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E1" w:rsidRDefault="00F150E1" w:rsidP="00C83822">
      <w:pPr>
        <w:tabs>
          <w:tab w:val="center" w:pos="5174"/>
          <w:tab w:val="right" w:pos="10348"/>
        </w:tabs>
        <w:rPr>
          <w:b/>
          <w:sz w:val="32"/>
          <w:szCs w:val="32"/>
          <w:u w:val="single"/>
        </w:rPr>
      </w:pPr>
      <w:bookmarkStart w:id="0" w:name="_GoBack"/>
      <w:bookmarkEnd w:id="0"/>
    </w:p>
    <w:p w:rsidR="006D39D3" w:rsidRPr="006D39D3" w:rsidRDefault="006D39D3" w:rsidP="00F150E1">
      <w:pPr>
        <w:jc w:val="center"/>
        <w:rPr>
          <w:b/>
          <w:sz w:val="12"/>
          <w:szCs w:val="32"/>
          <w:u w:val="single"/>
        </w:rPr>
      </w:pPr>
    </w:p>
    <w:p w:rsidR="00DB340F" w:rsidRPr="00C83822" w:rsidRDefault="00DB340F" w:rsidP="00F150E1">
      <w:pPr>
        <w:jc w:val="center"/>
        <w:rPr>
          <w:b/>
          <w:sz w:val="44"/>
          <w:szCs w:val="32"/>
          <w:u w:val="single"/>
        </w:rPr>
      </w:pPr>
      <w:r w:rsidRPr="00C83822">
        <w:rPr>
          <w:b/>
          <w:sz w:val="44"/>
          <w:szCs w:val="32"/>
          <w:u w:val="single"/>
        </w:rPr>
        <w:t xml:space="preserve">DISTRITO </w:t>
      </w:r>
      <w:r w:rsidR="00EA29C1" w:rsidRPr="00C83822">
        <w:rPr>
          <w:b/>
          <w:sz w:val="44"/>
          <w:szCs w:val="32"/>
          <w:u w:val="single"/>
        </w:rPr>
        <w:t>LOS OLIVOS</w:t>
      </w:r>
    </w:p>
    <w:p w:rsidR="00F150E1" w:rsidRPr="00661136" w:rsidRDefault="006D39D3" w:rsidP="006D39D3">
      <w:pPr>
        <w:jc w:val="center"/>
        <w:rPr>
          <w:b/>
          <w:sz w:val="24"/>
          <w:szCs w:val="24"/>
          <w:u w:val="single"/>
        </w:rPr>
      </w:pPr>
      <w:r w:rsidRPr="00661136">
        <w:rPr>
          <w:b/>
          <w:sz w:val="36"/>
          <w:szCs w:val="24"/>
          <w:u w:val="single"/>
        </w:rPr>
        <w:t>CATEGORIA A</w:t>
      </w:r>
    </w:p>
    <w:p w:rsidR="00255BF1" w:rsidRDefault="00F150E1" w:rsidP="009D55CC">
      <w:pPr>
        <w:spacing w:after="0" w:line="240" w:lineRule="auto"/>
        <w:rPr>
          <w:b/>
          <w:sz w:val="24"/>
          <w:szCs w:val="24"/>
        </w:rPr>
      </w:pPr>
      <w:r w:rsidRPr="00661136">
        <w:rPr>
          <w:b/>
          <w:sz w:val="24"/>
          <w:szCs w:val="24"/>
        </w:rPr>
        <w:t xml:space="preserve">LUGAR: </w:t>
      </w:r>
      <w:r w:rsidR="00EA29C1" w:rsidRPr="00661136">
        <w:rPr>
          <w:b/>
          <w:sz w:val="24"/>
          <w:szCs w:val="24"/>
        </w:rPr>
        <w:t xml:space="preserve">IE 2024 </w:t>
      </w:r>
    </w:p>
    <w:p w:rsidR="009D55CC" w:rsidRPr="00661136" w:rsidRDefault="00255BF1" w:rsidP="009D55C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SITO: </w:t>
      </w:r>
      <w:r w:rsidRPr="00255BF1">
        <w:rPr>
          <w:b/>
          <w:sz w:val="24"/>
          <w:szCs w:val="24"/>
        </w:rPr>
        <w:t>CALLE LOS NARA</w:t>
      </w:r>
      <w:r>
        <w:rPr>
          <w:b/>
          <w:sz w:val="24"/>
          <w:szCs w:val="24"/>
        </w:rPr>
        <w:t>NJOS S/N AAHH LOS OLIVOS DE PRO</w:t>
      </w:r>
    </w:p>
    <w:p w:rsidR="00EA29C1" w:rsidRPr="00661136" w:rsidRDefault="00EA29C1" w:rsidP="003541CF">
      <w:pPr>
        <w:ind w:hanging="284"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0"/>
        <w:gridCol w:w="3309"/>
        <w:gridCol w:w="709"/>
        <w:gridCol w:w="3964"/>
      </w:tblGrid>
      <w:tr w:rsidR="00EA29C1" w:rsidRPr="00661136" w:rsidTr="00C83822">
        <w:tc>
          <w:tcPr>
            <w:tcW w:w="5000" w:type="pct"/>
            <w:gridSpan w:val="4"/>
            <w:vAlign w:val="center"/>
          </w:tcPr>
          <w:p w:rsidR="00EA29C1" w:rsidRPr="00661136" w:rsidRDefault="00EA29C1" w:rsidP="003127D8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FECHA: 0</w:t>
            </w:r>
            <w:r w:rsidR="003127D8">
              <w:rPr>
                <w:b/>
                <w:sz w:val="24"/>
                <w:szCs w:val="24"/>
              </w:rPr>
              <w:t>8</w:t>
            </w:r>
            <w:r w:rsidRPr="00661136">
              <w:rPr>
                <w:b/>
                <w:sz w:val="24"/>
                <w:szCs w:val="24"/>
              </w:rPr>
              <w:t>-06-2016</w:t>
            </w:r>
          </w:p>
        </w:tc>
      </w:tr>
      <w:tr w:rsidR="006D39D3" w:rsidRPr="00661136" w:rsidTr="00661136">
        <w:tc>
          <w:tcPr>
            <w:tcW w:w="596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D39D3" w:rsidRPr="00661136" w:rsidTr="00661136">
        <w:trPr>
          <w:trHeight w:val="255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 w:rsidRPr="00661136">
              <w:rPr>
                <w:sz w:val="24"/>
                <w:szCs w:val="24"/>
              </w:rPr>
              <w:t>9:00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2035 CARLOS CHIYOTERU HIRAOKA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PE"/>
              </w:rPr>
              <w:t>2078 NUESTRA SEÑORA DE LOURDES</w:t>
            </w:r>
          </w:p>
        </w:tc>
      </w:tr>
    </w:tbl>
    <w:p w:rsidR="006D39D3" w:rsidRPr="006D39D3" w:rsidRDefault="006D39D3" w:rsidP="003B2A40">
      <w:pPr>
        <w:jc w:val="center"/>
        <w:rPr>
          <w:b/>
          <w:sz w:val="14"/>
          <w:szCs w:val="28"/>
          <w:u w:val="single"/>
        </w:rPr>
      </w:pPr>
    </w:p>
    <w:p w:rsidR="009D55CC" w:rsidRDefault="003B2A40" w:rsidP="003B2A40">
      <w:pPr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“B”</w:t>
      </w:r>
    </w:p>
    <w:p w:rsidR="009D55CC" w:rsidRDefault="009D55CC" w:rsidP="003B2A40">
      <w:pPr>
        <w:jc w:val="center"/>
        <w:rPr>
          <w:b/>
          <w:sz w:val="6"/>
          <w:szCs w:val="28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0"/>
        <w:gridCol w:w="3309"/>
        <w:gridCol w:w="709"/>
        <w:gridCol w:w="3964"/>
      </w:tblGrid>
      <w:tr w:rsidR="00661136" w:rsidRPr="00661136" w:rsidTr="00BE7B7A">
        <w:tc>
          <w:tcPr>
            <w:tcW w:w="5000" w:type="pct"/>
            <w:gridSpan w:val="4"/>
            <w:vAlign w:val="center"/>
          </w:tcPr>
          <w:p w:rsidR="00661136" w:rsidRPr="00661136" w:rsidRDefault="00661136" w:rsidP="00312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</w:t>
            </w:r>
            <w:r w:rsidRPr="00661136">
              <w:rPr>
                <w:b/>
                <w:sz w:val="24"/>
                <w:szCs w:val="24"/>
              </w:rPr>
              <w:t xml:space="preserve"> FECHA: 0</w:t>
            </w:r>
            <w:r w:rsidR="003127D8">
              <w:rPr>
                <w:b/>
                <w:sz w:val="24"/>
                <w:szCs w:val="24"/>
              </w:rPr>
              <w:t>7</w:t>
            </w:r>
            <w:r w:rsidRPr="00661136">
              <w:rPr>
                <w:b/>
                <w:sz w:val="24"/>
                <w:szCs w:val="24"/>
              </w:rPr>
              <w:t>-06-2016</w:t>
            </w:r>
          </w:p>
        </w:tc>
      </w:tr>
      <w:tr w:rsidR="00661136" w:rsidRPr="00661136" w:rsidTr="00BE7B7A">
        <w:tc>
          <w:tcPr>
            <w:tcW w:w="596" w:type="pct"/>
          </w:tcPr>
          <w:p w:rsidR="00661136" w:rsidRPr="00661136" w:rsidRDefault="00661136" w:rsidP="00BE7B7A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661136" w:rsidRPr="00661136" w:rsidRDefault="00661136" w:rsidP="00BE7B7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661136" w:rsidRPr="00661136" w:rsidRDefault="00661136" w:rsidP="00BE7B7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661136" w:rsidRPr="00661136" w:rsidRDefault="00661136" w:rsidP="00BE7B7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D39D3" w:rsidRPr="00661136" w:rsidTr="00BE7B7A">
        <w:trPr>
          <w:trHeight w:val="418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61136">
              <w:rPr>
                <w:sz w:val="24"/>
                <w:szCs w:val="24"/>
              </w:rPr>
              <w:t>:30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ind w:hanging="284"/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2090 Virgen de la Puerta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Palmas Reales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Próceres de la Independencia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de la G.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3091 Huaca de Oro</w:t>
            </w:r>
          </w:p>
        </w:tc>
      </w:tr>
    </w:tbl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80"/>
        <w:gridCol w:w="3309"/>
        <w:gridCol w:w="709"/>
        <w:gridCol w:w="3964"/>
      </w:tblGrid>
      <w:tr w:rsidR="00661136" w:rsidRPr="00661136" w:rsidTr="00BE7B7A">
        <w:tc>
          <w:tcPr>
            <w:tcW w:w="5000" w:type="pct"/>
            <w:gridSpan w:val="4"/>
            <w:vAlign w:val="center"/>
          </w:tcPr>
          <w:p w:rsidR="003127D8" w:rsidRDefault="003127D8" w:rsidP="003127D8">
            <w:pPr>
              <w:jc w:val="center"/>
              <w:rPr>
                <w:b/>
                <w:sz w:val="24"/>
                <w:szCs w:val="24"/>
              </w:rPr>
            </w:pPr>
          </w:p>
          <w:p w:rsidR="00661136" w:rsidRPr="00661136" w:rsidRDefault="00661136" w:rsidP="00312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TERCERA</w:t>
            </w:r>
            <w:r w:rsidRPr="00661136">
              <w:rPr>
                <w:b/>
                <w:sz w:val="24"/>
                <w:szCs w:val="24"/>
              </w:rPr>
              <w:t xml:space="preserve"> FECHA: 0</w:t>
            </w:r>
            <w:r w:rsidR="003127D8">
              <w:rPr>
                <w:b/>
                <w:sz w:val="24"/>
                <w:szCs w:val="24"/>
              </w:rPr>
              <w:t>8</w:t>
            </w:r>
            <w:r w:rsidRPr="00661136">
              <w:rPr>
                <w:b/>
                <w:sz w:val="24"/>
                <w:szCs w:val="24"/>
              </w:rPr>
              <w:t>-06-2016</w:t>
            </w:r>
          </w:p>
        </w:tc>
      </w:tr>
      <w:tr w:rsidR="006D39D3" w:rsidRPr="00661136" w:rsidTr="00BE7B7A">
        <w:tc>
          <w:tcPr>
            <w:tcW w:w="596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26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D39D3" w:rsidRPr="00661136" w:rsidTr="00BE7B7A">
        <w:trPr>
          <w:trHeight w:val="418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661136">
              <w:rPr>
                <w:sz w:val="24"/>
                <w:szCs w:val="24"/>
              </w:rPr>
              <w:t>:30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2025 Inmaculada Concepción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ind w:hanging="284"/>
              <w:jc w:val="center"/>
              <w:rPr>
                <w:sz w:val="24"/>
                <w:szCs w:val="24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2090 Virgen de la Puerta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Toribio de Luzuriaga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Palmas Reales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  <w:tc>
          <w:tcPr>
            <w:tcW w:w="391" w:type="pct"/>
          </w:tcPr>
          <w:p w:rsidR="006D39D3" w:rsidRPr="00661136" w:rsidRDefault="006D39D3" w:rsidP="006D39D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3091 Huaca de Oro</w:t>
            </w:r>
          </w:p>
        </w:tc>
      </w:tr>
      <w:tr w:rsidR="006D39D3" w:rsidRPr="00661136" w:rsidTr="00BE7B7A">
        <w:trPr>
          <w:trHeight w:val="255"/>
        </w:trPr>
        <w:tc>
          <w:tcPr>
            <w:tcW w:w="596" w:type="pct"/>
            <w:vAlign w:val="center"/>
          </w:tcPr>
          <w:p w:rsidR="006D39D3" w:rsidRDefault="006D39D3" w:rsidP="006D3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1826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C83822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de la G.</w:t>
            </w:r>
          </w:p>
        </w:tc>
        <w:tc>
          <w:tcPr>
            <w:tcW w:w="391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D39D3" w:rsidRPr="00661136" w:rsidRDefault="006D39D3" w:rsidP="006D39D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Próceres de la Independencia</w:t>
            </w:r>
          </w:p>
        </w:tc>
      </w:tr>
    </w:tbl>
    <w:p w:rsidR="00BA6A04" w:rsidRDefault="00BA6A04" w:rsidP="00BA6A04">
      <w:pPr>
        <w:spacing w:after="0" w:line="240" w:lineRule="auto"/>
        <w:rPr>
          <w:b/>
          <w:sz w:val="28"/>
          <w:szCs w:val="28"/>
          <w:u w:val="single"/>
        </w:rPr>
      </w:pPr>
    </w:p>
    <w:p w:rsidR="00465B3A" w:rsidRDefault="00465B3A" w:rsidP="00465B3A">
      <w:pPr>
        <w:jc w:val="center"/>
        <w:rPr>
          <w:b/>
          <w:sz w:val="36"/>
          <w:szCs w:val="28"/>
          <w:u w:val="single"/>
        </w:rPr>
      </w:pPr>
      <w:r w:rsidRPr="009D55CC">
        <w:rPr>
          <w:b/>
          <w:sz w:val="36"/>
          <w:szCs w:val="28"/>
          <w:u w:val="single"/>
        </w:rPr>
        <w:t>CATEGORIA “</w:t>
      </w:r>
      <w:r w:rsidR="00EF2596">
        <w:rPr>
          <w:b/>
          <w:sz w:val="36"/>
          <w:szCs w:val="28"/>
          <w:u w:val="single"/>
        </w:rPr>
        <w:t>C</w:t>
      </w:r>
      <w:r w:rsidRPr="009D55CC">
        <w:rPr>
          <w:b/>
          <w:sz w:val="36"/>
          <w:szCs w:val="28"/>
          <w:u w:val="single"/>
        </w:rPr>
        <w:t>”</w:t>
      </w:r>
    </w:p>
    <w:p w:rsidR="003127D8" w:rsidRPr="003127D8" w:rsidRDefault="003127D8" w:rsidP="00465B3A">
      <w:pPr>
        <w:jc w:val="center"/>
        <w:rPr>
          <w:b/>
          <w:sz w:val="16"/>
          <w:szCs w:val="28"/>
          <w:u w:val="singl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3261"/>
        <w:gridCol w:w="852"/>
        <w:gridCol w:w="3679"/>
      </w:tblGrid>
      <w:tr w:rsidR="00EF2596" w:rsidRPr="00661136" w:rsidTr="0062655D">
        <w:trPr>
          <w:trHeight w:val="85"/>
        </w:trPr>
        <w:tc>
          <w:tcPr>
            <w:tcW w:w="5000" w:type="pct"/>
            <w:gridSpan w:val="4"/>
            <w:vAlign w:val="center"/>
          </w:tcPr>
          <w:p w:rsidR="00EF2596" w:rsidRPr="00661136" w:rsidRDefault="00EF2596" w:rsidP="00312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SEGUNDA</w:t>
            </w:r>
            <w:r w:rsidRPr="00661136">
              <w:rPr>
                <w:b/>
                <w:sz w:val="24"/>
                <w:szCs w:val="24"/>
              </w:rPr>
              <w:t xml:space="preserve"> FECHA: 0</w:t>
            </w:r>
            <w:r w:rsidR="003127D8">
              <w:rPr>
                <w:b/>
                <w:sz w:val="24"/>
                <w:szCs w:val="24"/>
              </w:rPr>
              <w:t>7</w:t>
            </w:r>
            <w:r w:rsidRPr="00661136">
              <w:rPr>
                <w:b/>
                <w:sz w:val="24"/>
                <w:szCs w:val="24"/>
              </w:rPr>
              <w:t>-06-2016</w:t>
            </w:r>
          </w:p>
        </w:tc>
      </w:tr>
      <w:tr w:rsidR="00D4335E" w:rsidRPr="00661136" w:rsidTr="0062655D">
        <w:tc>
          <w:tcPr>
            <w:tcW w:w="5000" w:type="pct"/>
            <w:gridSpan w:val="4"/>
          </w:tcPr>
          <w:p w:rsidR="00D4335E" w:rsidRPr="00661136" w:rsidRDefault="00D4335E" w:rsidP="00BE7B7A">
            <w:pPr>
              <w:jc w:val="center"/>
              <w:rPr>
                <w:b/>
                <w:sz w:val="24"/>
                <w:szCs w:val="24"/>
              </w:rPr>
            </w:pPr>
            <w:r w:rsidRPr="00255BF1">
              <w:rPr>
                <w:b/>
                <w:sz w:val="28"/>
                <w:szCs w:val="24"/>
              </w:rPr>
              <w:t>CAMPO 1</w:t>
            </w:r>
          </w:p>
        </w:tc>
      </w:tr>
      <w:tr w:rsidR="0062655D" w:rsidRPr="00661136" w:rsidTr="0062655D">
        <w:tc>
          <w:tcPr>
            <w:tcW w:w="701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799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470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2655D" w:rsidRPr="00661136" w:rsidTr="0062655D">
        <w:trPr>
          <w:trHeight w:val="418"/>
        </w:trPr>
        <w:tc>
          <w:tcPr>
            <w:tcW w:w="701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799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José Abelardo Quiñones</w:t>
            </w:r>
          </w:p>
        </w:tc>
        <w:tc>
          <w:tcPr>
            <w:tcW w:w="470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62655D" w:rsidRPr="00661136" w:rsidRDefault="0062655D" w:rsidP="0062655D">
            <w:pPr>
              <w:ind w:hanging="284"/>
              <w:jc w:val="center"/>
              <w:rPr>
                <w:sz w:val="24"/>
                <w:szCs w:val="24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2025 Inmaculada Concepción</w:t>
            </w:r>
          </w:p>
        </w:tc>
      </w:tr>
      <w:tr w:rsidR="0062655D" w:rsidRPr="00661136" w:rsidTr="0062655D">
        <w:trPr>
          <w:trHeight w:val="255"/>
        </w:trPr>
        <w:tc>
          <w:tcPr>
            <w:tcW w:w="701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799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 G</w:t>
            </w:r>
          </w:p>
        </w:tc>
        <w:tc>
          <w:tcPr>
            <w:tcW w:w="470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2022</w:t>
            </w:r>
          </w:p>
        </w:tc>
      </w:tr>
      <w:tr w:rsidR="0062655D" w:rsidRPr="00661136" w:rsidTr="0062655D">
        <w:trPr>
          <w:trHeight w:val="255"/>
        </w:trPr>
        <w:tc>
          <w:tcPr>
            <w:tcW w:w="701" w:type="pct"/>
            <w:vAlign w:val="center"/>
          </w:tcPr>
          <w:p w:rsidR="0062655D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1799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2092 Cristo Morado</w:t>
            </w:r>
          </w:p>
        </w:tc>
        <w:tc>
          <w:tcPr>
            <w:tcW w:w="470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G.</w:t>
            </w:r>
          </w:p>
        </w:tc>
      </w:tr>
      <w:tr w:rsidR="0062655D" w:rsidRPr="00661136" w:rsidTr="0062655D">
        <w:trPr>
          <w:trHeight w:val="255"/>
        </w:trPr>
        <w:tc>
          <w:tcPr>
            <w:tcW w:w="701" w:type="pct"/>
            <w:vAlign w:val="center"/>
          </w:tcPr>
          <w:p w:rsidR="0062655D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</w:p>
        </w:tc>
        <w:tc>
          <w:tcPr>
            <w:tcW w:w="1799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 xml:space="preserve">2090 Virgen de la Puerta </w:t>
            </w:r>
          </w:p>
        </w:tc>
        <w:tc>
          <w:tcPr>
            <w:tcW w:w="470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</w:tr>
    </w:tbl>
    <w:p w:rsidR="00D4335E" w:rsidRDefault="00D4335E" w:rsidP="00BA6A04">
      <w:pPr>
        <w:jc w:val="center"/>
        <w:rPr>
          <w:b/>
          <w:sz w:val="28"/>
          <w:szCs w:val="28"/>
          <w:u w:val="single"/>
        </w:rPr>
      </w:pPr>
    </w:p>
    <w:p w:rsidR="00D4335E" w:rsidRDefault="00D4335E" w:rsidP="00BA6A04">
      <w:pPr>
        <w:jc w:val="center"/>
        <w:rPr>
          <w:b/>
          <w:sz w:val="28"/>
          <w:szCs w:val="28"/>
          <w:u w:val="singl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3261"/>
        <w:gridCol w:w="852"/>
        <w:gridCol w:w="3679"/>
      </w:tblGrid>
      <w:tr w:rsidR="003127D8" w:rsidRPr="00661136" w:rsidTr="009101CD">
        <w:trPr>
          <w:trHeight w:val="255"/>
        </w:trPr>
        <w:tc>
          <w:tcPr>
            <w:tcW w:w="5000" w:type="pct"/>
            <w:gridSpan w:val="4"/>
            <w:vAlign w:val="center"/>
          </w:tcPr>
          <w:p w:rsidR="003127D8" w:rsidRPr="00D4335E" w:rsidRDefault="003127D8" w:rsidP="009101C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255BF1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PE"/>
              </w:rPr>
              <w:t>CAMPO 2</w:t>
            </w:r>
          </w:p>
        </w:tc>
      </w:tr>
      <w:tr w:rsidR="003127D8" w:rsidRPr="00661136" w:rsidTr="009101CD">
        <w:trPr>
          <w:trHeight w:val="255"/>
        </w:trPr>
        <w:tc>
          <w:tcPr>
            <w:tcW w:w="701" w:type="pct"/>
          </w:tcPr>
          <w:p w:rsidR="003127D8" w:rsidRPr="00661136" w:rsidRDefault="003127D8" w:rsidP="009101CD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799" w:type="pct"/>
          </w:tcPr>
          <w:p w:rsidR="003127D8" w:rsidRPr="00661136" w:rsidRDefault="003127D8" w:rsidP="009101C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470" w:type="pct"/>
          </w:tcPr>
          <w:p w:rsidR="003127D8" w:rsidRPr="00661136" w:rsidRDefault="003127D8" w:rsidP="009101C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</w:tcPr>
          <w:p w:rsidR="003127D8" w:rsidRPr="00661136" w:rsidRDefault="003127D8" w:rsidP="009101C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3127D8" w:rsidRPr="00661136" w:rsidTr="009101CD">
        <w:trPr>
          <w:trHeight w:val="255"/>
        </w:trPr>
        <w:tc>
          <w:tcPr>
            <w:tcW w:w="701" w:type="pct"/>
            <w:vAlign w:val="center"/>
          </w:tcPr>
          <w:p w:rsidR="003127D8" w:rsidRPr="00661136" w:rsidRDefault="003127D8" w:rsidP="00910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799" w:type="pct"/>
            <w:vAlign w:val="center"/>
          </w:tcPr>
          <w:p w:rsidR="003127D8" w:rsidRPr="00661136" w:rsidRDefault="003127D8" w:rsidP="009101C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Toribio de Luzuriaga</w:t>
            </w:r>
          </w:p>
        </w:tc>
        <w:tc>
          <w:tcPr>
            <w:tcW w:w="470" w:type="pct"/>
          </w:tcPr>
          <w:p w:rsidR="003127D8" w:rsidRPr="0062655D" w:rsidRDefault="003127D8" w:rsidP="009101CD">
            <w:pPr>
              <w:jc w:val="center"/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3127D8" w:rsidRPr="00661136" w:rsidRDefault="003127D8" w:rsidP="009101C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</w:tr>
      <w:tr w:rsidR="003127D8" w:rsidRPr="00661136" w:rsidTr="009101CD">
        <w:trPr>
          <w:trHeight w:val="255"/>
        </w:trPr>
        <w:tc>
          <w:tcPr>
            <w:tcW w:w="701" w:type="pct"/>
            <w:vAlign w:val="center"/>
          </w:tcPr>
          <w:p w:rsidR="003127D8" w:rsidRDefault="003127D8" w:rsidP="00910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1799" w:type="pct"/>
            <w:vAlign w:val="center"/>
          </w:tcPr>
          <w:p w:rsidR="003127D8" w:rsidRPr="00661136" w:rsidRDefault="003127D8" w:rsidP="009101C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Palmas Reales</w:t>
            </w:r>
          </w:p>
        </w:tc>
        <w:tc>
          <w:tcPr>
            <w:tcW w:w="470" w:type="pct"/>
          </w:tcPr>
          <w:p w:rsidR="003127D8" w:rsidRPr="0062655D" w:rsidRDefault="003127D8" w:rsidP="009101CD">
            <w:pPr>
              <w:jc w:val="center"/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3127D8" w:rsidRPr="00661136" w:rsidRDefault="003127D8" w:rsidP="009101C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PIN</w:t>
            </w:r>
          </w:p>
        </w:tc>
      </w:tr>
      <w:tr w:rsidR="003127D8" w:rsidRPr="00661136" w:rsidTr="009101CD">
        <w:trPr>
          <w:trHeight w:val="255"/>
        </w:trPr>
        <w:tc>
          <w:tcPr>
            <w:tcW w:w="701" w:type="pct"/>
            <w:vAlign w:val="center"/>
          </w:tcPr>
          <w:p w:rsidR="003127D8" w:rsidRDefault="003127D8" w:rsidP="00910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</w:p>
        </w:tc>
        <w:tc>
          <w:tcPr>
            <w:tcW w:w="1799" w:type="pct"/>
            <w:vAlign w:val="center"/>
          </w:tcPr>
          <w:p w:rsidR="003127D8" w:rsidRPr="00661136" w:rsidRDefault="003127D8" w:rsidP="009101C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2078 Nuestra Señora de Lourdes</w:t>
            </w:r>
          </w:p>
        </w:tc>
        <w:tc>
          <w:tcPr>
            <w:tcW w:w="470" w:type="pct"/>
          </w:tcPr>
          <w:p w:rsidR="003127D8" w:rsidRPr="0062655D" w:rsidRDefault="003127D8" w:rsidP="009101CD">
            <w:pPr>
              <w:jc w:val="center"/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3127D8" w:rsidRPr="00661136" w:rsidRDefault="003127D8" w:rsidP="009101C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3091 Huaca de Oro</w:t>
            </w:r>
          </w:p>
        </w:tc>
      </w:tr>
      <w:tr w:rsidR="003127D8" w:rsidRPr="00661136" w:rsidTr="009101CD">
        <w:trPr>
          <w:trHeight w:val="255"/>
        </w:trPr>
        <w:tc>
          <w:tcPr>
            <w:tcW w:w="701" w:type="pct"/>
            <w:vAlign w:val="center"/>
          </w:tcPr>
          <w:p w:rsidR="003127D8" w:rsidRDefault="003127D8" w:rsidP="009101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799" w:type="pct"/>
            <w:vAlign w:val="center"/>
          </w:tcPr>
          <w:p w:rsidR="003127D8" w:rsidRPr="00EF2596" w:rsidRDefault="003127D8" w:rsidP="009101CD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3F7F5B">
              <w:rPr>
                <w:rFonts w:ascii="Calibri" w:eastAsia="Times New Roman" w:hAnsi="Calibri" w:cs="Times New Roman"/>
                <w:color w:val="000000"/>
                <w:lang w:eastAsia="es-PE"/>
              </w:rPr>
              <w:t>3087 Carlos Cueto Fernandini</w:t>
            </w:r>
          </w:p>
        </w:tc>
        <w:tc>
          <w:tcPr>
            <w:tcW w:w="470" w:type="pct"/>
          </w:tcPr>
          <w:p w:rsidR="003127D8" w:rsidRPr="0062655D" w:rsidRDefault="003127D8" w:rsidP="009101CD">
            <w:pPr>
              <w:jc w:val="center"/>
              <w:rPr>
                <w:b/>
                <w:sz w:val="24"/>
                <w:szCs w:val="24"/>
              </w:rPr>
            </w:pPr>
            <w:r w:rsidRPr="004F4C78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030" w:type="pct"/>
            <w:vAlign w:val="center"/>
          </w:tcPr>
          <w:p w:rsidR="003127D8" w:rsidRPr="00EF2596" w:rsidRDefault="003127D8" w:rsidP="009101CD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2071  Cesar Vallejo</w:t>
            </w: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</w:tbl>
    <w:p w:rsidR="003127D8" w:rsidRDefault="003127D8" w:rsidP="003127D8">
      <w:pPr>
        <w:jc w:val="center"/>
        <w:rPr>
          <w:b/>
          <w:sz w:val="28"/>
          <w:szCs w:val="28"/>
          <w:u w:val="singl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3402"/>
        <w:gridCol w:w="709"/>
        <w:gridCol w:w="3964"/>
      </w:tblGrid>
      <w:tr w:rsidR="00EF2596" w:rsidRPr="00661136" w:rsidTr="00D4335E">
        <w:tc>
          <w:tcPr>
            <w:tcW w:w="5000" w:type="pct"/>
            <w:gridSpan w:val="4"/>
            <w:vAlign w:val="center"/>
          </w:tcPr>
          <w:p w:rsidR="00EF2596" w:rsidRPr="00661136" w:rsidRDefault="00EF2596" w:rsidP="003127D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TERCERA</w:t>
            </w:r>
            <w:r w:rsidRPr="00661136">
              <w:rPr>
                <w:b/>
                <w:sz w:val="24"/>
                <w:szCs w:val="24"/>
              </w:rPr>
              <w:t xml:space="preserve"> FECHA: 0</w:t>
            </w:r>
            <w:r w:rsidR="003127D8">
              <w:rPr>
                <w:b/>
                <w:sz w:val="24"/>
                <w:szCs w:val="24"/>
              </w:rPr>
              <w:t>8</w:t>
            </w:r>
            <w:r w:rsidRPr="00661136">
              <w:rPr>
                <w:b/>
                <w:sz w:val="24"/>
                <w:szCs w:val="24"/>
              </w:rPr>
              <w:t>-06-2016</w:t>
            </w:r>
          </w:p>
        </w:tc>
      </w:tr>
      <w:tr w:rsidR="00D4335E" w:rsidRPr="00661136" w:rsidTr="00D4335E">
        <w:tc>
          <w:tcPr>
            <w:tcW w:w="5000" w:type="pct"/>
            <w:gridSpan w:val="4"/>
          </w:tcPr>
          <w:p w:rsidR="00D4335E" w:rsidRPr="00661136" w:rsidRDefault="00D4335E" w:rsidP="00BE7B7A">
            <w:pPr>
              <w:jc w:val="center"/>
              <w:rPr>
                <w:b/>
                <w:sz w:val="24"/>
                <w:szCs w:val="24"/>
              </w:rPr>
            </w:pPr>
            <w:r w:rsidRPr="00255BF1">
              <w:rPr>
                <w:b/>
                <w:sz w:val="28"/>
                <w:szCs w:val="24"/>
              </w:rPr>
              <w:t>CAMPO 1</w:t>
            </w:r>
          </w:p>
        </w:tc>
      </w:tr>
      <w:tr w:rsidR="0062655D" w:rsidRPr="00661136" w:rsidTr="00D4335E">
        <w:tc>
          <w:tcPr>
            <w:tcW w:w="545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77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62655D" w:rsidRPr="00661136" w:rsidTr="00D4335E">
        <w:trPr>
          <w:trHeight w:val="418"/>
        </w:trPr>
        <w:tc>
          <w:tcPr>
            <w:tcW w:w="545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87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José Abelardo Quiñones</w:t>
            </w:r>
          </w:p>
        </w:tc>
        <w:tc>
          <w:tcPr>
            <w:tcW w:w="391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2655D" w:rsidRPr="00661136" w:rsidRDefault="0062655D" w:rsidP="0062655D">
            <w:pPr>
              <w:ind w:hanging="284"/>
              <w:jc w:val="center"/>
              <w:rPr>
                <w:sz w:val="24"/>
                <w:szCs w:val="24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2022</w:t>
            </w:r>
          </w:p>
        </w:tc>
      </w:tr>
      <w:tr w:rsidR="0062655D" w:rsidRPr="00661136" w:rsidTr="00D4335E">
        <w:trPr>
          <w:trHeight w:val="255"/>
        </w:trPr>
        <w:tc>
          <w:tcPr>
            <w:tcW w:w="545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87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Jorge Basadre G</w:t>
            </w:r>
          </w:p>
        </w:tc>
        <w:tc>
          <w:tcPr>
            <w:tcW w:w="391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2025 Inmaculada Concepción</w:t>
            </w:r>
          </w:p>
        </w:tc>
      </w:tr>
      <w:tr w:rsidR="0062655D" w:rsidRPr="00661136" w:rsidTr="00D4335E">
        <w:trPr>
          <w:trHeight w:val="255"/>
        </w:trPr>
        <w:tc>
          <w:tcPr>
            <w:tcW w:w="545" w:type="pct"/>
            <w:vAlign w:val="center"/>
          </w:tcPr>
          <w:p w:rsidR="0062655D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187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2092 Cristo Morado</w:t>
            </w:r>
          </w:p>
        </w:tc>
        <w:tc>
          <w:tcPr>
            <w:tcW w:w="391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2024</w:t>
            </w:r>
          </w:p>
        </w:tc>
      </w:tr>
      <w:tr w:rsidR="0062655D" w:rsidRPr="00661136" w:rsidTr="00D4335E">
        <w:trPr>
          <w:trHeight w:val="255"/>
        </w:trPr>
        <w:tc>
          <w:tcPr>
            <w:tcW w:w="545" w:type="pct"/>
            <w:vAlign w:val="center"/>
          </w:tcPr>
          <w:p w:rsidR="0062655D" w:rsidRDefault="0062655D" w:rsidP="00626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</w:p>
        </w:tc>
        <w:tc>
          <w:tcPr>
            <w:tcW w:w="187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2090 Virgen de la Puerta</w:t>
            </w:r>
          </w:p>
        </w:tc>
        <w:tc>
          <w:tcPr>
            <w:tcW w:w="391" w:type="pct"/>
            <w:vAlign w:val="center"/>
          </w:tcPr>
          <w:p w:rsidR="0062655D" w:rsidRPr="0062655D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2655D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62655D" w:rsidRPr="00661136" w:rsidRDefault="0062655D" w:rsidP="0062655D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2095 Herman Busse G.</w:t>
            </w:r>
          </w:p>
        </w:tc>
      </w:tr>
      <w:tr w:rsidR="0062655D" w:rsidRPr="00661136" w:rsidTr="00D4335E">
        <w:trPr>
          <w:trHeight w:val="255"/>
        </w:trPr>
        <w:tc>
          <w:tcPr>
            <w:tcW w:w="5000" w:type="pct"/>
            <w:gridSpan w:val="4"/>
            <w:vAlign w:val="center"/>
          </w:tcPr>
          <w:p w:rsidR="0062655D" w:rsidRPr="00D4335E" w:rsidRDefault="0062655D" w:rsidP="0062655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PE"/>
              </w:rPr>
            </w:pPr>
            <w:r w:rsidRPr="00255BF1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PE"/>
              </w:rPr>
              <w:t>CAMPO 2</w:t>
            </w:r>
          </w:p>
        </w:tc>
      </w:tr>
      <w:tr w:rsidR="0062655D" w:rsidRPr="00661136" w:rsidTr="00BE7B7A">
        <w:trPr>
          <w:trHeight w:val="255"/>
        </w:trPr>
        <w:tc>
          <w:tcPr>
            <w:tcW w:w="545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</w:rPr>
            </w:pPr>
            <w:r w:rsidRPr="00661136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1877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  <w:tc>
          <w:tcPr>
            <w:tcW w:w="391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</w:tcPr>
          <w:p w:rsidR="0062655D" w:rsidRPr="00661136" w:rsidRDefault="0062655D" w:rsidP="0062655D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INSTITUCION EDUCATIVA</w:t>
            </w:r>
          </w:p>
        </w:tc>
      </w:tr>
      <w:tr w:rsidR="00255BF1" w:rsidRPr="00661136" w:rsidTr="00D4335E">
        <w:trPr>
          <w:trHeight w:val="255"/>
        </w:trPr>
        <w:tc>
          <w:tcPr>
            <w:tcW w:w="545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61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661136">
              <w:rPr>
                <w:sz w:val="24"/>
                <w:szCs w:val="24"/>
              </w:rPr>
              <w:t>0</w:t>
            </w:r>
          </w:p>
        </w:tc>
        <w:tc>
          <w:tcPr>
            <w:tcW w:w="1877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Toribio de Luzuriaga</w:t>
            </w:r>
          </w:p>
        </w:tc>
        <w:tc>
          <w:tcPr>
            <w:tcW w:w="391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661136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PIN</w:t>
            </w:r>
          </w:p>
        </w:tc>
      </w:tr>
      <w:tr w:rsidR="00255BF1" w:rsidRPr="00661136" w:rsidTr="00BE7B7A">
        <w:trPr>
          <w:trHeight w:val="255"/>
        </w:trPr>
        <w:tc>
          <w:tcPr>
            <w:tcW w:w="545" w:type="pct"/>
            <w:vAlign w:val="center"/>
          </w:tcPr>
          <w:p w:rsidR="00255BF1" w:rsidRDefault="00255BF1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  <w:tc>
          <w:tcPr>
            <w:tcW w:w="1877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Alfredo Rebaza Acosta</w:t>
            </w:r>
          </w:p>
        </w:tc>
        <w:tc>
          <w:tcPr>
            <w:tcW w:w="391" w:type="pct"/>
          </w:tcPr>
          <w:p w:rsidR="00255BF1" w:rsidRDefault="00255BF1" w:rsidP="00255BF1">
            <w:pPr>
              <w:jc w:val="center"/>
            </w:pPr>
            <w:r w:rsidRPr="004F4C78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Palmas Reales</w:t>
            </w:r>
          </w:p>
        </w:tc>
      </w:tr>
      <w:tr w:rsidR="00255BF1" w:rsidRPr="00661136" w:rsidTr="00BE7B7A">
        <w:trPr>
          <w:trHeight w:val="255"/>
        </w:trPr>
        <w:tc>
          <w:tcPr>
            <w:tcW w:w="545" w:type="pct"/>
            <w:vAlign w:val="center"/>
          </w:tcPr>
          <w:p w:rsidR="00255BF1" w:rsidRDefault="00255BF1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14:20</w:t>
            </w:r>
          </w:p>
        </w:tc>
        <w:tc>
          <w:tcPr>
            <w:tcW w:w="1877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3087 Carlos Cueto Fernandini</w:t>
            </w:r>
          </w:p>
        </w:tc>
        <w:tc>
          <w:tcPr>
            <w:tcW w:w="391" w:type="pct"/>
          </w:tcPr>
          <w:p w:rsidR="00255BF1" w:rsidRDefault="00255BF1" w:rsidP="00255BF1">
            <w:pPr>
              <w:jc w:val="center"/>
            </w:pPr>
            <w:r w:rsidRPr="004F4C78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255BF1" w:rsidRPr="00661136" w:rsidRDefault="00255BF1" w:rsidP="00255BF1">
            <w:pPr>
              <w:jc w:val="center"/>
              <w:rPr>
                <w:sz w:val="24"/>
                <w:szCs w:val="24"/>
                <w:u w:val="singl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3091 Huaca de Oro</w:t>
            </w:r>
          </w:p>
        </w:tc>
      </w:tr>
      <w:tr w:rsidR="003F7F5B" w:rsidRPr="00661136" w:rsidTr="00BE7B7A">
        <w:trPr>
          <w:trHeight w:val="255"/>
        </w:trPr>
        <w:tc>
          <w:tcPr>
            <w:tcW w:w="545" w:type="pct"/>
            <w:vAlign w:val="center"/>
          </w:tcPr>
          <w:p w:rsidR="003F7F5B" w:rsidRDefault="003F7F5B" w:rsidP="00255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877" w:type="pct"/>
            <w:vAlign w:val="center"/>
          </w:tcPr>
          <w:p w:rsidR="003F7F5B" w:rsidRPr="00EF2596" w:rsidRDefault="003F7F5B" w:rsidP="00255BF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2078 Nuestra Señora de Lourdes</w:t>
            </w:r>
          </w:p>
        </w:tc>
        <w:tc>
          <w:tcPr>
            <w:tcW w:w="391" w:type="pct"/>
          </w:tcPr>
          <w:p w:rsidR="003F7F5B" w:rsidRPr="004F4C78" w:rsidRDefault="003F7F5B" w:rsidP="00255BF1">
            <w:pPr>
              <w:jc w:val="center"/>
              <w:rPr>
                <w:b/>
                <w:sz w:val="24"/>
                <w:szCs w:val="24"/>
              </w:rPr>
            </w:pPr>
            <w:r w:rsidRPr="004F4C78">
              <w:rPr>
                <w:b/>
                <w:sz w:val="24"/>
                <w:szCs w:val="24"/>
              </w:rPr>
              <w:t>VS</w:t>
            </w:r>
          </w:p>
        </w:tc>
        <w:tc>
          <w:tcPr>
            <w:tcW w:w="2187" w:type="pct"/>
            <w:vAlign w:val="center"/>
          </w:tcPr>
          <w:p w:rsidR="003F7F5B" w:rsidRPr="00EF2596" w:rsidRDefault="003F7F5B" w:rsidP="00255BF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PE"/>
              </w:rPr>
              <w:t>2071  Cesar Vallejo</w:t>
            </w:r>
            <w:r w:rsidRPr="00EF2596">
              <w:rPr>
                <w:rFonts w:ascii="Calibri" w:eastAsia="Times New Roman" w:hAnsi="Calibri" w:cs="Times New Roman"/>
                <w:color w:val="000000"/>
                <w:lang w:eastAsia="es-PE"/>
              </w:rPr>
              <w:t> </w:t>
            </w:r>
          </w:p>
        </w:tc>
      </w:tr>
    </w:tbl>
    <w:p w:rsidR="00EF2596" w:rsidRDefault="00EF2596" w:rsidP="00BA6A04">
      <w:pPr>
        <w:jc w:val="center"/>
        <w:rPr>
          <w:b/>
          <w:sz w:val="28"/>
          <w:szCs w:val="28"/>
          <w:u w:val="single"/>
        </w:rPr>
      </w:pPr>
    </w:p>
    <w:p w:rsidR="00EF2596" w:rsidRDefault="00EF2596" w:rsidP="00BA6A04">
      <w:pPr>
        <w:jc w:val="center"/>
        <w:rPr>
          <w:b/>
          <w:sz w:val="28"/>
          <w:szCs w:val="28"/>
          <w:u w:val="single"/>
        </w:rPr>
      </w:pPr>
    </w:p>
    <w:p w:rsidR="00287A47" w:rsidRPr="00535ADF" w:rsidRDefault="002D5529" w:rsidP="003838E8">
      <w:pPr>
        <w:rPr>
          <w:b/>
          <w:sz w:val="24"/>
          <w:szCs w:val="28"/>
          <w:u w:val="single"/>
        </w:rPr>
      </w:pPr>
      <w:r>
        <w:rPr>
          <w:b/>
          <w:sz w:val="32"/>
          <w:szCs w:val="28"/>
          <w:u w:val="single"/>
        </w:rPr>
        <w:t>NOTA</w:t>
      </w:r>
      <w:r w:rsidR="00287A47" w:rsidRPr="00535ADF">
        <w:rPr>
          <w:b/>
          <w:sz w:val="32"/>
          <w:szCs w:val="28"/>
          <w:u w:val="single"/>
        </w:rPr>
        <w:t>: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28"/>
          <w:szCs w:val="28"/>
        </w:rPr>
      </w:pPr>
      <w:r w:rsidRPr="00535ADF">
        <w:rPr>
          <w:b/>
          <w:sz w:val="28"/>
          <w:szCs w:val="28"/>
        </w:rPr>
        <w:t xml:space="preserve">LOS DELEGADOS DE LOS EQUIPOS PARTICIPANTES EN LOS JUEGOS DEPORTIVOS ESCOLARES NACIONALES  DEBERAN TENER EN CUENTA LO SIGUIENTE: </w:t>
      </w:r>
    </w:p>
    <w:p w:rsidR="00287A47" w:rsidRPr="00535ADF" w:rsidRDefault="00287A47" w:rsidP="00287A47">
      <w:pPr>
        <w:spacing w:after="0" w:line="240" w:lineRule="auto"/>
        <w:jc w:val="both"/>
        <w:rPr>
          <w:b/>
          <w:sz w:val="8"/>
          <w:szCs w:val="28"/>
        </w:rPr>
      </w:pP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rPr>
          <w:sz w:val="24"/>
          <w:szCs w:val="28"/>
        </w:rPr>
      </w:pPr>
      <w:r w:rsidRPr="00535ADF">
        <w:rPr>
          <w:sz w:val="24"/>
          <w:szCs w:val="28"/>
        </w:rPr>
        <w:t>REGULARIZAR SU DOCUMENTACIÓN ANTES  DE INICIAR EL EVENTO.</w:t>
      </w:r>
    </w:p>
    <w:p w:rsidR="00287A47" w:rsidRPr="00535ADF" w:rsidRDefault="00287A47" w:rsidP="00287A47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 xml:space="preserve">NO OLVIDAR QUE LOS ESTUDIANTE DEBERAN DE LLEVAR SU  D.N.I. ORIGINAL PARA </w:t>
      </w:r>
    </w:p>
    <w:p w:rsidR="00496EE4" w:rsidRPr="00535ADF" w:rsidRDefault="00287A47" w:rsidP="00287A47">
      <w:pPr>
        <w:pStyle w:val="Prrafodelista"/>
        <w:spacing w:after="0" w:line="240" w:lineRule="auto"/>
        <w:jc w:val="both"/>
        <w:rPr>
          <w:sz w:val="24"/>
          <w:szCs w:val="28"/>
        </w:rPr>
      </w:pPr>
      <w:r w:rsidRPr="00535ADF">
        <w:rPr>
          <w:sz w:val="24"/>
          <w:szCs w:val="28"/>
        </w:rPr>
        <w:t>PODER PARTICIPAR  DE LOS ENCUENTROS DEPORTIVOS  COLECTIVOS E INDIVIDUALES.</w:t>
      </w:r>
    </w:p>
    <w:p w:rsidR="00255BF1" w:rsidRPr="00A61109" w:rsidRDefault="00255BF1" w:rsidP="00255BF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/>
          <w:sz w:val="28"/>
          <w:szCs w:val="28"/>
        </w:rPr>
      </w:pPr>
      <w:r w:rsidRPr="00A61109">
        <w:rPr>
          <w:b/>
          <w:sz w:val="24"/>
          <w:szCs w:val="28"/>
        </w:rPr>
        <w:t>LOS EQUIPOS DEBERAN ESTAR MEDIA HORA ANTES DE LA HORA PROGRAMADA.</w:t>
      </w:r>
    </w:p>
    <w:p w:rsidR="00496EE4" w:rsidRDefault="00496EE4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BF7DC3" w:rsidRDefault="00BF7DC3" w:rsidP="00287A47">
      <w:pPr>
        <w:pStyle w:val="Prrafodelista"/>
        <w:spacing w:after="0" w:line="240" w:lineRule="auto"/>
        <w:jc w:val="both"/>
        <w:rPr>
          <w:sz w:val="28"/>
          <w:szCs w:val="28"/>
        </w:rPr>
      </w:pPr>
    </w:p>
    <w:p w:rsidR="00BF7DC3" w:rsidRDefault="00BF7DC3" w:rsidP="00BF7DC3">
      <w:pPr>
        <w:jc w:val="center"/>
        <w:rPr>
          <w:b/>
          <w:sz w:val="32"/>
          <w:szCs w:val="32"/>
          <w:u w:val="single"/>
        </w:rPr>
      </w:pPr>
    </w:p>
    <w:p w:rsidR="00B378D7" w:rsidRDefault="00B378D7" w:rsidP="00BF7DC3">
      <w:pPr>
        <w:jc w:val="center"/>
        <w:rPr>
          <w:b/>
          <w:sz w:val="32"/>
          <w:szCs w:val="32"/>
          <w:u w:val="single"/>
        </w:rPr>
      </w:pPr>
    </w:p>
    <w:sectPr w:rsidR="00B378D7" w:rsidSect="00C83822">
      <w:headerReference w:type="default" r:id="rId8"/>
      <w:footerReference w:type="default" r:id="rId9"/>
      <w:type w:val="continuous"/>
      <w:pgSz w:w="11907" w:h="16839" w:code="9"/>
      <w:pgMar w:top="567" w:right="1134" w:bottom="7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8EA" w:rsidRDefault="003F18EA" w:rsidP="00287A47">
      <w:pPr>
        <w:spacing w:after="0" w:line="240" w:lineRule="auto"/>
      </w:pPr>
      <w:r>
        <w:separator/>
      </w:r>
    </w:p>
  </w:endnote>
  <w:endnote w:type="continuationSeparator" w:id="0">
    <w:p w:rsidR="003F18EA" w:rsidRDefault="003F18EA" w:rsidP="0028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398398"/>
      <w:docPartObj>
        <w:docPartGallery w:val="Page Numbers (Bottom of Page)"/>
        <w:docPartUnique/>
      </w:docPartObj>
    </w:sdtPr>
    <w:sdtEndPr/>
    <w:sdtContent>
      <w:p w:rsidR="00BE7B7A" w:rsidRDefault="00BE7B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67F" w:rsidRPr="007C067F">
          <w:rPr>
            <w:noProof/>
            <w:lang w:val="es-ES"/>
          </w:rPr>
          <w:t>1</w:t>
        </w:r>
        <w:r>
          <w:fldChar w:fldCharType="end"/>
        </w:r>
      </w:p>
    </w:sdtContent>
  </w:sdt>
  <w:p w:rsidR="00BE7B7A" w:rsidRDefault="00BE7B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8EA" w:rsidRDefault="003F18EA" w:rsidP="00287A47">
      <w:pPr>
        <w:spacing w:after="0" w:line="240" w:lineRule="auto"/>
      </w:pPr>
      <w:r>
        <w:separator/>
      </w:r>
    </w:p>
  </w:footnote>
  <w:footnote w:type="continuationSeparator" w:id="0">
    <w:p w:rsidR="003F18EA" w:rsidRDefault="003F18EA" w:rsidP="0028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B7A" w:rsidRDefault="00BE7B7A">
    <w:pPr>
      <w:pStyle w:val="Encabezado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F2D2EC" wp14:editId="7B926C4A">
              <wp:simplePos x="0" y="0"/>
              <wp:positionH relativeFrom="column">
                <wp:posOffset>-319405</wp:posOffset>
              </wp:positionH>
              <wp:positionV relativeFrom="paragraph">
                <wp:posOffset>-158115</wp:posOffset>
              </wp:positionV>
              <wp:extent cx="5981700" cy="876300"/>
              <wp:effectExtent l="0" t="0" r="0" b="0"/>
              <wp:wrapNone/>
              <wp:docPr id="47" name="Grup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876300"/>
                        <a:chOff x="804" y="89"/>
                        <a:chExt cx="6715" cy="1093"/>
                      </a:xfrm>
                    </wpg:grpSpPr>
                    <wps:wsp>
                      <wps:cNvPr id="4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89" y="743"/>
                          <a:ext cx="5644" cy="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B7A" w:rsidRPr="00F415B7" w:rsidRDefault="00BE7B7A" w:rsidP="00C83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“Año de la Consolidación del Mar de Grau</w:t>
                            </w:r>
                            <w:r w:rsidRPr="00F415B7">
                              <w:rPr>
                                <w:rFonts w:ascii="Arial" w:hAnsi="Arial" w:cs="Arial"/>
                                <w:sz w:val="16"/>
                              </w:rPr>
                              <w:t>”</w:t>
                            </w:r>
                          </w:p>
                          <w:p w:rsidR="00BE7B7A" w:rsidRPr="00B27127" w:rsidRDefault="00BE7B7A" w:rsidP="00C838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71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“Decenio de las Personas con Discapacidad en el Perú 2007 – 2016”</w:t>
                            </w:r>
                          </w:p>
                          <w:p w:rsidR="00BE7B7A" w:rsidRPr="00B27127" w:rsidRDefault="00BE7B7A" w:rsidP="00C8382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49" name="Group 3"/>
                      <wpg:cNvGrpSpPr>
                        <a:grpSpLocks/>
                      </wpg:cNvGrpSpPr>
                      <wpg:grpSpPr bwMode="auto">
                        <a:xfrm>
                          <a:off x="804" y="89"/>
                          <a:ext cx="6715" cy="733"/>
                          <a:chOff x="804" y="89"/>
                          <a:chExt cx="6715" cy="733"/>
                        </a:xfrm>
                      </wpg:grpSpPr>
                      <wps:wsp>
                        <wps:cNvPr id="5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89"/>
                            <a:ext cx="773" cy="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7B7A" w:rsidRPr="00FD5B8D" w:rsidRDefault="00BE7B7A" w:rsidP="00C83822">
                              <w:pPr>
                                <w:jc w:val="center"/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2"/>
                                  <w:lang w:eastAsia="es-PE"/>
                                </w:rPr>
                                <w:drawing>
                                  <wp:inline distT="0" distB="0" distL="0" distR="0" wp14:anchorId="7E38D439" wp14:editId="65329D98">
                                    <wp:extent cx="505460" cy="529737"/>
                                    <wp:effectExtent l="0" t="0" r="8890" b="3810"/>
                                    <wp:docPr id="67" name="Imagen 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5460" cy="52973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E7B7A" w:rsidRPr="00FD5B8D" w:rsidRDefault="00BE7B7A" w:rsidP="00C83822">
                              <w:pP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" name="Group 5"/>
                        <wpg:cNvGrpSpPr>
                          <a:grpSpLocks/>
                        </wpg:cNvGrpSpPr>
                        <wpg:grpSpPr bwMode="auto">
                          <a:xfrm>
                            <a:off x="1456" y="185"/>
                            <a:ext cx="6063" cy="538"/>
                            <a:chOff x="1456" y="185"/>
                            <a:chExt cx="6063" cy="538"/>
                          </a:xfrm>
                        </wpg:grpSpPr>
                        <wpg:grpSp>
                          <wpg:cNvPr id="52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56" y="186"/>
                              <a:ext cx="672" cy="5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53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FD5B8D" w:rsidRDefault="00BE7B7A" w:rsidP="00C8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E7B7A" w:rsidRPr="00FD5B8D" w:rsidRDefault="00BE7B7A" w:rsidP="00C8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226B68" w:rsidRDefault="00BE7B7A" w:rsidP="00C8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</w:pPr>
                                  <w:r w:rsidRPr="00226B6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  <w:t>PERÚ</w:t>
                                  </w:r>
                                </w:p>
                                <w:p w:rsidR="00BE7B7A" w:rsidRPr="00FD5B8D" w:rsidRDefault="00BE7B7A" w:rsidP="00C83822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207" y="185"/>
                              <a:ext cx="1312" cy="538"/>
                              <a:chOff x="8896" y="353"/>
                              <a:chExt cx="2088" cy="737"/>
                            </a:xfrm>
                          </wpg:grpSpPr>
                          <wps:wsp>
                            <wps:cNvPr id="56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15" y="353"/>
                                <a:ext cx="2055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FD5B8D" w:rsidRDefault="00BE7B7A" w:rsidP="00C8382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E7B7A" w:rsidRPr="00FD5B8D" w:rsidRDefault="00BE7B7A" w:rsidP="00C8382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6" y="353"/>
                                <a:ext cx="2088" cy="7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AA029A" w:rsidRDefault="00BE7B7A" w:rsidP="00C838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Área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     </w:t>
                                  </w: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 xml:space="preserve"> Gestión</w:t>
                                  </w:r>
                                </w:p>
                                <w:p w:rsidR="00BE7B7A" w:rsidRPr="00AA029A" w:rsidRDefault="00BE7B7A" w:rsidP="00C838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0"/>
                                      <w:szCs w:val="12"/>
                                    </w:rPr>
                                  </w:pPr>
                                  <w:r w:rsidRPr="00AA029A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4"/>
                                      <w:szCs w:val="16"/>
                                    </w:rPr>
                                    <w:t>de Educación Básica Regular y Especial</w:t>
                                  </w:r>
                                </w:p>
                                <w:p w:rsidR="00BE7B7A" w:rsidRPr="00AA029A" w:rsidRDefault="00BE7B7A" w:rsidP="00C8382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8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4634" y="185"/>
                              <a:ext cx="1554" cy="538"/>
                              <a:chOff x="4646" y="317"/>
                              <a:chExt cx="1554" cy="538"/>
                            </a:xfrm>
                          </wpg:grpSpPr>
                          <wps:wsp>
                            <wps:cNvPr id="59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46" y="318"/>
                                <a:ext cx="1554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FD5B8D" w:rsidRDefault="00BE7B7A" w:rsidP="00C8382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E7B7A" w:rsidRPr="00FD5B8D" w:rsidRDefault="00BE7B7A" w:rsidP="00C8382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58" y="317"/>
                                <a:ext cx="1542" cy="5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88155D" w:rsidRDefault="00BE7B7A" w:rsidP="00C838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Unidad de Gestión </w:t>
                                  </w:r>
                                </w:p>
                                <w:p w:rsidR="00BE7B7A" w:rsidRPr="0088155D" w:rsidRDefault="00BE7B7A" w:rsidP="00C8382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Educativa Local  N° 02</w:t>
                                  </w:r>
                                </w:p>
                                <w:p w:rsidR="00BE7B7A" w:rsidRPr="0088155D" w:rsidRDefault="00BE7B7A" w:rsidP="00C8382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075" y="186"/>
                              <a:ext cx="1177" cy="537"/>
                              <a:chOff x="1727" y="318"/>
                              <a:chExt cx="1177" cy="537"/>
                            </a:xfrm>
                          </wpg:grpSpPr>
                          <wps:wsp>
                            <wps:cNvPr id="62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27" y="318"/>
                                <a:ext cx="1177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FD5B8D" w:rsidRDefault="00BE7B7A" w:rsidP="00C8382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E7B7A" w:rsidRPr="00FD5B8D" w:rsidRDefault="00BE7B7A" w:rsidP="00C8382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2" y="318"/>
                                <a:ext cx="1152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75000"/>
                                  <a:lumOff val="25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88155D" w:rsidRDefault="00BE7B7A" w:rsidP="00C83822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Ministerio de Educación</w:t>
                                  </w:r>
                                </w:p>
                                <w:p w:rsidR="00BE7B7A" w:rsidRPr="0088155D" w:rsidRDefault="00BE7B7A" w:rsidP="00C83822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4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3264" y="186"/>
                              <a:ext cx="1350" cy="537"/>
                              <a:chOff x="2928" y="318"/>
                              <a:chExt cx="1350" cy="537"/>
                            </a:xfrm>
                          </wpg:grpSpPr>
                          <wps:wsp>
                            <wps:cNvPr id="65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35" y="318"/>
                                <a:ext cx="1343" cy="5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FD5B8D" w:rsidRDefault="00BE7B7A" w:rsidP="00C83822">
                                  <w:pPr>
                                    <w:spacing w:line="120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E7B7A" w:rsidRPr="00FD5B8D" w:rsidRDefault="00BE7B7A" w:rsidP="00C8382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color w:val="FFFFF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28" y="318"/>
                                <a:ext cx="1350" cy="53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B7A" w:rsidRPr="0088155D" w:rsidRDefault="00BE7B7A" w:rsidP="00C83822">
                                  <w:pPr>
                                    <w:spacing w:line="192" w:lineRule="auto"/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88155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Dirección Regional de Educación de Lima Metropolitana</w:t>
                                  </w:r>
                                </w:p>
                                <w:p w:rsidR="00BE7B7A" w:rsidRPr="0088155D" w:rsidRDefault="00BE7B7A" w:rsidP="00C8382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F2D2EC" id="Grupo 47" o:spid="_x0000_s1026" style="position:absolute;margin-left:-25.15pt;margin-top:-12.45pt;width:471pt;height:69pt;z-index:251659264" coordorigin="804,89" coordsize="6715,1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89;top:743;width:5644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<v:textbox>
                  <w:txbxContent>
                    <w:p w:rsidR="00C83822" w:rsidRPr="00F415B7" w:rsidRDefault="00C83822" w:rsidP="00C83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“Año de la Consolidación del Mar de Grau</w:t>
                      </w:r>
                      <w:r w:rsidRPr="00F415B7">
                        <w:rPr>
                          <w:rFonts w:ascii="Arial" w:hAnsi="Arial" w:cs="Arial"/>
                          <w:sz w:val="16"/>
                        </w:rPr>
                        <w:t>”</w:t>
                      </w:r>
                    </w:p>
                    <w:p w:rsidR="00C83822" w:rsidRPr="00B27127" w:rsidRDefault="00C83822" w:rsidP="00C838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7127">
                        <w:rPr>
                          <w:rFonts w:ascii="Arial" w:hAnsi="Arial" w:cs="Arial"/>
                          <w:sz w:val="16"/>
                          <w:szCs w:val="16"/>
                        </w:rPr>
                        <w:t>“Decenio de las Personas con Discapacidad en el Perú 2007 – 2016”</w:t>
                      </w:r>
                    </w:p>
                    <w:p w:rsidR="00C83822" w:rsidRPr="00B27127" w:rsidRDefault="00C83822" w:rsidP="00C8382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oup 3" o:spid="_x0000_s1028" style="position:absolute;left:804;top:89;width:6715;height:733" coordorigin="804,89" coordsize="6715,7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<v:shape id="Text Box 4" o:spid="_x0000_s1029" type="#_x0000_t202" style="position:absolute;left:804;top:89;width:773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EpycEA&#10;AADbAAAADwAAAGRycy9kb3ducmV2LnhtbERPy4rCMBTdC/5DuMJsRFMHHEo1iopCB9z42Li7NNe2&#10;2tzUJmrHrzeLAZeH857OW1OJBzWutKxgNIxAEGdWl5wrOB42gxiE88gaK8uk4I8czGfdzhQTbZ+8&#10;o8fe5yKEsEtQQeF9nUjpsoIMuqGtiQN3to1BH2CTS93gM4SbSn5H0Y80WHJoKLCmVUHZdX83CtK+&#10;+b2d4rPTMS+368tundLrqNRXr11MQHhq/Uf87061gnFYH76EHy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RKcnBAAAA2wAAAA8AAAAAAAAAAAAAAAAAmAIAAGRycy9kb3du&#10;cmV2LnhtbFBLBQYAAAAABAAEAPUAAACGAwAAAAA=&#10;" filled="f" stroked="f" strokecolor="#5a5a5a">
                  <v:textbox>
                    <w:txbxContent>
                      <w:p w:rsidR="00C83822" w:rsidRPr="00FD5B8D" w:rsidRDefault="00C83822" w:rsidP="00C83822">
                        <w:pPr>
                          <w:jc w:val="center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sz w:val="12"/>
                            <w:szCs w:val="12"/>
                            <w:lang w:eastAsia="es-PE"/>
                          </w:rPr>
                          <w:drawing>
                            <wp:inline distT="0" distB="0" distL="0" distR="0" wp14:anchorId="7E38D439" wp14:editId="65329D98">
                              <wp:extent cx="505460" cy="529737"/>
                              <wp:effectExtent l="0" t="0" r="8890" b="3810"/>
                              <wp:docPr id="67" name="Imagen 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5460" cy="5297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3822" w:rsidRPr="00FD5B8D" w:rsidRDefault="00C83822" w:rsidP="00C83822">
                        <w:pPr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56;top:185;width:6063;height:538" coordorigin="1456,185" coordsize="6063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group id="Group 6" o:spid="_x0000_s1031" style="position:absolute;left:1456;top:186;width:672;height:5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wEL8A&#10;AADbAAAADwAAAGRycy9kb3ducmV2LnhtbESPQYvCMBSE74L/ITzBi6ypirp0jSKC6NXuen8kb9ti&#10;81KSqPXfG0HwOMx8M8xq09lG3MiH2rGCyTgDQaydqblU8Pe7//oGESKywcYxKXhQgM2631thbtyd&#10;T3QrYilSCYccFVQxtrmUQVdkMYxdS5y8f+ctxiR9KY3Heyq3jZxm2UJarDktVNjSriJ9Ka5WwbxY&#10;LqXOvL40iKPj2e0O+lAoNRx02x8Qkbr4Cb/po0ncDF5f0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ADAQvwAAANsAAAAPAAAAAAAAAAAAAAAAAJgCAABkcnMvZG93bnJl&#10;di54bWxQSwUGAAAAAAQABAD1AAAAhAMAAAAA&#10;" fillcolor="#c00000" stroked="f">
                      <v:textbox>
                        <w:txbxContent>
                          <w:p w:rsidR="00C83822" w:rsidRPr="00FD5B8D" w:rsidRDefault="00C83822" w:rsidP="00C8382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C83822" w:rsidRPr="00FD5B8D" w:rsidRDefault="00C83822" w:rsidP="00C83822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<v:textbox>
                        <w:txbxContent>
                          <w:p w:rsidR="00C83822" w:rsidRPr="00226B68" w:rsidRDefault="00C83822" w:rsidP="00C8382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26B68">
                              <w:rPr>
                                <w:rFonts w:ascii="Arial" w:hAnsi="Arial"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PERÚ</w:t>
                            </w:r>
                          </w:p>
                          <w:p w:rsidR="00C83822" w:rsidRPr="00FD5B8D" w:rsidRDefault="00C83822" w:rsidP="00C83822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6207;top:185;width:1312;height:538" coordorigin="8896,353" coordsize="2088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shape id="Text Box 10" o:spid="_x0000_s1035" type="#_x0000_t202" style="position:absolute;left:8915;top:353;width:2055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qM+MMA&#10;AADbAAAADwAAAGRycy9kb3ducmV2LnhtbESPwWrDMBBE74H+g9hCb4nsQE3sRglNodBTSOL0vlgb&#10;y9RauZLiuH9fBQo9DjPzhllvJ9uLkXzoHCvIFxkI4sbpjlsF5/p9vgIRIrLG3jEp+KEA283DbI2V&#10;djc+0niKrUgQDhUqMDEOlZShMWQxLNxAnLyL8xZjkr6V2uMtwW0vl1lWSIsdpwWDA70Zar5OV6ug&#10;uIwrW5TH8rD7zP33Lt/Xptwr9fQ4vb6AiDTF//Bf+0MreC7g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qM+MMAAADbAAAADwAAAAAAAAAAAAAAAACYAgAAZHJzL2Rv&#10;d25yZXYueG1sUEsFBgAAAAAEAAQA9QAAAIgDAAAAAA==&#10;" fillcolor="#bfbfbf" stroked="f">
                      <v:textbox>
                        <w:txbxContent>
                          <w:p w:rsidR="00C83822" w:rsidRPr="00FD5B8D" w:rsidRDefault="00C83822" w:rsidP="00C8382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C83822" w:rsidRPr="00FD5B8D" w:rsidRDefault="00C83822" w:rsidP="00C8382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8896;top:353;width:2088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SY+cMA&#10;AADbAAAADwAAAGRycy9kb3ducmV2LnhtbESPUWvCMBSF3wf+h3AFX8ZMHc5KZxQRhD3O6g+4JHdt&#10;Z3MTmqyt+/WLIOzxcM75DmezG20reupC41jBYp6BINbONFwpuJyPL2sQISIbbB2TghsF2G0nTxss&#10;jBv4RH0ZK5EgHApUUMfoCymDrslimDtPnLwv11mMSXaVNB0OCW5b+ZplK2mx4bRQo6dDTfpa/lgF&#10;63z4XuqjObDc98+fv7kvV9orNZuO+3cQkcb4H360P4yCtxzuX9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SY+cMAAADbAAAADwAAAAAAAAAAAAAAAACYAgAAZHJzL2Rv&#10;d25yZXYueG1sUEsFBgAAAAAEAAQA9QAAAIgDAAAAAA==&#10;" fillcolor="#7f7f7f" stroked="f">
                      <v:textbox>
                        <w:txbxContent>
                          <w:p w:rsidR="00C83822" w:rsidRPr="00AA029A" w:rsidRDefault="00C83822" w:rsidP="00C838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Área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     </w:t>
                            </w:r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Gestión</w:t>
                            </w:r>
                          </w:p>
                          <w:p w:rsidR="00C83822" w:rsidRPr="00AA029A" w:rsidRDefault="00C83822" w:rsidP="00C838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"/>
                                <w:szCs w:val="12"/>
                              </w:rPr>
                            </w:pPr>
                            <w:proofErr w:type="gramStart"/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AA029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6"/>
                              </w:rPr>
                              <w:t xml:space="preserve"> Educación Básica Regular y Especial</w:t>
                            </w:r>
                          </w:p>
                          <w:p w:rsidR="00C83822" w:rsidRPr="00AA029A" w:rsidRDefault="00C83822" w:rsidP="00C8382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2" o:spid="_x0000_s1037" style="position:absolute;left:4634;top:185;width:1554;height:538" coordorigin="4646,317" coordsize="1554,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shape id="Text Box 13" o:spid="_x0000_s1038" type="#_x0000_t202" style="position:absolute;left:4646;top:318;width:1554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YisMA&#10;AADbAAAADwAAAGRycy9kb3ducmV2LnhtbESPwWrDMBBE74H+g9hCb4nsQE3sRglNodBTSOL0vlgb&#10;y9RauZLiuH9fBQo9DjPzhllvJ9uLkXzoHCvIFxkI4sbpjlsF5/p9vgIRIrLG3jEp+KEA283DbI2V&#10;djc+0niKrUgQDhUqMDEOlZShMWQxLNxAnLyL8xZjkr6V2uMtwW0vl1lWSIsdpwWDA70Zar5OV6ug&#10;uIwrW5TH8rD7zP33Lt/Xptwr9fQ4vb6AiDTF//Bf+0MreC7h/iX9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UYisMAAADbAAAADwAAAAAAAAAAAAAAAACYAgAAZHJzL2Rv&#10;d25yZXYueG1sUEsFBgAAAAAEAAQA9QAAAIgDAAAAAA==&#10;" fillcolor="#bfbfbf" stroked="f">
                      <v:textbox>
                        <w:txbxContent>
                          <w:p w:rsidR="00C83822" w:rsidRPr="00FD5B8D" w:rsidRDefault="00C83822" w:rsidP="00C8382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C83822" w:rsidRPr="00FD5B8D" w:rsidRDefault="00C83822" w:rsidP="00C8382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4658;top:317;width:1542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KML8A&#10;AADbAAAADwAAAGRycy9kb3ducmV2LnhtbERP3WrCMBS+F3yHcARvZKaT0UpnFBGEXbq6BzgkZ221&#10;OQlN1nZ7+uVC8PLj+98dJtuJgfrQOlbwus5AEGtnWq4VfF3PL1sQISIb7ByTgl8KcNjPZzssjRv5&#10;k4Yq1iKFcChRQROjL6UMuiGLYe08ceK+XW8xJtjX0vQ4pnDbyU2W5dJiy6mhQU+nhvS9+rEKtsV4&#10;e9Nnc2J5HFaXv8JXufZKLRfT8R1EpCk+xQ/3h1GQp/XpS/oBcv8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IcowvwAAANsAAAAPAAAAAAAAAAAAAAAAAJgCAABkcnMvZG93bnJl&#10;di54bWxQSwUGAAAAAAQABAD1AAAAhAMAAAAA&#10;" fillcolor="#7f7f7f" stroked="f">
                      <v:textbox>
                        <w:txbxContent>
                          <w:p w:rsidR="00C83822" w:rsidRPr="0088155D" w:rsidRDefault="00C83822" w:rsidP="00C838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Unidad de Gestión </w:t>
                            </w:r>
                          </w:p>
                          <w:p w:rsidR="00C83822" w:rsidRPr="0088155D" w:rsidRDefault="00C83822" w:rsidP="00C8382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Educativa Local  N° 02</w:t>
                            </w:r>
                          </w:p>
                          <w:p w:rsidR="00C83822" w:rsidRPr="0088155D" w:rsidRDefault="00C83822" w:rsidP="00C8382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5" o:spid="_x0000_s1040" style="position:absolute;left:2075;top:186;width:1177;height:537" coordorigin="1727,318" coordsize="1177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shape id="Text Box 16" o:spid="_x0000_s1041" type="#_x0000_t202" style="position:absolute;left:1727;top:318;width:1177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2YsQA&#10;AADbAAAADwAAAGRycy9kb3ducmV2LnhtbESPQWvCQBSE7wX/w/IKvdVNPYSSugZbCArFQ21a6O2x&#10;+0yC2bcxu+r6711B6HGYmW+YeRltL040+s6xgpdpBoJYO9Nxo6D+rp5fQfiAbLB3TAou5KFcTB7m&#10;WBh35i86bUMjEoR9gQraEIZCSq9bsuinbiBO3s6NFkOSYyPNiOcEt72cZVkuLXacFloc6KMlvd8e&#10;rYJj9XPR8Zf/Yr753EldH97rFSr19BiXbyACxfAfvrfXRkE+g9uX9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1NmLEAAAA2wAAAA8AAAAAAAAAAAAAAAAAmAIAAGRycy9k&#10;b3ducmV2LnhtbFBLBQYAAAAABAAEAPUAAACJAwAAAAA=&#10;" fillcolor="#404040" stroked="f">
                      <v:textbox>
                        <w:txbxContent>
                          <w:p w:rsidR="00C83822" w:rsidRPr="00FD5B8D" w:rsidRDefault="00C83822" w:rsidP="00C8382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C83822" w:rsidRPr="00FD5B8D" w:rsidRDefault="00C83822" w:rsidP="00C8382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1752;top:318;width:1152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mT+cQA&#10;AADbAAAADwAAAGRycy9kb3ducmV2LnhtbESPQWsCMRSE74L/ITyhN83awlJWo2hBWig9aFfB2yN5&#10;7i5uXrabqPHfN0Khx2FmvmHmy2hbcaXeN44VTCcZCGLtTMOVgvJ7M34F4QOywdYxKbiTh+ViOJhj&#10;YdyNt3TdhUokCPsCFdQhdIWUXtdk0U9cR5y8k+sthiT7SpoebwluW/mcZbm02HBaqLGjt5r0eXex&#10;Ci6b/V3HAx9j/vV5krr8WZfvqNTTKK5mIALF8B/+a38YBfkLP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5k/nEAAAA2wAAAA8AAAAAAAAAAAAAAAAAmAIAAGRycy9k&#10;b3ducmV2LnhtbFBLBQYAAAAABAAEAPUAAACJAwAAAAA=&#10;" fillcolor="#404040" stroked="f">
                      <v:textbox>
                        <w:txbxContent>
                          <w:p w:rsidR="00C83822" w:rsidRPr="0088155D" w:rsidRDefault="00C83822" w:rsidP="00C83822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Ministerio de Educación</w:t>
                            </w:r>
                          </w:p>
                          <w:p w:rsidR="00C83822" w:rsidRPr="0088155D" w:rsidRDefault="00C83822" w:rsidP="00C8382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3264;top:186;width:1350;height:537" coordorigin="2928,318" coordsize="1350,5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<v:shape id="Text Box 19" o:spid="_x0000_s1044" type="#_x0000_t202" style="position:absolute;left:2935;top:318;width:1343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xPusUA&#10;AADbAAAADwAAAGRycy9kb3ducmV2LnhtbESPT2vCQBTE74V+h+UVvDWbBkxL6ipSWvGkVAult9fs&#10;yx/Nvg3Z1UQ/vSsIHoeZ+Q0zmQ2mEUfqXG1ZwUsUgyDOra65VPCz/Xp+A+E8ssbGMik4kYPZ9PFh&#10;gpm2PX/TceNLESDsMlRQed9mUrq8IoMusi1x8ArbGfRBdqXUHfYBbhqZxHEqDdYcFips6aOifL85&#10;GAXz13VP5zgptr//SbH6W+w+MT0rNXoa5u8gPA3+Hr61l1pBOobrl/AD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E+6xQAAANsAAAAPAAAAAAAAAAAAAAAAAJgCAABkcnMv&#10;ZG93bnJldi54bWxQSwUGAAAAAAQABAD1AAAAigMAAAAA&#10;" fillcolor="#a5a5a5" stroked="f">
                      <v:textbox>
                        <w:txbxContent>
                          <w:p w:rsidR="00C83822" w:rsidRPr="00FD5B8D" w:rsidRDefault="00C83822" w:rsidP="00C83822">
                            <w:pPr>
                              <w:spacing w:line="120" w:lineRule="auto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  <w:p w:rsidR="00C83822" w:rsidRPr="00FD5B8D" w:rsidRDefault="00C83822" w:rsidP="00C83822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2928;top:318;width:1350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T338IA&#10;AADbAAAADwAAAGRycy9kb3ducmV2LnhtbESPUWvCMBSF3wf+h3AFX4amG6NKNYoIwh5d5w+4JNe2&#10;2tyEJradv94MBns8nHO+w9nsRtuKnrrQOFbwtshAEGtnGq4UnL+P8xWIEJENto5JwQ8F2G0nLxss&#10;jBv4i/oyViJBOBSooI7RF1IGXZPFsHCeOHkX11mMSXaVNB0OCW5b+Z5lubTYcFqo0dOhJn0r71bB&#10;ajlcP/TRHFju+9fTY+nLXHulZtNxvwYRaYz/4b/2p1GQ5/D7Jf0Au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PffwgAAANsAAAAPAAAAAAAAAAAAAAAAAJgCAABkcnMvZG93&#10;bnJldi54bWxQSwUGAAAAAAQABAD1AAAAhwMAAAAA&#10;" fillcolor="#7f7f7f" stroked="f">
                      <v:textbox>
                        <w:txbxContent>
                          <w:p w:rsidR="00C83822" w:rsidRPr="0088155D" w:rsidRDefault="00C83822" w:rsidP="00C83822">
                            <w:pPr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88155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Dirección Regional de Educación de Lima Metropolitana</w:t>
                            </w:r>
                          </w:p>
                          <w:p w:rsidR="00C83822" w:rsidRPr="0088155D" w:rsidRDefault="00C83822" w:rsidP="00C83822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40EB"/>
    <w:multiLevelType w:val="hybridMultilevel"/>
    <w:tmpl w:val="D7A68ADC"/>
    <w:lvl w:ilvl="0" w:tplc="F350E05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96" w:hanging="360"/>
      </w:pPr>
    </w:lvl>
    <w:lvl w:ilvl="2" w:tplc="280A001B" w:tentative="1">
      <w:start w:val="1"/>
      <w:numFmt w:val="lowerRoman"/>
      <w:lvlText w:val="%3."/>
      <w:lvlJc w:val="right"/>
      <w:pPr>
        <w:ind w:left="1516" w:hanging="180"/>
      </w:pPr>
    </w:lvl>
    <w:lvl w:ilvl="3" w:tplc="280A000F" w:tentative="1">
      <w:start w:val="1"/>
      <w:numFmt w:val="decimal"/>
      <w:lvlText w:val="%4."/>
      <w:lvlJc w:val="left"/>
      <w:pPr>
        <w:ind w:left="2236" w:hanging="360"/>
      </w:pPr>
    </w:lvl>
    <w:lvl w:ilvl="4" w:tplc="280A0019" w:tentative="1">
      <w:start w:val="1"/>
      <w:numFmt w:val="lowerLetter"/>
      <w:lvlText w:val="%5."/>
      <w:lvlJc w:val="left"/>
      <w:pPr>
        <w:ind w:left="2956" w:hanging="360"/>
      </w:pPr>
    </w:lvl>
    <w:lvl w:ilvl="5" w:tplc="280A001B" w:tentative="1">
      <w:start w:val="1"/>
      <w:numFmt w:val="lowerRoman"/>
      <w:lvlText w:val="%6."/>
      <w:lvlJc w:val="right"/>
      <w:pPr>
        <w:ind w:left="3676" w:hanging="180"/>
      </w:pPr>
    </w:lvl>
    <w:lvl w:ilvl="6" w:tplc="280A000F" w:tentative="1">
      <w:start w:val="1"/>
      <w:numFmt w:val="decimal"/>
      <w:lvlText w:val="%7."/>
      <w:lvlJc w:val="left"/>
      <w:pPr>
        <w:ind w:left="4396" w:hanging="360"/>
      </w:pPr>
    </w:lvl>
    <w:lvl w:ilvl="7" w:tplc="280A0019" w:tentative="1">
      <w:start w:val="1"/>
      <w:numFmt w:val="lowerLetter"/>
      <w:lvlText w:val="%8."/>
      <w:lvlJc w:val="left"/>
      <w:pPr>
        <w:ind w:left="5116" w:hanging="360"/>
      </w:pPr>
    </w:lvl>
    <w:lvl w:ilvl="8" w:tplc="2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DDE25CD"/>
    <w:multiLevelType w:val="hybridMultilevel"/>
    <w:tmpl w:val="B5D42FD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F3302A"/>
    <w:multiLevelType w:val="hybridMultilevel"/>
    <w:tmpl w:val="58507B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8C60BD"/>
    <w:multiLevelType w:val="hybridMultilevel"/>
    <w:tmpl w:val="F06632D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B70932"/>
    <w:multiLevelType w:val="hybridMultilevel"/>
    <w:tmpl w:val="5690593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951F7"/>
    <w:multiLevelType w:val="hybridMultilevel"/>
    <w:tmpl w:val="862023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0F"/>
    <w:rsid w:val="000032BF"/>
    <w:rsid w:val="001D2D62"/>
    <w:rsid w:val="00252A50"/>
    <w:rsid w:val="00255BF1"/>
    <w:rsid w:val="00257218"/>
    <w:rsid w:val="00287A47"/>
    <w:rsid w:val="002D5529"/>
    <w:rsid w:val="003117B8"/>
    <w:rsid w:val="003127D8"/>
    <w:rsid w:val="00313260"/>
    <w:rsid w:val="00345F95"/>
    <w:rsid w:val="003541CF"/>
    <w:rsid w:val="003838E8"/>
    <w:rsid w:val="003B2A40"/>
    <w:rsid w:val="003F18EA"/>
    <w:rsid w:val="003F7F5B"/>
    <w:rsid w:val="00460B5F"/>
    <w:rsid w:val="00465B3A"/>
    <w:rsid w:val="00470B20"/>
    <w:rsid w:val="00496EE4"/>
    <w:rsid w:val="004A4D10"/>
    <w:rsid w:val="00517D06"/>
    <w:rsid w:val="00535ADF"/>
    <w:rsid w:val="005770B8"/>
    <w:rsid w:val="005C0565"/>
    <w:rsid w:val="006161D1"/>
    <w:rsid w:val="0062655D"/>
    <w:rsid w:val="00661136"/>
    <w:rsid w:val="006A273C"/>
    <w:rsid w:val="006D39D3"/>
    <w:rsid w:val="007B1EEF"/>
    <w:rsid w:val="007B5DD8"/>
    <w:rsid w:val="007C067F"/>
    <w:rsid w:val="00853C61"/>
    <w:rsid w:val="0086249D"/>
    <w:rsid w:val="0088469F"/>
    <w:rsid w:val="00894727"/>
    <w:rsid w:val="00920DEB"/>
    <w:rsid w:val="0093650F"/>
    <w:rsid w:val="009D55CC"/>
    <w:rsid w:val="009D7C31"/>
    <w:rsid w:val="00B378D7"/>
    <w:rsid w:val="00B65CEA"/>
    <w:rsid w:val="00BA00B1"/>
    <w:rsid w:val="00BA6A04"/>
    <w:rsid w:val="00BE7B7A"/>
    <w:rsid w:val="00BF7DC3"/>
    <w:rsid w:val="00C62075"/>
    <w:rsid w:val="00C83822"/>
    <w:rsid w:val="00CE502D"/>
    <w:rsid w:val="00D4335E"/>
    <w:rsid w:val="00DB340F"/>
    <w:rsid w:val="00E03518"/>
    <w:rsid w:val="00E15622"/>
    <w:rsid w:val="00E54A4E"/>
    <w:rsid w:val="00E90608"/>
    <w:rsid w:val="00EA29C1"/>
    <w:rsid w:val="00EB07BF"/>
    <w:rsid w:val="00EF2596"/>
    <w:rsid w:val="00F150E1"/>
    <w:rsid w:val="00F747DA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7B9738-3450-4397-86F4-139FA54B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3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20DE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50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A47"/>
  </w:style>
  <w:style w:type="paragraph" w:styleId="Piedepgina">
    <w:name w:val="footer"/>
    <w:basedOn w:val="Normal"/>
    <w:link w:val="PiedepginaCar"/>
    <w:uiPriority w:val="99"/>
    <w:unhideWhenUsed/>
    <w:rsid w:val="00287A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A47"/>
  </w:style>
  <w:style w:type="character" w:customStyle="1" w:styleId="xbe">
    <w:name w:val="_xbe"/>
    <w:basedOn w:val="Fuentedeprrafopredeter"/>
    <w:rsid w:val="0025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6AE4-A929-457B-ACE6-8E8F8046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UGEL02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 Damian Fernandez Salinas</dc:creator>
  <cp:lastModifiedBy>Wilfredo Ronald Gonzales Portales</cp:lastModifiedBy>
  <cp:revision>2</cp:revision>
  <cp:lastPrinted>2016-06-02T17:47:00Z</cp:lastPrinted>
  <dcterms:created xsi:type="dcterms:W3CDTF">2016-06-02T20:34:00Z</dcterms:created>
  <dcterms:modified xsi:type="dcterms:W3CDTF">2016-06-02T20:34:00Z</dcterms:modified>
</cp:coreProperties>
</file>