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32B33" w14:textId="7AB90F70" w:rsidR="00F2629A" w:rsidRPr="00F2629A" w:rsidRDefault="00F2629A" w:rsidP="00F2629A">
      <w:pPr>
        <w:jc w:val="center"/>
      </w:pPr>
      <w:r w:rsidRPr="00F2629A">
        <w:rPr>
          <w:b/>
          <w:bCs/>
        </w:rPr>
        <w:t xml:space="preserve">ANEXO: </w:t>
      </w:r>
      <w:r w:rsidRPr="00F2629A">
        <w:rPr>
          <w:rFonts w:ascii="Calibri" w:eastAsia="Times New Roman" w:hAnsi="Calibri" w:cs="Calibri"/>
          <w:b/>
          <w:bCs/>
          <w:color w:val="000000"/>
          <w:kern w:val="0"/>
          <w:lang w:eastAsia="es-PE"/>
          <w14:ligatures w14:val="none"/>
        </w:rPr>
        <w:t>IIEE P</w:t>
      </w:r>
      <w:r w:rsidRPr="00F2629A">
        <w:rPr>
          <w:rFonts w:ascii="Calibri" w:eastAsia="Times New Roman" w:hAnsi="Calibri" w:cs="Calibri"/>
          <w:b/>
          <w:bCs/>
          <w:color w:val="000000"/>
          <w:kern w:val="0"/>
          <w:lang w:eastAsia="es-PE"/>
          <w14:ligatures w14:val="none"/>
        </w:rPr>
        <w:t>U</w:t>
      </w:r>
      <w:r w:rsidRPr="00F2629A">
        <w:rPr>
          <w:rFonts w:ascii="Calibri" w:eastAsia="Times New Roman" w:hAnsi="Calibri" w:cs="Calibri"/>
          <w:b/>
          <w:bCs/>
          <w:color w:val="000000"/>
          <w:kern w:val="0"/>
          <w:lang w:eastAsia="es-PE"/>
          <w14:ligatures w14:val="none"/>
        </w:rPr>
        <w:t>BLICAS CON ESTUDIANTES NO MATRICULADOS - UGEL 02</w:t>
      </w:r>
    </w:p>
    <w:tbl>
      <w:tblPr>
        <w:tblW w:w="920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076"/>
        <w:gridCol w:w="2614"/>
        <w:gridCol w:w="3910"/>
        <w:gridCol w:w="1134"/>
      </w:tblGrid>
      <w:tr w:rsidR="00F2629A" w:rsidRPr="00F2629A" w14:paraId="3053C68D" w14:textId="77777777" w:rsidTr="00F2629A">
        <w:trPr>
          <w:trHeight w:val="315"/>
        </w:trPr>
        <w:tc>
          <w:tcPr>
            <w:tcW w:w="41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31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PE"/>
                <w14:ligatures w14:val="none"/>
              </w:rPr>
              <w:t>Fechas de reporte de MINEDU - 31 de MARZO</w:t>
            </w:r>
          </w:p>
        </w:tc>
        <w:tc>
          <w:tcPr>
            <w:tcW w:w="3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AA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02F8" w14:textId="77777777" w:rsidR="00F2629A" w:rsidRPr="00F2629A" w:rsidRDefault="00F2629A" w:rsidP="00F262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  <w14:ligatures w14:val="none"/>
              </w:rPr>
            </w:pPr>
          </w:p>
        </w:tc>
      </w:tr>
      <w:tr w:rsidR="00F2629A" w:rsidRPr="00F2629A" w14:paraId="59D5D617" w14:textId="77777777" w:rsidTr="00F2629A">
        <w:trPr>
          <w:trHeight w:val="49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CA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proofErr w:type="spellStart"/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Nº</w:t>
            </w:r>
            <w:proofErr w:type="spellEnd"/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1F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 xml:space="preserve">CÒDIGO </w:t>
            </w: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br/>
              <w:t>LOCAL</w:t>
            </w:r>
          </w:p>
        </w:tc>
        <w:tc>
          <w:tcPr>
            <w:tcW w:w="26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B09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DISTRITO</w:t>
            </w:r>
          </w:p>
        </w:tc>
        <w:tc>
          <w:tcPr>
            <w:tcW w:w="3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474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INSTITUCIÒN EDUCATIVA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5D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PE"/>
                <w14:ligatures w14:val="none"/>
              </w:rPr>
              <w:t>RED</w:t>
            </w:r>
          </w:p>
        </w:tc>
      </w:tr>
      <w:tr w:rsidR="00F2629A" w:rsidRPr="00F2629A" w14:paraId="33781BAE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4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BAE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83C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907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NACIONAL RIMAC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BA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15E6260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6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A3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C6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408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2002 MARISCAL RAMON CASTILLA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02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0A43E5F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0F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96F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320657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074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194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2063 CORONEL JOSE FELIX BOGADO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A0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67FAC686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C6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992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AA4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77F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2074 MARIA PARADO DE BELLIDO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742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6A55FE3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D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37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A48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AC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3015 LOS ANGELES DE JESUS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E8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01</w:t>
            </w:r>
          </w:p>
        </w:tc>
      </w:tr>
      <w:tr w:rsidR="00F2629A" w:rsidRPr="00F2629A" w14:paraId="73C8995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4B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EB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320704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F1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130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3004 ESPAÑA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48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7E8A4913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8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015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E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94B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LUCIE RYNNING DE ANTUNEZ DE MAYOLO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E21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78F3258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563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13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B04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189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CARLOS PAREJA PAZ SOLDAN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4A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64DFF03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E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DF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321416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1E3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7A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INSTITUTO SEVILLA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3C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02</w:t>
            </w:r>
          </w:p>
        </w:tc>
      </w:tr>
      <w:tr w:rsidR="00F2629A" w:rsidRPr="00F2629A" w14:paraId="622DA7A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4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DD6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320596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2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49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2001 TENIENTE CORONEL ALFREDO BONIFAZ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52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5FA3335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C49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9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320619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40A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FA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RICARDO BENTIN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A8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1B1D6E4B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A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2B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320756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796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81B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3010 RAMON CASTILLA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474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3EC55DD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96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8A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320855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7E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47B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3014 LEONCIO 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5B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1A905C0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0A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B3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320879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51C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A4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ESTHER CACERES SALGADO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A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3AD81B2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BA9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14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713546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F5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RIMAC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CC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MERCEDES CABELLO DE CARBONERA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6CF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03</w:t>
            </w:r>
          </w:p>
        </w:tc>
      </w:tr>
      <w:tr w:rsidR="00F2629A" w:rsidRPr="00F2629A" w14:paraId="4121BA87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B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E9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305831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49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38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2041 INCA GARCILASO DE LA VEGA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618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5D654F2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20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262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305845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8B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B0D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2052 MARIA AUXILIADORA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CC4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5050C93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42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42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305888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7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91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2057 JOSE GABRIEL CONDORCANQUI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A2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476C5076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69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01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305992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7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EC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 xml:space="preserve">3094 RAMIRO PRIALE </w:t>
            </w:r>
            <w:proofErr w:type="spellStart"/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PRIALE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0A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04</w:t>
            </w:r>
          </w:p>
        </w:tc>
      </w:tr>
      <w:tr w:rsidR="00F2629A" w:rsidRPr="00F2629A" w14:paraId="1F259492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A32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77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2C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B5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3049 IMPERIO DEL TAHUANTINSUYO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BDC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13623BD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76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3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305973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4C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30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3056 GRAN BRETAÑA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79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111E7326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23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D4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306005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18A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EE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REPUBLICA DE COLOMBIA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3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414348A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32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D83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306010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81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58B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LIBERTADOR SAN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A96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05</w:t>
            </w:r>
          </w:p>
        </w:tc>
      </w:tr>
      <w:tr w:rsidR="00F2629A" w:rsidRPr="00F2629A" w14:paraId="3764DB3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1B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34F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305789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FF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83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5AF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5003C98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3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61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305807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863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F5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2034 REPUBLICA DE IRLANDA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0E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72326DE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3EB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F0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305850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72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BE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2053 FRANCISCO BOLOGNESI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BE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38EDDA0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AB8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42D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305906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1CE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DD7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2061 SAN MARTIN DE PORRES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7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06</w:t>
            </w:r>
          </w:p>
        </w:tc>
      </w:tr>
      <w:tr w:rsidR="00F2629A" w:rsidRPr="00F2629A" w14:paraId="4294A1E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3A8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83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305874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45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9D1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2056 JOSE GALVEZ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91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3EB1336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03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25E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B1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F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3048 SANTIAGO ANTUNEZ DE MAYOLO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5BA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7E505427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81B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CD2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305949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D4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886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37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6B64A5C2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5C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9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305954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1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C9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D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07</w:t>
            </w:r>
          </w:p>
        </w:tc>
      </w:tr>
      <w:tr w:rsidR="00F2629A" w:rsidRPr="00F2629A" w14:paraId="5D5CBEA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1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FE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333259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13E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7D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3022 JOSE SABOGAL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FD2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7A8F454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9B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3B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333283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E4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711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3027 CORONEL JOSE BALTA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A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49BDAB8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CB9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F2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2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14F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17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4302A1C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4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7D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333527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94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04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8E5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6C3FAD2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C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EB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333551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908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B8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0051 CLORINDA MATTO DE TURNER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714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08</w:t>
            </w:r>
          </w:p>
        </w:tc>
      </w:tr>
      <w:tr w:rsidR="00F2629A" w:rsidRPr="00F2629A" w14:paraId="2695183B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38C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4B6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292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A7F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3032 VILLA ANGELICA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55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1D30ED9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57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B23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824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AB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3045 JOSE CARLOS MARIATEGUI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5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5FFFE9B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C1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071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E2A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0F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2023 AUGUSTO SALAZAR BONDY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2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4CD4A8C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281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lastRenderedPageBreak/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D7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B42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3D3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2023 AUGUSTO SALAZAR BONDY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28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3C97669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DF0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DD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48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4F9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2023 AUGUSTO SALAZAR BONDY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F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4701DFF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84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0E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336125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D4C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13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3701 FE Y ALEGRIA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A55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09</w:t>
            </w:r>
          </w:p>
        </w:tc>
      </w:tr>
      <w:tr w:rsidR="00F2629A" w:rsidRPr="00F2629A" w14:paraId="51732F62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11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D32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333136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2C3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INDEPENDENCIA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80B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2032 MANUEL SCORZA TORRES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8ED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1BE1565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B0A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9C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333080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D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88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2027 JOSE MARIA ARGUEDAS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A39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5AE9065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8F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42E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DC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83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2029 SIMON BOLIVAR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7D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3B4B403D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5B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79D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11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05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2070 NUESTRA SEÑORA DEL CARMEN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25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10</w:t>
            </w:r>
          </w:p>
        </w:tc>
      </w:tr>
      <w:tr w:rsidR="00F2629A" w:rsidRPr="00F2629A" w14:paraId="5FECE647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483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61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333339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C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D2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3033 ANDRES AVELINO CACERES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56E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680EFC7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B4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0F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333377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D6E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B5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3037 GRAN AMAUTA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01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679E5D8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8C4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2D3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333396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3F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37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3039 JAVIER HERAUD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EB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EAEC05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44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53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7E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7F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3041 ANDRES BELLO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7D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58A3B7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33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1F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333570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B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2D1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ISABEL CHIMPU OCLLO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E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11</w:t>
            </w:r>
          </w:p>
        </w:tc>
      </w:tr>
      <w:tr w:rsidR="00F2629A" w:rsidRPr="00F2629A" w14:paraId="0764CD6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0AC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85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C0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8F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2094 INCA PACHACUTEC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37B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2AFDDA4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08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B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333462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88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28C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3081 ALMIRANTE MIGUEL GRAU SEMINARIO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5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3E796AF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DF1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5F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333589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64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F0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JOSE HECTOR RODRIGUEZ TRIGOSO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44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6A9FF87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0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1DA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336111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56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45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2009 FE Y ALEGRIA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21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12</w:t>
            </w:r>
          </w:p>
        </w:tc>
      </w:tr>
      <w:tr w:rsidR="00F2629A" w:rsidRPr="00F2629A" w14:paraId="79D7A0D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B2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43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332943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A1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74F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2003 LIBERTADOR JOSE DE SAN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A5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58074402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01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21D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333565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E1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78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EL PACIFICO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5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2C489A46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6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9A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823658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643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8E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PEDRO ABRAHAM VALDELOMAR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B11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13</w:t>
            </w:r>
          </w:p>
        </w:tc>
      </w:tr>
      <w:tr w:rsidR="00F2629A" w:rsidRPr="00F2629A" w14:paraId="2D64AFD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91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EE0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31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18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2031 VIRGEN DE FATIMA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47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29BE708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937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C1A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333674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3F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003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3082 PARAISO FLORIDO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56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4995984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01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E1E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697872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468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2F9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3054 VIRGEN DE LAS 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FA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75575E7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7D8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07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802340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7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4B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FRANCISCO DE CAYRAN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52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49B1E32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10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AA9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802340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ABD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45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FRANCISCO DE CAYRAN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FF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0E00B4A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45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BA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802340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B1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61A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FRANCISCO DE CAYRAN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92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34C51B5E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14F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CC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802340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ADD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CB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FRANCISCO DE CAYRAN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F0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14</w:t>
            </w:r>
          </w:p>
        </w:tc>
      </w:tr>
      <w:tr w:rsidR="00F2629A" w:rsidRPr="00F2629A" w14:paraId="0E74FAC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A75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A7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332844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5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E7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2088 REPUBLICA FEDERAL DE ALEMANIA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2DA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61B104A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0E2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77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332962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1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67FC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2074 VIRGEN PEREGRINA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9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7F13F07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A26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4A6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333099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F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50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A19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3AFA788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45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BC4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333594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E5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356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JAZMINES DEL NARANJAL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862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15</w:t>
            </w:r>
          </w:p>
        </w:tc>
      </w:tr>
      <w:tr w:rsidR="00F2629A" w:rsidRPr="00F2629A" w14:paraId="14B34ABB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1A3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F1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2C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43D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2001 SANTA ROSA DE 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09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1AE7A7E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B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0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332938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D99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8A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2002 VIRGEN MARIA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D7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764AF89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728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24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333075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61D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92B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2026 SAN DIEGO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7E5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16</w:t>
            </w:r>
          </w:p>
        </w:tc>
      </w:tr>
      <w:tr w:rsidR="00F2629A" w:rsidRPr="00F2629A" w14:paraId="7913769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7D4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39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311002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FC0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7B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2090 VIRGEN DE LA PUERTA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0C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52AC1A7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50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2B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311144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D9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95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JOSE ABELARDO QUIÑONEZ GONZALES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55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6FEB1BA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6C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DFC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311163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DA8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8C1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PROYECTO INTEGRAL CHAVARRIA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C9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28B1374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7E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8E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896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F7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ALFREDO REBAZA ACOSTA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62A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5286546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2E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AF0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311219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2A4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ED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ALFREDO REBAZA ACOSTA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84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17</w:t>
            </w:r>
          </w:p>
        </w:tc>
      </w:tr>
      <w:tr w:rsidR="00F2629A" w:rsidRPr="00F2629A" w14:paraId="4FA5537E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00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4F8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F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1A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2015 MANUEL GONZALEZ PRADA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E08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4D161D4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38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57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310960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E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1E7D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2071 CESAR VALLEJO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9D4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454921B2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3C6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9A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311021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599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DE6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2092 CRISTO MORADO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D1C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03E7065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D2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CD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60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F4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PALMAS REALES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18B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66D141E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D9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30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313478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ADE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9679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VICENTE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1F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2B3D519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40D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C1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313478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4AE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A9E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VICENTE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FC0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18</w:t>
            </w:r>
          </w:p>
        </w:tc>
      </w:tr>
      <w:tr w:rsidR="00F2629A" w:rsidRPr="00F2629A" w14:paraId="490BDFF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A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lastRenderedPageBreak/>
              <w:t>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EE1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310998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538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4EF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2089 MICAELA BASTIDAS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640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5B886163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0F5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BC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311016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AC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F85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2091 MARISCAL ANDRES AVELINO CACERES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85A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3BF58A8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74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61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311101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4B5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9CB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37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2E129E5A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D3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E73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311224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C1B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A7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JORGE BASADRE GROHMANN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F2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19</w:t>
            </w:r>
          </w:p>
        </w:tc>
      </w:tr>
      <w:tr w:rsidR="00F2629A" w:rsidRPr="00F2629A" w14:paraId="26469090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B25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70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310922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784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6B3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2022 PEDRO ABRAHAM VALDELOMAR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EF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5672A13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ACC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DD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311064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E0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7B1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3040 20 DE ABRIL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E3B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3F0EAB5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4F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9F4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311083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22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6145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3080 PERU - CANADA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700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7E2BB34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B4F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6C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311097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EF6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62A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3084 ENRIQUE GUZMAN Y VALLE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483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0FD6B96C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5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C5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311182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31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9C8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NUEVO PERU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B5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5AF461A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C4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AE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311238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41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E87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GRAN MARISCAL TORIBIO LUZURIAGA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35D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20</w:t>
            </w:r>
          </w:p>
        </w:tc>
      </w:tr>
      <w:tr w:rsidR="00F2629A" w:rsidRPr="00F2629A" w14:paraId="4B2F1014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C5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CDD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310936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71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B43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F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710531FF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EF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786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310979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58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10F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2078 NUESTRA SEÑORA DE LOURDES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08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46D93A55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45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00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311158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F0BC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2BE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PNP PRECURSORES DE LA INDEPENDENCIA NACIONAL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01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7DA25E2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B68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4B9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311177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F93A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C8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ENRIQUE MILLA OCHOA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0D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0959A7D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1EA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66D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333184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2AD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7E2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2079 ANTONIO RAIMONDI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6FA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21</w:t>
            </w:r>
          </w:p>
        </w:tc>
      </w:tr>
      <w:tr w:rsidR="00F2629A" w:rsidRPr="00F2629A" w14:paraId="0AEE9009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4F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F3B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310941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33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8206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2025 INMACULADA CONCEPCION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2C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38A6C538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C6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A208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311035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D50F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D94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2095 HERNAN BUSSE DE LA GUERRA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DC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7EC90166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254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CA51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311115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B2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2808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B2B7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25A0C8C1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E0E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F646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311120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53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LOS OLIVOS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1841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3095 PERU KAWACHI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E53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  <w:tr w:rsidR="00F2629A" w:rsidRPr="00F2629A" w14:paraId="35F59EFB" w14:textId="77777777" w:rsidTr="00F2629A">
        <w:trPr>
          <w:trHeight w:val="300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EAB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103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95B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333278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A3C2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SAN MARTIN DE PORRES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800" w14:textId="77777777" w:rsidR="00F2629A" w:rsidRPr="00F2629A" w:rsidRDefault="00F2629A" w:rsidP="00F262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3024 JOSE ANTONIO ENCINAS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FA0" w14:textId="77777777" w:rsidR="00F2629A" w:rsidRPr="00F2629A" w:rsidRDefault="00F2629A" w:rsidP="00F262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</w:pPr>
            <w:r w:rsidRPr="00F2629A">
              <w:rPr>
                <w:rFonts w:ascii="Calibri" w:eastAsia="Times New Roman" w:hAnsi="Calibri" w:cs="Calibri"/>
                <w:color w:val="000000"/>
                <w:kern w:val="0"/>
                <w:lang w:eastAsia="es-PE"/>
                <w14:ligatures w14:val="none"/>
              </w:rPr>
              <w:t>RED 22</w:t>
            </w:r>
          </w:p>
        </w:tc>
      </w:tr>
    </w:tbl>
    <w:p w14:paraId="56BFFC20" w14:textId="77777777" w:rsidR="00F2629A" w:rsidRDefault="00F2629A"/>
    <w:sectPr w:rsidR="00F2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9A"/>
    <w:rsid w:val="00F2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E82B8"/>
  <w15:chartTrackingRefBased/>
  <w15:docId w15:val="{3D149F69-2148-4EFB-A196-B1C6D3EE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Valle Maita</dc:creator>
  <cp:keywords/>
  <dc:description/>
  <cp:lastModifiedBy>Silvana Valle Maita</cp:lastModifiedBy>
  <cp:revision>1</cp:revision>
  <dcterms:created xsi:type="dcterms:W3CDTF">2024-06-11T15:49:00Z</dcterms:created>
  <dcterms:modified xsi:type="dcterms:W3CDTF">2024-06-11T15:51:00Z</dcterms:modified>
</cp:coreProperties>
</file>