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3600C" w14:textId="77777777" w:rsidR="00AE55A0" w:rsidRDefault="000A1610">
      <w:pPr>
        <w:pStyle w:val="Ttulo1"/>
        <w:ind w:left="-5"/>
      </w:pPr>
      <w:r>
        <w:t>Formato 1</w:t>
      </w:r>
      <w:r>
        <w:rPr>
          <w:u w:val="none"/>
        </w:rPr>
        <w:t xml:space="preserve"> </w:t>
      </w:r>
    </w:p>
    <w:p w14:paraId="404890C3" w14:textId="77777777" w:rsidR="00AE55A0" w:rsidRDefault="000A1610">
      <w:pPr>
        <w:spacing w:after="24" w:line="259" w:lineRule="auto"/>
        <w:ind w:left="553" w:firstLine="0"/>
        <w:jc w:val="center"/>
      </w:pPr>
      <w:r>
        <w:rPr>
          <w:b/>
          <w:sz w:val="24"/>
        </w:rPr>
        <w:t xml:space="preserve"> </w:t>
      </w:r>
    </w:p>
    <w:p w14:paraId="3AE671F7" w14:textId="77777777" w:rsidR="00AE55A0" w:rsidRDefault="000A1610">
      <w:pPr>
        <w:spacing w:after="21" w:line="259" w:lineRule="auto"/>
        <w:ind w:left="492" w:right="10"/>
        <w:jc w:val="center"/>
      </w:pPr>
      <w:r>
        <w:rPr>
          <w:b/>
          <w:sz w:val="24"/>
        </w:rPr>
        <w:t xml:space="preserve">INFORME MENSUAL DE LAS ACTIVIDADES REALIZADAS </w:t>
      </w:r>
    </w:p>
    <w:p w14:paraId="35AEE480" w14:textId="77777777" w:rsidR="00AE55A0" w:rsidRDefault="000A1610">
      <w:pPr>
        <w:spacing w:after="0" w:line="259" w:lineRule="auto"/>
        <w:ind w:left="553" w:firstLine="0"/>
        <w:jc w:val="center"/>
      </w:pPr>
      <w:r>
        <w:rPr>
          <w:b/>
          <w:sz w:val="24"/>
        </w:rPr>
        <w:t xml:space="preserve"> </w:t>
      </w:r>
    </w:p>
    <w:p w14:paraId="1180DF31" w14:textId="77777777" w:rsidR="00AE55A0" w:rsidRDefault="000A1610">
      <w:pPr>
        <w:spacing w:after="17" w:line="259" w:lineRule="auto"/>
        <w:ind w:left="561"/>
      </w:pPr>
      <w:r>
        <w:rPr>
          <w:b/>
        </w:rPr>
        <w:t xml:space="preserve">Consideraciones: </w:t>
      </w:r>
    </w:p>
    <w:p w14:paraId="17FF025E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2D0A8007" w14:textId="77777777" w:rsidR="00AE55A0" w:rsidRDefault="000A1610">
      <w:pPr>
        <w:numPr>
          <w:ilvl w:val="0"/>
          <w:numId w:val="1"/>
        </w:numPr>
        <w:ind w:hanging="360"/>
      </w:pPr>
      <w:r>
        <w:t xml:space="preserve">Este informe es aplicable a docentes y auxiliares de </w:t>
      </w:r>
      <w:r>
        <w:t xml:space="preserve">educación, por lo cual deben hacer referencia a las actividades que correspondan de acuerdo al cargo que están ejerciendo. </w:t>
      </w:r>
    </w:p>
    <w:p w14:paraId="06DE6902" w14:textId="77777777" w:rsidR="00AE55A0" w:rsidRDefault="000A1610">
      <w:pPr>
        <w:numPr>
          <w:ilvl w:val="0"/>
          <w:numId w:val="1"/>
        </w:numPr>
        <w:ind w:hanging="360"/>
      </w:pPr>
      <w:r>
        <w:t>El objetivo de este informe es describir las actividades realizadas durante el mes como sustento que valida la carga laboral asumida</w:t>
      </w:r>
      <w:r>
        <w:t xml:space="preserve">. Este informe es utilizado como insumo por el director para llenar los formatos establecidos en los Anexos 3 y 4 de la Resolución de Secretaría General </w:t>
      </w:r>
      <w:proofErr w:type="spellStart"/>
      <w:r>
        <w:t>Nº</w:t>
      </w:r>
      <w:proofErr w:type="spellEnd"/>
      <w:r>
        <w:t xml:space="preserve"> 326-2017-MINEDU, los cuales serán remitidos a la UGEL dentro de los tres (3) primeros días hábiles d</w:t>
      </w:r>
      <w:r>
        <w:t xml:space="preserve">el mes inmediato próximo. </w:t>
      </w:r>
    </w:p>
    <w:p w14:paraId="1D6F2AC0" w14:textId="77777777" w:rsidR="00AE55A0" w:rsidRDefault="000A1610">
      <w:pPr>
        <w:numPr>
          <w:ilvl w:val="0"/>
          <w:numId w:val="1"/>
        </w:numPr>
        <w:ind w:hanging="360"/>
      </w:pPr>
      <w:r>
        <w:t xml:space="preserve">El reporte tiene periodicidad mensual. Se considera primera semana del mes a la que incluye como mínimo el primer día laborable del mismo. </w:t>
      </w:r>
    </w:p>
    <w:p w14:paraId="4CC7C3FE" w14:textId="77777777" w:rsidR="00AE55A0" w:rsidRDefault="000A1610">
      <w:pPr>
        <w:numPr>
          <w:ilvl w:val="0"/>
          <w:numId w:val="1"/>
        </w:numPr>
        <w:ind w:hanging="360"/>
      </w:pPr>
      <w:r>
        <w:t>Los auxiliares de educación, en el contexto de la emergencia nacional, reportan acerca de</w:t>
      </w:r>
      <w:r>
        <w:t xml:space="preserve"> las funciones realizadas en el marco de lo establecido en la Resolución Viceministerial N° 052-2016-MINEDU, el Oficio Múltiple N° 00027-2020-MINEDU/VMGP-DIGEDD-DITEN y las disposiciones que el Minedu emita al respecto. </w:t>
      </w:r>
    </w:p>
    <w:p w14:paraId="26B6C29D" w14:textId="77777777" w:rsidR="00AE55A0" w:rsidRDefault="000A1610">
      <w:pPr>
        <w:numPr>
          <w:ilvl w:val="0"/>
          <w:numId w:val="1"/>
        </w:numPr>
        <w:ind w:hanging="360"/>
      </w:pPr>
      <w:r>
        <w:t>No es obligatorio incluir evidencia</w:t>
      </w:r>
      <w:r>
        <w:t xml:space="preserve">s para sustentar las actividades descritas. De manera opcional, en caso se contará con evidencias, estas podrán ser anexadas al presente informe. </w:t>
      </w:r>
    </w:p>
    <w:p w14:paraId="4C54C49F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6B07DB74" w14:textId="77777777" w:rsidR="00AE55A0" w:rsidRDefault="000A1610">
      <w:pPr>
        <w:spacing w:after="14" w:line="259" w:lineRule="auto"/>
        <w:ind w:left="566" w:firstLine="0"/>
      </w:pPr>
      <w:r>
        <w:t xml:space="preserve"> </w:t>
      </w:r>
    </w:p>
    <w:p w14:paraId="277AED39" w14:textId="77777777" w:rsidR="00AE55A0" w:rsidRDefault="000A1610">
      <w:pPr>
        <w:numPr>
          <w:ilvl w:val="0"/>
          <w:numId w:val="2"/>
        </w:numPr>
        <w:spacing w:after="121" w:line="259" w:lineRule="auto"/>
        <w:ind w:hanging="538"/>
      </w:pPr>
      <w:r>
        <w:rPr>
          <w:b/>
        </w:rPr>
        <w:t xml:space="preserve">DATOS GENERALES  </w:t>
      </w:r>
    </w:p>
    <w:p w14:paraId="31EB75C1" w14:textId="77777777" w:rsidR="00AE55A0" w:rsidRDefault="000A1610">
      <w:pPr>
        <w:tabs>
          <w:tab w:val="center" w:pos="1795"/>
          <w:tab w:val="center" w:pos="4584"/>
          <w:tab w:val="center" w:pos="7362"/>
          <w:tab w:val="right" w:pos="13611"/>
        </w:tabs>
        <w:spacing w:after="2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PERIODO (mes/año</w:t>
      </w:r>
      <w:proofErr w:type="gramStart"/>
      <w:r>
        <w:t>):_</w:t>
      </w:r>
      <w:proofErr w:type="gramEnd"/>
      <w:r>
        <w:t xml:space="preserve">____/_____ </w:t>
      </w:r>
      <w:r>
        <w:tab/>
        <w:t xml:space="preserve">DRE/UGEL:__________________ </w:t>
      </w:r>
      <w:r>
        <w:tab/>
        <w:t>I.E.</w:t>
      </w:r>
      <w:r>
        <w:t xml:space="preserve">:_______________________ </w:t>
      </w:r>
      <w:r>
        <w:tab/>
        <w:t xml:space="preserve">Nivel/Modalidad educativa:_________________________________ </w:t>
      </w:r>
    </w:p>
    <w:p w14:paraId="311142FB" w14:textId="77777777" w:rsidR="00AE55A0" w:rsidRDefault="000A1610">
      <w:pPr>
        <w:tabs>
          <w:tab w:val="center" w:pos="1812"/>
          <w:tab w:val="center" w:pos="4635"/>
          <w:tab w:val="center" w:pos="7326"/>
          <w:tab w:val="center" w:pos="9892"/>
          <w:tab w:val="right" w:pos="13611"/>
        </w:tabs>
        <w:spacing w:after="2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Nombre/s:____________________ </w:t>
      </w:r>
      <w:r>
        <w:tab/>
        <w:t xml:space="preserve">Apellidos:_____________________ </w:t>
      </w:r>
      <w:r>
        <w:tab/>
        <w:t xml:space="preserve">Cargo:____________________ </w:t>
      </w:r>
      <w:r>
        <w:tab/>
        <w:t xml:space="preserve">Área/Grado/Sección:_________ </w:t>
      </w:r>
      <w:r>
        <w:tab/>
        <w:t xml:space="preserve">Turno: ____________________ </w:t>
      </w:r>
    </w:p>
    <w:p w14:paraId="7E43772A" w14:textId="77777777" w:rsidR="00AE55A0" w:rsidRDefault="000A1610">
      <w:pPr>
        <w:tabs>
          <w:tab w:val="center" w:pos="1753"/>
          <w:tab w:val="center" w:pos="4630"/>
          <w:tab w:val="center" w:pos="7338"/>
          <w:tab w:val="center" w:pos="9892"/>
          <w:tab w:val="center" w:pos="11307"/>
        </w:tabs>
        <w:spacing w:after="1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N° de estudiante</w:t>
      </w:r>
      <w:r>
        <w:t xml:space="preserve">s: Primaria_____ </w:t>
      </w:r>
      <w:r>
        <w:tab/>
        <w:t xml:space="preserve">Secundaria, sección 1___________ </w:t>
      </w:r>
      <w:r>
        <w:tab/>
        <w:t xml:space="preserve">Secundaria, sección 2________ </w:t>
      </w:r>
      <w:r>
        <w:tab/>
        <w:t xml:space="preserve">Secundaria, sección 3________ </w:t>
      </w:r>
      <w:r>
        <w:tab/>
        <w:t xml:space="preserve"> </w:t>
      </w:r>
    </w:p>
    <w:p w14:paraId="7D3F7A3E" w14:textId="77777777" w:rsidR="00AE55A0" w:rsidRDefault="000A1610">
      <w:pPr>
        <w:spacing w:after="14" w:line="259" w:lineRule="auto"/>
        <w:ind w:left="566" w:firstLine="0"/>
      </w:pPr>
      <w:r>
        <w:t xml:space="preserve"> </w:t>
      </w:r>
    </w:p>
    <w:p w14:paraId="0741A39F" w14:textId="77777777" w:rsidR="00AE55A0" w:rsidRDefault="000A1610">
      <w:pPr>
        <w:numPr>
          <w:ilvl w:val="0"/>
          <w:numId w:val="2"/>
        </w:numPr>
        <w:spacing w:after="17" w:line="259" w:lineRule="auto"/>
        <w:ind w:hanging="538"/>
      </w:pPr>
      <w:r>
        <w:rPr>
          <w:b/>
        </w:rPr>
        <w:t xml:space="preserve">DATOS Y ACCESO DE LOS ESTUDIANTES (para el caso de educación secundaria hay que presentar la información por grado y sección a cargo) </w:t>
      </w:r>
    </w:p>
    <w:p w14:paraId="7C2ED16A" w14:textId="77777777" w:rsidR="00AE55A0" w:rsidRDefault="000A1610">
      <w:pPr>
        <w:spacing w:after="34" w:line="259" w:lineRule="auto"/>
        <w:ind w:left="566" w:firstLine="0"/>
      </w:pPr>
      <w:r>
        <w:t xml:space="preserve"> </w:t>
      </w:r>
    </w:p>
    <w:p w14:paraId="2B24DABA" w14:textId="77777777" w:rsidR="00AE55A0" w:rsidRDefault="000A1610">
      <w:pPr>
        <w:ind w:left="561"/>
      </w:pPr>
      <w:r>
        <w:t>M</w:t>
      </w:r>
      <w:r>
        <w:t xml:space="preserve">arcar con una “X” el canal o canales por los cuales accedieron los y las estudiantes a las experiencias de aprendizaje de “Aprendo en casa” durante la semana correspondiente. </w:t>
      </w:r>
      <w:r>
        <w:rPr>
          <w:b/>
        </w:rPr>
        <w:t xml:space="preserve"> </w:t>
      </w:r>
    </w:p>
    <w:p w14:paraId="3FE7D7EE" w14:textId="77777777" w:rsidR="00AE55A0" w:rsidRDefault="000A1610">
      <w:pPr>
        <w:spacing w:after="0" w:line="259" w:lineRule="auto"/>
        <w:ind w:left="566" w:firstLine="0"/>
      </w:pPr>
      <w:r>
        <w:t xml:space="preserve"> </w:t>
      </w:r>
    </w:p>
    <w:tbl>
      <w:tblPr>
        <w:tblStyle w:val="TableGrid"/>
        <w:tblW w:w="13038" w:type="dxa"/>
        <w:jc w:val="center"/>
        <w:tblInd w:w="0" w:type="dxa"/>
        <w:tblCellMar>
          <w:top w:w="34" w:type="dxa"/>
          <w:left w:w="106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410"/>
        <w:gridCol w:w="5555"/>
        <w:gridCol w:w="1959"/>
        <w:gridCol w:w="565"/>
        <w:gridCol w:w="717"/>
        <w:gridCol w:w="870"/>
        <w:gridCol w:w="1281"/>
        <w:gridCol w:w="1681"/>
      </w:tblGrid>
      <w:tr w:rsidR="00AE55A0" w14:paraId="73304416" w14:textId="77777777" w:rsidTr="000A1610">
        <w:trPr>
          <w:trHeight w:val="421"/>
          <w:jc w:val="center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C538E71" w14:textId="77777777" w:rsidR="00AE55A0" w:rsidRDefault="000A1610">
            <w:pPr>
              <w:spacing w:after="0" w:line="259" w:lineRule="auto"/>
              <w:ind w:left="13" w:firstLine="0"/>
            </w:pPr>
            <w:r>
              <w:rPr>
                <w:b/>
                <w:sz w:val="18"/>
              </w:rPr>
              <w:t xml:space="preserve">N° </w:t>
            </w:r>
          </w:p>
        </w:tc>
        <w:tc>
          <w:tcPr>
            <w:tcW w:w="5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C8C5BBE" w14:textId="77777777" w:rsidR="00AE55A0" w:rsidRDefault="000A161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Apellidos y nombres del (la) estudiante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FA867EE" w14:textId="77777777" w:rsidR="00AE55A0" w:rsidRDefault="000A161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5AA8027B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N° de teléfono del padre, madre o apoderado 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A740D89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Medio de comunicación de acceso a Aprendo en casa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1382D57" w14:textId="77777777" w:rsidR="00AE55A0" w:rsidRDefault="000A161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Sin atención </w:t>
            </w:r>
          </w:p>
        </w:tc>
      </w:tr>
      <w:tr w:rsidR="00AE55A0" w14:paraId="2A8900D5" w14:textId="77777777" w:rsidTr="000A1610">
        <w:trPr>
          <w:trHeight w:val="42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E5E6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5D3B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E82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E5D5568" w14:textId="77777777" w:rsidR="00AE55A0" w:rsidRDefault="000A161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8"/>
              </w:rPr>
              <w:t xml:space="preserve">Tv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DA24B00" w14:textId="77777777" w:rsidR="00AE55A0" w:rsidRDefault="000A1610">
            <w:pPr>
              <w:spacing w:after="0" w:line="259" w:lineRule="auto"/>
              <w:ind w:left="46" w:firstLine="0"/>
            </w:pPr>
            <w:r>
              <w:rPr>
                <w:b/>
                <w:sz w:val="18"/>
              </w:rPr>
              <w:t xml:space="preserve">Radio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6241F22" w14:textId="77777777" w:rsidR="00AE55A0" w:rsidRDefault="000A161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Internet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2CB36EB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Otro medio (especifique)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8780" w14:textId="77777777" w:rsidR="00AE55A0" w:rsidRDefault="00AE55A0">
            <w:pPr>
              <w:spacing w:after="160" w:line="259" w:lineRule="auto"/>
              <w:ind w:left="0" w:firstLine="0"/>
            </w:pPr>
          </w:p>
        </w:tc>
      </w:tr>
      <w:tr w:rsidR="00AE55A0" w14:paraId="727324BA" w14:textId="77777777" w:rsidTr="000A1610">
        <w:trPr>
          <w:trHeight w:val="217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C238" w14:textId="77777777" w:rsidR="00AE55A0" w:rsidRDefault="000A161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CC31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3238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4D95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32A8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3597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C489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9E14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532B5F5C" w14:textId="77777777" w:rsidTr="000A1610">
        <w:trPr>
          <w:trHeight w:val="216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EE01" w14:textId="77777777" w:rsidR="00AE55A0" w:rsidRDefault="000A161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6EB6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077E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62A3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D657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9A41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7081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C3E1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37290678" w14:textId="77777777" w:rsidTr="000A1610">
        <w:trPr>
          <w:trHeight w:val="216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3758" w14:textId="77777777" w:rsidR="00AE55A0" w:rsidRDefault="000A161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0C87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5D8C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C125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5088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2BB4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5800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005E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2C293FA2" w14:textId="77777777" w:rsidTr="000A1610">
        <w:trPr>
          <w:trHeight w:val="216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E7DC" w14:textId="77777777" w:rsidR="00AE55A0" w:rsidRDefault="000A161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BA97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FA43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BA27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2D88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7933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553E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22D0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00996866" w14:textId="77777777" w:rsidTr="000A1610">
        <w:trPr>
          <w:trHeight w:val="220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FAED" w14:textId="77777777" w:rsidR="00AE55A0" w:rsidRDefault="000A161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 xml:space="preserve">5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1E1B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BAA5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EE56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1B08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C7D0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276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11EC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66A110C4" w14:textId="77777777" w:rsidTr="000A1610">
        <w:trPr>
          <w:trHeight w:val="216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1846C67B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</w:tcPr>
          <w:p w14:paraId="6E3923B7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11C1051" w14:textId="77777777" w:rsidR="00AE55A0" w:rsidRDefault="000A1610">
            <w:pPr>
              <w:spacing w:after="0" w:line="259" w:lineRule="auto"/>
              <w:ind w:left="0" w:right="45" w:firstLine="0"/>
              <w:jc w:val="right"/>
            </w:pPr>
            <w:r>
              <w:rPr>
                <w:b/>
                <w:sz w:val="18"/>
              </w:rPr>
              <w:t xml:space="preserve">Total: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CAAB3CA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BC02758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5B24871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391D8FD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D3E35C1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</w:tbl>
    <w:p w14:paraId="4C0D1F5F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2E795621" w14:textId="77777777" w:rsidR="00AE55A0" w:rsidRDefault="000A1610">
      <w:pPr>
        <w:spacing w:after="15" w:line="259" w:lineRule="auto"/>
        <w:ind w:left="566" w:firstLine="0"/>
      </w:pPr>
      <w:r>
        <w:rPr>
          <w:b/>
        </w:rPr>
        <w:t xml:space="preserve"> </w:t>
      </w:r>
    </w:p>
    <w:p w14:paraId="7FEA08ED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50655D3D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5BB6D1CA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0F9B0A0D" w14:textId="77777777" w:rsidR="00AE55A0" w:rsidRDefault="000A1610">
      <w:pPr>
        <w:spacing w:after="15" w:line="259" w:lineRule="auto"/>
        <w:ind w:left="566" w:firstLine="0"/>
      </w:pPr>
      <w:r>
        <w:rPr>
          <w:b/>
        </w:rPr>
        <w:t xml:space="preserve"> </w:t>
      </w:r>
    </w:p>
    <w:p w14:paraId="49DD5C21" w14:textId="77777777" w:rsidR="00AE55A0" w:rsidRDefault="000A1610">
      <w:pPr>
        <w:spacing w:after="0" w:line="259" w:lineRule="auto"/>
        <w:ind w:left="566" w:firstLine="0"/>
      </w:pPr>
      <w:r>
        <w:rPr>
          <w:b/>
        </w:rPr>
        <w:t xml:space="preserve"> </w:t>
      </w:r>
    </w:p>
    <w:p w14:paraId="4C243BCC" w14:textId="77777777" w:rsidR="00AE55A0" w:rsidRDefault="000A1610">
      <w:pPr>
        <w:numPr>
          <w:ilvl w:val="0"/>
          <w:numId w:val="2"/>
        </w:numPr>
        <w:spacing w:after="17" w:line="259" w:lineRule="auto"/>
        <w:ind w:hanging="538"/>
      </w:pPr>
      <w:r>
        <w:rPr>
          <w:b/>
        </w:rPr>
        <w:lastRenderedPageBreak/>
        <w:t xml:space="preserve">DESCRIPCIÓN DE LAS ACTIVIDADES REALIZADAS </w:t>
      </w:r>
    </w:p>
    <w:p w14:paraId="2516EAD6" w14:textId="77777777" w:rsidR="00AE55A0" w:rsidRDefault="000A1610">
      <w:pPr>
        <w:ind w:left="561"/>
      </w:pPr>
      <w:r>
        <w:t xml:space="preserve">Considerando los medios </w:t>
      </w:r>
      <w:r>
        <w:t>de comunicación marcados en la sección II, detallar la cantidad alumnos por cada caso y describir los principales logros y dificultades identificados durante el mes. Asimismo, de ser pertinente, incluir sugerencias de mejora.</w:t>
      </w:r>
      <w:r>
        <w:rPr>
          <w:b/>
        </w:rPr>
        <w:t xml:space="preserve"> </w:t>
      </w:r>
    </w:p>
    <w:p w14:paraId="7B3BD287" w14:textId="77777777" w:rsidR="00AE55A0" w:rsidRDefault="000A1610">
      <w:pPr>
        <w:spacing w:after="0" w:line="259" w:lineRule="auto"/>
        <w:ind w:left="566" w:firstLine="0"/>
      </w:pPr>
      <w:r>
        <w:t xml:space="preserve"> </w:t>
      </w:r>
    </w:p>
    <w:tbl>
      <w:tblPr>
        <w:tblStyle w:val="TableGrid"/>
        <w:tblW w:w="13558" w:type="dxa"/>
        <w:tblInd w:w="466" w:type="dxa"/>
        <w:tblCellMar>
          <w:top w:w="114" w:type="dxa"/>
          <w:left w:w="101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211"/>
        <w:gridCol w:w="1561"/>
        <w:gridCol w:w="3120"/>
        <w:gridCol w:w="4666"/>
      </w:tblGrid>
      <w:tr w:rsidR="00AE55A0" w14:paraId="372A0E2F" w14:textId="77777777" w:rsidTr="000A1610">
        <w:trPr>
          <w:trHeight w:val="404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088D7D" w14:textId="77777777" w:rsidR="00AE55A0" w:rsidRDefault="000A1610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Actividad </w:t>
            </w:r>
          </w:p>
        </w:tc>
        <w:tc>
          <w:tcPr>
            <w:tcW w:w="934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8C569" w14:textId="77777777" w:rsidR="00AE55A0" w:rsidRDefault="000A161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SEMANAS </w:t>
            </w:r>
          </w:p>
        </w:tc>
      </w:tr>
      <w:tr w:rsidR="00AE55A0" w14:paraId="193D4D9A" w14:textId="77777777" w:rsidTr="000A1610">
        <w:trPr>
          <w:trHeight w:val="773"/>
        </w:trPr>
        <w:tc>
          <w:tcPr>
            <w:tcW w:w="4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6EEE06" w14:textId="77777777" w:rsidR="00AE55A0" w:rsidRDefault="000A1610">
            <w:pPr>
              <w:spacing w:after="0" w:line="247" w:lineRule="auto"/>
              <w:ind w:left="283" w:right="49" w:hanging="283"/>
              <w:jc w:val="both"/>
            </w:pPr>
            <w:r>
              <w:t xml:space="preserve">1. </w:t>
            </w:r>
            <w:r>
              <w:rPr>
                <w:b/>
              </w:rPr>
              <w:t>Acompaña</w:t>
            </w:r>
            <w:r>
              <w:t>r</w:t>
            </w:r>
            <w:r>
              <w:rPr>
                <w:b/>
              </w:rPr>
              <w:t xml:space="preserve"> a los estudiantes en sus experiencias de aprendizaje por web, televisión y/o radio: </w:t>
            </w:r>
            <w:r>
              <w:t>Indicar, del total de estudiantes a su cargo, el número de estudiantes a quienes has podido acompañar en su aprendizaje y nombrar los medios a través del cual acc</w:t>
            </w:r>
            <w:r>
              <w:t xml:space="preserve">eden a la estrategia “Aprendo en casa” </w:t>
            </w:r>
          </w:p>
          <w:p w14:paraId="31AE5950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8A51294" w14:textId="77777777" w:rsidR="00AE55A0" w:rsidRDefault="000A1610">
            <w:pPr>
              <w:spacing w:after="5" w:line="240" w:lineRule="auto"/>
              <w:ind w:left="0" w:firstLine="0"/>
              <w:jc w:val="both"/>
            </w:pPr>
            <w:r>
              <w:t xml:space="preserve">En caso de tener a cargo más de un grado o sección, agregar las filas que sean necesarias en cada semana. </w:t>
            </w:r>
          </w:p>
          <w:p w14:paraId="3FC67A4D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C4EC134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56AA94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1: </w:t>
            </w:r>
          </w:p>
          <w:p w14:paraId="7BDABC90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8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0E77C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Grado:___ Secc.:_____ N° de estudiantes: Tv_____ Radio_____ Internet_____ Otro</w:t>
            </w:r>
            <w:r>
              <w:rPr>
                <w:sz w:val="14"/>
              </w:rPr>
              <w:t xml:space="preserve"> medio_____ Sin atención_____  Grado:___ Secc.:_____ N° de estudiantes: Tv_____ Radio_____ Internet_____ Otro medio_____ Sin atención_____   (agregar más filas en caso corresponda) </w:t>
            </w:r>
          </w:p>
        </w:tc>
      </w:tr>
      <w:tr w:rsidR="00AE55A0" w14:paraId="22F20381" w14:textId="77777777" w:rsidTr="000A1610">
        <w:trPr>
          <w:trHeight w:val="7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FD6C058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9DE109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2: </w:t>
            </w:r>
          </w:p>
          <w:p w14:paraId="5FCEF3C7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8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B0D82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Grado:___ Secc.:_____ N° de estudiantes: Tv_____ Radio_____ Internet_____ Otro medio_____ Sin atención_____  Grado:___ Secc.:_____ N° de estudiantes: Tv_____ Radio_____ Internet_____ Otro medio_____ Sin atención_____   (agregar más filas en caso correspond</w:t>
            </w:r>
            <w:r>
              <w:rPr>
                <w:sz w:val="14"/>
              </w:rPr>
              <w:t>a)</w:t>
            </w:r>
            <w:r>
              <w:t xml:space="preserve"> </w:t>
            </w:r>
          </w:p>
        </w:tc>
      </w:tr>
      <w:tr w:rsidR="00AE55A0" w14:paraId="7A029CEE" w14:textId="77777777" w:rsidTr="000A1610">
        <w:trPr>
          <w:trHeight w:val="7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7D2615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2AD2A4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3: </w:t>
            </w:r>
          </w:p>
          <w:p w14:paraId="32DF9D58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8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4028C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Grado:___ Secc.:_____ N° de estudiantes: Tv_____ Radio_____ Internet_____ Otro medio_____ Sin atención_____  </w:t>
            </w:r>
            <w:r>
              <w:rPr>
                <w:sz w:val="14"/>
              </w:rPr>
              <w:t>Grado:___ Secc.:_____ N° de estudiantes: Tv_____ Radio_____ Internet_____ Otro medio_____ Sin atención_____   (agregar más filas en caso corresponda)</w:t>
            </w:r>
            <w:r>
              <w:t xml:space="preserve"> </w:t>
            </w:r>
          </w:p>
        </w:tc>
      </w:tr>
      <w:tr w:rsidR="00AE55A0" w14:paraId="5F152CF1" w14:textId="77777777" w:rsidTr="000A1610">
        <w:trPr>
          <w:trHeight w:val="7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4B6220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0055A4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4: </w:t>
            </w:r>
          </w:p>
          <w:p w14:paraId="2BE263A0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8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4ABF2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Grado:___ Secc.:_____ N° de estudiantes: Tv_____ Radio_____ Internet_____ Otro medio_____ Sin atención_____  Grado:___ Secc.:_____ N° de estudiantes: Tv_____ Radio_____ Internet_____ Otro medio_____ Sin atención_____   (agregar más filas en caso correspond</w:t>
            </w:r>
            <w:r>
              <w:rPr>
                <w:sz w:val="14"/>
              </w:rPr>
              <w:t>a)</w:t>
            </w:r>
            <w:r>
              <w:t xml:space="preserve"> </w:t>
            </w:r>
          </w:p>
        </w:tc>
      </w:tr>
      <w:tr w:rsidR="00AE55A0" w14:paraId="1C87CA6D" w14:textId="77777777" w:rsidTr="000A1610">
        <w:trPr>
          <w:trHeight w:val="7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6A0513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51767A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5: </w:t>
            </w:r>
          </w:p>
          <w:p w14:paraId="303B1896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8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B0C67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Grado:___ Secc.:_____ N° de estudiantes: Tv_____ Radio_____ Internet_____ Otro medio_____ Sin atención_____  </w:t>
            </w:r>
            <w:r>
              <w:rPr>
                <w:sz w:val="14"/>
              </w:rPr>
              <w:t>Grado:___ Secc.:_____ N° de estudiantes: Tv_____ Radio_____ Internet_____ Otro medio_____ Sin atención_____   (agregar más filas en caso corresponda)</w:t>
            </w:r>
            <w:r>
              <w:t xml:space="preserve"> </w:t>
            </w:r>
          </w:p>
        </w:tc>
      </w:tr>
      <w:tr w:rsidR="00AE55A0" w14:paraId="3F4A0CB3" w14:textId="77777777" w:rsidTr="000A1610">
        <w:trPr>
          <w:trHeight w:val="590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D6681" w14:textId="77777777" w:rsidR="00AE55A0" w:rsidRDefault="000A161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LOGROS DEL DOCENTE EN ESTA ACTIVIDAD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23177" w14:textId="77777777" w:rsidR="00AE55A0" w:rsidRDefault="000A161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DIFICULTADES DEL DOCENTE EN ESTA ACTIVIDAD 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06A77" w14:textId="77777777" w:rsidR="00AE55A0" w:rsidRDefault="000A161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SUGERENCIAS PARA MEJORAR SU TRABAJO EN </w:t>
            </w:r>
          </w:p>
          <w:p w14:paraId="4F710E9A" w14:textId="77777777" w:rsidR="00AE55A0" w:rsidRDefault="000A161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ESTA ACTIVIDAD </w:t>
            </w:r>
          </w:p>
        </w:tc>
      </w:tr>
      <w:tr w:rsidR="00AE55A0" w14:paraId="329E7022" w14:textId="77777777" w:rsidTr="000A1610">
        <w:trPr>
          <w:trHeight w:val="3352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6184E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2E6F23AE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78B89EA7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5DAB61B4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12D02C1B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5738C8FF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883B987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071302F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01524123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4B9988D2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5C22C777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D4B0A1B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2CF7A8A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C9CB39B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2A33958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ADBD56F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E97F5D1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E1B61" w14:textId="77777777" w:rsidR="00AE55A0" w:rsidRDefault="000A1610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D4AE1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14:paraId="03408C64" w14:textId="77777777" w:rsidR="00AE55A0" w:rsidRDefault="000A1610">
      <w:pPr>
        <w:spacing w:after="15" w:line="259" w:lineRule="auto"/>
        <w:ind w:left="530" w:firstLine="0"/>
        <w:jc w:val="center"/>
      </w:pPr>
      <w:r>
        <w:t xml:space="preserve"> </w:t>
      </w:r>
    </w:p>
    <w:p w14:paraId="5E56891B" w14:textId="77777777" w:rsidR="00AE55A0" w:rsidRDefault="000A1610">
      <w:pPr>
        <w:spacing w:after="14" w:line="259" w:lineRule="auto"/>
        <w:ind w:left="530" w:firstLine="0"/>
        <w:jc w:val="center"/>
      </w:pPr>
      <w:r>
        <w:lastRenderedPageBreak/>
        <w:t xml:space="preserve"> </w:t>
      </w:r>
    </w:p>
    <w:p w14:paraId="38D6B42B" w14:textId="77777777" w:rsidR="00AE55A0" w:rsidRDefault="000A1610">
      <w:pPr>
        <w:spacing w:after="14" w:line="259" w:lineRule="auto"/>
        <w:ind w:left="530" w:firstLine="0"/>
        <w:jc w:val="center"/>
      </w:pPr>
      <w:r>
        <w:t xml:space="preserve"> </w:t>
      </w:r>
    </w:p>
    <w:p w14:paraId="1FCA9A8F" w14:textId="77777777" w:rsidR="00AE55A0" w:rsidRDefault="000A1610">
      <w:pPr>
        <w:spacing w:after="0" w:line="259" w:lineRule="auto"/>
        <w:ind w:left="530" w:firstLine="0"/>
        <w:jc w:val="center"/>
      </w:pPr>
      <w:r>
        <w:t xml:space="preserve"> </w:t>
      </w:r>
    </w:p>
    <w:tbl>
      <w:tblPr>
        <w:tblStyle w:val="TableGrid"/>
        <w:tblW w:w="13286" w:type="dxa"/>
        <w:tblInd w:w="466" w:type="dxa"/>
        <w:tblCellMar>
          <w:top w:w="116" w:type="dxa"/>
          <w:left w:w="101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211"/>
        <w:gridCol w:w="1277"/>
        <w:gridCol w:w="3404"/>
        <w:gridCol w:w="4394"/>
      </w:tblGrid>
      <w:tr w:rsidR="00AE55A0" w14:paraId="5C4D7055" w14:textId="77777777">
        <w:trPr>
          <w:trHeight w:val="408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98179F" w14:textId="77777777" w:rsidR="00AE55A0" w:rsidRDefault="000A161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Actividad </w:t>
            </w:r>
          </w:p>
        </w:tc>
        <w:tc>
          <w:tcPr>
            <w:tcW w:w="907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F0706" w14:textId="77777777" w:rsidR="00AE55A0" w:rsidRDefault="000A161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SEMANAS </w:t>
            </w:r>
          </w:p>
        </w:tc>
      </w:tr>
      <w:tr w:rsidR="00AE55A0" w14:paraId="5DBEC37B" w14:textId="77777777">
        <w:trPr>
          <w:trHeight w:val="1277"/>
        </w:trPr>
        <w:tc>
          <w:tcPr>
            <w:tcW w:w="4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DB5029" w14:textId="77777777" w:rsidR="00AE55A0" w:rsidRDefault="000A1610">
            <w:pPr>
              <w:spacing w:after="0" w:line="241" w:lineRule="auto"/>
              <w:ind w:left="427" w:hanging="427"/>
              <w:jc w:val="both"/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 xml:space="preserve">Adecuación o adaptación de actividades y/o generación de materiales complementarios </w:t>
            </w:r>
          </w:p>
          <w:p w14:paraId="759F0238" w14:textId="77777777" w:rsidR="00AE55A0" w:rsidRDefault="000A1610">
            <w:pPr>
              <w:spacing w:after="0" w:line="259" w:lineRule="auto"/>
              <w:ind w:left="427" w:right="48" w:hanging="427"/>
              <w:jc w:val="both"/>
            </w:pPr>
            <w:r>
              <w:t xml:space="preserve">         Nombrar las actividades que hayas adaptado y, de ser el caso, los materiales complementarios que hayas generado o las páginas en los Cuadernos de Trabajo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250990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</w:t>
            </w:r>
            <w:r>
              <w:rPr>
                <w:b/>
              </w:rPr>
              <w:t xml:space="preserve">1: </w:t>
            </w:r>
          </w:p>
          <w:p w14:paraId="57ECD6D1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9F35B" w14:textId="77777777" w:rsidR="00AE55A0" w:rsidRDefault="000A1610">
            <w:pPr>
              <w:spacing w:after="15" w:line="259" w:lineRule="auto"/>
              <w:ind w:left="0" w:firstLine="0"/>
            </w:pPr>
            <w:r>
              <w:t xml:space="preserve">Actividades adaptadas: </w:t>
            </w:r>
          </w:p>
          <w:p w14:paraId="16F9C553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0713BDC6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Materiales generados: </w:t>
            </w:r>
          </w:p>
          <w:p w14:paraId="1B640663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6755B2F1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Páginas de los cuadernos de trabajo: </w:t>
            </w:r>
          </w:p>
        </w:tc>
      </w:tr>
      <w:tr w:rsidR="00AE55A0" w14:paraId="1DFAFA5B" w14:textId="77777777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A5E3027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6A4CA5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2: </w:t>
            </w:r>
          </w:p>
          <w:p w14:paraId="2B0B0ED0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4163B" w14:textId="77777777" w:rsidR="00AE55A0" w:rsidRDefault="000A1610">
            <w:pPr>
              <w:spacing w:after="15" w:line="259" w:lineRule="auto"/>
              <w:ind w:left="0" w:firstLine="0"/>
            </w:pPr>
            <w:r>
              <w:t xml:space="preserve">Actividades adaptadas: </w:t>
            </w:r>
          </w:p>
          <w:p w14:paraId="6915B903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0167914B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Materiales generados: </w:t>
            </w:r>
          </w:p>
          <w:p w14:paraId="7D3D9E9E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3FFB1254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Páginas de los cuadernos de trabajo: </w:t>
            </w:r>
          </w:p>
        </w:tc>
      </w:tr>
      <w:tr w:rsidR="00AE55A0" w14:paraId="1F799B1D" w14:textId="77777777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6346BB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9D4D53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3: </w:t>
            </w:r>
          </w:p>
          <w:p w14:paraId="1CAC3761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54FFE" w14:textId="77777777" w:rsidR="00AE55A0" w:rsidRDefault="000A1610">
            <w:pPr>
              <w:spacing w:after="15" w:line="259" w:lineRule="auto"/>
              <w:ind w:left="0" w:firstLine="0"/>
            </w:pPr>
            <w:r>
              <w:t xml:space="preserve">Actividades adaptadas: </w:t>
            </w:r>
          </w:p>
          <w:p w14:paraId="336A8F40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1A066B23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Materiales generados: </w:t>
            </w:r>
          </w:p>
          <w:p w14:paraId="0348CBE0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1AC1FFA8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Páginas de los cuadernos de trabajo: </w:t>
            </w:r>
          </w:p>
        </w:tc>
      </w:tr>
      <w:tr w:rsidR="00AE55A0" w14:paraId="437AE8EA" w14:textId="77777777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740722B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688BCD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4: </w:t>
            </w:r>
          </w:p>
          <w:p w14:paraId="2BC80972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F2951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Actividades adaptadas: </w:t>
            </w:r>
          </w:p>
          <w:p w14:paraId="2A80C62B" w14:textId="77777777" w:rsidR="00AE55A0" w:rsidRDefault="000A1610">
            <w:pPr>
              <w:spacing w:after="15" w:line="259" w:lineRule="auto"/>
              <w:ind w:left="0" w:firstLine="0"/>
            </w:pPr>
            <w:r>
              <w:t xml:space="preserve"> </w:t>
            </w:r>
          </w:p>
          <w:p w14:paraId="293F2CE0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Materiales generados: </w:t>
            </w:r>
          </w:p>
          <w:p w14:paraId="77A94B43" w14:textId="77777777" w:rsidR="00AE55A0" w:rsidRDefault="000A1610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34B94AE4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Páginas de los cuadernos de trabajo: </w:t>
            </w:r>
          </w:p>
        </w:tc>
      </w:tr>
      <w:tr w:rsidR="00AE55A0" w14:paraId="4A71746F" w14:textId="77777777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463BE9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7550DA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5: </w:t>
            </w:r>
          </w:p>
          <w:p w14:paraId="31ABBB06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2AA60" w14:textId="77777777" w:rsidR="00AE55A0" w:rsidRDefault="000A1610">
            <w:pPr>
              <w:spacing w:after="19" w:line="259" w:lineRule="auto"/>
              <w:ind w:left="0" w:firstLine="0"/>
            </w:pPr>
            <w:r>
              <w:t xml:space="preserve">Actividades adaptadas: </w:t>
            </w:r>
          </w:p>
          <w:p w14:paraId="46BEEC82" w14:textId="77777777" w:rsidR="00AE55A0" w:rsidRDefault="000A1610">
            <w:pPr>
              <w:spacing w:after="15" w:line="259" w:lineRule="auto"/>
              <w:ind w:left="0" w:firstLine="0"/>
            </w:pPr>
            <w:r>
              <w:t xml:space="preserve"> </w:t>
            </w:r>
          </w:p>
          <w:p w14:paraId="25840395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Materiales generados: </w:t>
            </w:r>
          </w:p>
          <w:p w14:paraId="548A2220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336261A8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Páginas de los cuadernos de trabajo: </w:t>
            </w:r>
          </w:p>
          <w:p w14:paraId="524C0BE7" w14:textId="3952492F" w:rsidR="000A1610" w:rsidRDefault="000A1610">
            <w:pPr>
              <w:spacing w:after="0" w:line="259" w:lineRule="auto"/>
              <w:ind w:left="0" w:firstLine="0"/>
            </w:pPr>
          </w:p>
        </w:tc>
      </w:tr>
      <w:tr w:rsidR="00AE55A0" w14:paraId="2DA4184B" w14:textId="77777777">
        <w:trPr>
          <w:trHeight w:val="586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CA627" w14:textId="77777777" w:rsidR="00AE55A0" w:rsidRDefault="000A1610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LOGROS DEL DOCENTE EN ESTA ACTIVIDAD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F3296" w14:textId="77777777" w:rsidR="00AE55A0" w:rsidRDefault="000A1610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DIFICULTADES DEL DOCENTE EN ESTA ACTIVIDAD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46742" w14:textId="77777777" w:rsidR="00AE55A0" w:rsidRDefault="000A161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SUGERENCIAS PARA MEJORAR SU TRABAJO EN </w:t>
            </w:r>
          </w:p>
          <w:p w14:paraId="2989FC63" w14:textId="77777777" w:rsidR="00AE55A0" w:rsidRDefault="000A161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ESTA ACTIVIDAD </w:t>
            </w:r>
          </w:p>
        </w:tc>
      </w:tr>
      <w:tr w:rsidR="00AE55A0" w14:paraId="60878567" w14:textId="77777777">
        <w:trPr>
          <w:trHeight w:val="2429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4B3D1" w14:textId="77777777" w:rsidR="00AE55A0" w:rsidRDefault="000A1610">
            <w:pPr>
              <w:spacing w:after="0" w:line="259" w:lineRule="auto"/>
              <w:ind w:left="5" w:firstLine="0"/>
              <w:jc w:val="center"/>
            </w:pPr>
            <w:r>
              <w:lastRenderedPageBreak/>
              <w:t xml:space="preserve"> </w:t>
            </w:r>
          </w:p>
          <w:p w14:paraId="65B2FFBD" w14:textId="77777777" w:rsidR="00AE55A0" w:rsidRDefault="000A161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1F09D2F3" w14:textId="77777777" w:rsidR="00AE55A0" w:rsidRDefault="000A161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56EE6D39" w14:textId="77777777" w:rsidR="00AE55A0" w:rsidRDefault="000A161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13E0FF59" w14:textId="77777777" w:rsidR="00AE55A0" w:rsidRDefault="000A161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39B0B26E" w14:textId="77777777" w:rsidR="00AE55A0" w:rsidRDefault="000A161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4AB9E92C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9331433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79AD2DA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997C55F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E7B8EA0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51B640C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E49F" w14:textId="77777777" w:rsidR="00AE55A0" w:rsidRDefault="000A161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46D73" w14:textId="77777777" w:rsidR="00AE55A0" w:rsidRDefault="000A1610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</w:tr>
    </w:tbl>
    <w:p w14:paraId="4A15BC33" w14:textId="77777777" w:rsidR="00AE55A0" w:rsidRDefault="000A1610">
      <w:pPr>
        <w:spacing w:after="0" w:line="259" w:lineRule="auto"/>
        <w:ind w:left="7048" w:firstLine="0"/>
        <w:jc w:val="both"/>
      </w:pPr>
      <w:r>
        <w:t xml:space="preserve"> </w:t>
      </w:r>
    </w:p>
    <w:p w14:paraId="3EE1CD10" w14:textId="77777777" w:rsidR="00AE55A0" w:rsidRDefault="00AE55A0">
      <w:pPr>
        <w:spacing w:after="0" w:line="259" w:lineRule="auto"/>
        <w:ind w:left="-874" w:right="14485" w:firstLine="0"/>
      </w:pPr>
    </w:p>
    <w:tbl>
      <w:tblPr>
        <w:tblStyle w:val="TableGrid"/>
        <w:tblW w:w="13286" w:type="dxa"/>
        <w:tblInd w:w="466" w:type="dxa"/>
        <w:tblCellMar>
          <w:top w:w="116" w:type="dxa"/>
          <w:left w:w="101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4211"/>
        <w:gridCol w:w="1421"/>
        <w:gridCol w:w="3260"/>
        <w:gridCol w:w="4394"/>
      </w:tblGrid>
      <w:tr w:rsidR="00AE55A0" w14:paraId="20E4E6D0" w14:textId="77777777">
        <w:trPr>
          <w:trHeight w:val="408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84C529" w14:textId="77777777" w:rsidR="00AE55A0" w:rsidRDefault="000A1610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Actividad </w:t>
            </w:r>
          </w:p>
        </w:tc>
        <w:tc>
          <w:tcPr>
            <w:tcW w:w="907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CBABE" w14:textId="77777777" w:rsidR="00AE55A0" w:rsidRDefault="000A161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SEMANAS </w:t>
            </w:r>
          </w:p>
        </w:tc>
      </w:tr>
      <w:tr w:rsidR="00AE55A0" w14:paraId="49949331" w14:textId="77777777">
        <w:trPr>
          <w:trHeight w:val="1066"/>
        </w:trPr>
        <w:tc>
          <w:tcPr>
            <w:tcW w:w="4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778099" w14:textId="77777777" w:rsidR="00AE55A0" w:rsidRDefault="000A1610">
            <w:pPr>
              <w:spacing w:after="0" w:line="248" w:lineRule="auto"/>
              <w:ind w:left="427" w:hanging="427"/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Recojo de evidencias y retroalimentación a estudiantes </w:t>
            </w:r>
          </w:p>
          <w:p w14:paraId="6B8D288C" w14:textId="77777777" w:rsidR="00AE55A0" w:rsidRDefault="000A1610">
            <w:pPr>
              <w:spacing w:after="0" w:line="259" w:lineRule="auto"/>
              <w:ind w:left="427" w:right="55" w:hanging="427"/>
              <w:jc w:val="both"/>
            </w:pPr>
            <w:r>
              <w:t xml:space="preserve">          Indicar las principales evidencias que has recibido de tus estudiantes y los aspectos más comunes en que has brindado la retroalimentación.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598131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1: </w:t>
            </w:r>
          </w:p>
          <w:p w14:paraId="01BDF1DF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65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4ACE9" w14:textId="77777777" w:rsidR="00AE55A0" w:rsidRDefault="000A1610">
            <w:pPr>
              <w:spacing w:after="15" w:line="259" w:lineRule="auto"/>
              <w:ind w:left="0" w:firstLine="0"/>
            </w:pPr>
            <w:r>
              <w:t xml:space="preserve">Evidencias </w:t>
            </w:r>
          </w:p>
          <w:p w14:paraId="3B9A49A1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29076DF2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Aspectos retroalimentados </w:t>
            </w:r>
          </w:p>
          <w:p w14:paraId="1D11A932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E55A0" w14:paraId="6DEA9703" w14:textId="77777777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DFA932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6AE0AC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2: </w:t>
            </w:r>
          </w:p>
          <w:p w14:paraId="1D39E37A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65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8939D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Evidencias </w:t>
            </w:r>
          </w:p>
          <w:p w14:paraId="1FA3D524" w14:textId="77777777" w:rsidR="00AE55A0" w:rsidRDefault="000A1610">
            <w:pPr>
              <w:spacing w:after="15" w:line="259" w:lineRule="auto"/>
              <w:ind w:left="0" w:firstLine="0"/>
            </w:pPr>
            <w:r>
              <w:t xml:space="preserve"> </w:t>
            </w:r>
          </w:p>
          <w:p w14:paraId="6B347727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Aspectos retroalimentados </w:t>
            </w:r>
          </w:p>
          <w:p w14:paraId="56CC1265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E55A0" w14:paraId="13531BCA" w14:textId="77777777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B044A0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595C1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3: </w:t>
            </w:r>
          </w:p>
          <w:p w14:paraId="4C8EC89B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65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2C4B1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Evidencias </w:t>
            </w:r>
          </w:p>
          <w:p w14:paraId="113080BD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0CC77C40" w14:textId="77777777" w:rsidR="00AE55A0" w:rsidRDefault="000A1610">
            <w:pPr>
              <w:spacing w:after="15" w:line="259" w:lineRule="auto"/>
              <w:ind w:left="0" w:firstLine="0"/>
            </w:pPr>
            <w:r>
              <w:t xml:space="preserve">Aspectos retroalimentados </w:t>
            </w:r>
          </w:p>
          <w:p w14:paraId="5BF64F75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E55A0" w14:paraId="411986B2" w14:textId="77777777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5DD784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21D991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4: </w:t>
            </w:r>
          </w:p>
          <w:p w14:paraId="72A457D4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65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A5D26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Evidencias </w:t>
            </w:r>
          </w:p>
          <w:p w14:paraId="5F643B77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234A3B12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Aspectos retroalimentados </w:t>
            </w:r>
          </w:p>
          <w:p w14:paraId="71C8D829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E55A0" w14:paraId="2BE45A9A" w14:textId="77777777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51206D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55AD32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5: </w:t>
            </w:r>
          </w:p>
          <w:p w14:paraId="6BE22875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65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713C7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Evidencias </w:t>
            </w:r>
          </w:p>
          <w:p w14:paraId="01FE9C21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1FB84182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Aspectos retroalimentados </w:t>
            </w:r>
          </w:p>
          <w:p w14:paraId="7AB5CF73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E55A0" w14:paraId="617A7BD8" w14:textId="77777777">
        <w:trPr>
          <w:trHeight w:val="591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4881B" w14:textId="77777777" w:rsidR="00AE55A0" w:rsidRDefault="000A161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LOGROS DEL DOCENTE EN ESTA ACTIVIDAD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65C8E" w14:textId="77777777" w:rsidR="00AE55A0" w:rsidRDefault="000A161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DIFICULTADES DEL DOCENTE EN ESTA ACTIVIDAD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9B164" w14:textId="77777777" w:rsidR="00AE55A0" w:rsidRDefault="000A161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SUGERENCIAS PARA MEJORAR SU TRABAJO EN </w:t>
            </w:r>
          </w:p>
          <w:p w14:paraId="3BC72245" w14:textId="77777777" w:rsidR="00AE55A0" w:rsidRDefault="000A161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ESTA ACTIVIDAD </w:t>
            </w:r>
          </w:p>
        </w:tc>
      </w:tr>
      <w:tr w:rsidR="00AE55A0" w14:paraId="4F6216A0" w14:textId="77777777">
        <w:trPr>
          <w:trHeight w:val="3347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DF1F3" w14:textId="77777777" w:rsidR="00AE55A0" w:rsidRDefault="000A1610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  <w:p w14:paraId="6D67C101" w14:textId="77777777" w:rsidR="00AE55A0" w:rsidRDefault="000A161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40643960" w14:textId="77777777" w:rsidR="00AE55A0" w:rsidRDefault="000A161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5FF9F502" w14:textId="77777777" w:rsidR="00AE55A0" w:rsidRDefault="000A161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3394577" w14:textId="77777777" w:rsidR="00AE55A0" w:rsidRDefault="000A161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72AA3C0" w14:textId="77777777" w:rsidR="00AE55A0" w:rsidRDefault="000A161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59D8B518" w14:textId="77777777" w:rsidR="00AE55A0" w:rsidRDefault="000A161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69A84A55" w14:textId="77777777" w:rsidR="00AE55A0" w:rsidRDefault="000A161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8389F4E" w14:textId="77777777" w:rsidR="00AE55A0" w:rsidRDefault="000A161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2F4459EA" w14:textId="77777777" w:rsidR="00AE55A0" w:rsidRDefault="000A161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6C3A331B" w14:textId="77777777" w:rsidR="00AE55A0" w:rsidRDefault="000A161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0FC78F7E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5D891D6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05FC05F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463B947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0C7BE8C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9E5CDF6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2CB0" w14:textId="77777777" w:rsidR="00AE55A0" w:rsidRDefault="000A1610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E1900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</w:tbl>
    <w:p w14:paraId="010ADB42" w14:textId="77777777" w:rsidR="00AE55A0" w:rsidRDefault="00AE55A0">
      <w:pPr>
        <w:spacing w:after="0" w:line="259" w:lineRule="auto"/>
        <w:ind w:left="-874" w:right="14485" w:firstLine="0"/>
      </w:pPr>
    </w:p>
    <w:tbl>
      <w:tblPr>
        <w:tblStyle w:val="TableGrid"/>
        <w:tblW w:w="13286" w:type="dxa"/>
        <w:tblInd w:w="466" w:type="dxa"/>
        <w:tblCellMar>
          <w:top w:w="116" w:type="dxa"/>
          <w:left w:w="101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211"/>
        <w:gridCol w:w="1277"/>
        <w:gridCol w:w="3404"/>
        <w:gridCol w:w="4394"/>
      </w:tblGrid>
      <w:tr w:rsidR="00AE55A0" w14:paraId="0AF83213" w14:textId="77777777">
        <w:trPr>
          <w:trHeight w:val="408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8A325E" w14:textId="77777777" w:rsidR="00AE55A0" w:rsidRDefault="000A1610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Actividad </w:t>
            </w:r>
          </w:p>
        </w:tc>
        <w:tc>
          <w:tcPr>
            <w:tcW w:w="907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B0D41" w14:textId="77777777" w:rsidR="00AE55A0" w:rsidRDefault="000A161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SEMANAS </w:t>
            </w:r>
          </w:p>
        </w:tc>
      </w:tr>
      <w:tr w:rsidR="00AE55A0" w14:paraId="0F6CC0E4" w14:textId="77777777">
        <w:trPr>
          <w:trHeight w:val="1066"/>
        </w:trPr>
        <w:tc>
          <w:tcPr>
            <w:tcW w:w="4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A5A840" w14:textId="77777777" w:rsidR="00AE55A0" w:rsidRDefault="000A1610">
            <w:pPr>
              <w:tabs>
                <w:tab w:val="center" w:pos="65"/>
                <w:tab w:val="center" w:pos="221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4. </w:t>
            </w:r>
            <w:r>
              <w:rPr>
                <w:b/>
              </w:rPr>
              <w:tab/>
              <w:t xml:space="preserve">Trabajo colegiado y coordinación con el </w:t>
            </w:r>
          </w:p>
          <w:p w14:paraId="6434A149" w14:textId="77777777" w:rsidR="00AE55A0" w:rsidRDefault="000A1610">
            <w:pPr>
              <w:spacing w:after="0" w:line="259" w:lineRule="auto"/>
              <w:ind w:left="427" w:firstLine="0"/>
            </w:pPr>
            <w:r>
              <w:rPr>
                <w:b/>
              </w:rPr>
              <w:t xml:space="preserve">director o equipo directivo </w:t>
            </w:r>
          </w:p>
          <w:p w14:paraId="521C63AE" w14:textId="77777777" w:rsidR="00AE55A0" w:rsidRDefault="000A1610">
            <w:pPr>
              <w:spacing w:after="0" w:line="259" w:lineRule="auto"/>
              <w:ind w:left="427" w:hanging="427"/>
              <w:jc w:val="both"/>
            </w:pPr>
            <w:r>
              <w:t xml:space="preserve">         Nombrar </w:t>
            </w:r>
            <w:r>
              <w:t xml:space="preserve">las acciones de coordinación y los temas en torno a los cuales giró el trabajo colegiado.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28F536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1: </w:t>
            </w:r>
          </w:p>
          <w:p w14:paraId="0C53DAC8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CED0C" w14:textId="77777777" w:rsidR="00AE55A0" w:rsidRDefault="000A1610">
            <w:pPr>
              <w:spacing w:after="15" w:line="259" w:lineRule="auto"/>
              <w:ind w:left="0" w:firstLine="0"/>
            </w:pPr>
            <w:r>
              <w:t xml:space="preserve">Acciones de coordinación con el director o equipo directivo </w:t>
            </w:r>
          </w:p>
          <w:p w14:paraId="0D1E964A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69785FCF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Temas del trabajo colegiado </w:t>
            </w:r>
          </w:p>
          <w:p w14:paraId="4A007A9D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E55A0" w14:paraId="74101F7E" w14:textId="77777777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A3094DD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CBB84E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2: </w:t>
            </w:r>
          </w:p>
          <w:p w14:paraId="666A4FE4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7C994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Acciones de coordinación con el director o equipo directivo </w:t>
            </w:r>
          </w:p>
          <w:p w14:paraId="4F4CEDE2" w14:textId="77777777" w:rsidR="00AE55A0" w:rsidRDefault="000A1610">
            <w:pPr>
              <w:spacing w:after="15" w:line="259" w:lineRule="auto"/>
              <w:ind w:left="0" w:firstLine="0"/>
            </w:pPr>
            <w:r>
              <w:t xml:space="preserve"> </w:t>
            </w:r>
          </w:p>
          <w:p w14:paraId="554EDD01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Temas del trabajo colegiado </w:t>
            </w:r>
          </w:p>
          <w:p w14:paraId="4D814A67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E55A0" w14:paraId="145914CB" w14:textId="77777777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99508F4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854CEF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3: </w:t>
            </w:r>
          </w:p>
          <w:p w14:paraId="75E553EC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18289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Acciones de coordinación con el director o equipo directivo </w:t>
            </w:r>
          </w:p>
          <w:p w14:paraId="7589C112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40C0C0C2" w14:textId="77777777" w:rsidR="00AE55A0" w:rsidRDefault="000A1610">
            <w:pPr>
              <w:spacing w:after="15" w:line="259" w:lineRule="auto"/>
              <w:ind w:left="0" w:firstLine="0"/>
            </w:pPr>
            <w:r>
              <w:t xml:space="preserve">Temas del trabajo colegiado </w:t>
            </w:r>
          </w:p>
          <w:p w14:paraId="3DAF97A3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E55A0" w14:paraId="1F781D04" w14:textId="77777777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87F7BA6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B76939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4: </w:t>
            </w:r>
          </w:p>
          <w:p w14:paraId="504C61FC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7D5D1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Acciones de coordinación con el director o equipo directivo </w:t>
            </w:r>
          </w:p>
          <w:p w14:paraId="4DB28186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541FE046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Temas del trabajo colegiado </w:t>
            </w:r>
          </w:p>
          <w:p w14:paraId="65EBBB2A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E55A0" w14:paraId="67052975" w14:textId="77777777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FDE55D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55027D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5: </w:t>
            </w:r>
          </w:p>
          <w:p w14:paraId="084D7039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6E319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Acciones de coordinación con el director o equipo directivo </w:t>
            </w:r>
          </w:p>
          <w:p w14:paraId="57D2E5E3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14:paraId="50CA0AF5" w14:textId="77777777" w:rsidR="00AE55A0" w:rsidRDefault="000A1610">
            <w:pPr>
              <w:spacing w:after="14" w:line="259" w:lineRule="auto"/>
              <w:ind w:left="0" w:firstLine="0"/>
            </w:pPr>
            <w:r>
              <w:t xml:space="preserve">Temas de trabajo colegiado </w:t>
            </w:r>
          </w:p>
          <w:p w14:paraId="72133C82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E55A0" w14:paraId="7F502AA1" w14:textId="77777777">
        <w:trPr>
          <w:trHeight w:val="591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44C70" w14:textId="77777777" w:rsidR="00AE55A0" w:rsidRDefault="000A161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lastRenderedPageBreak/>
              <w:t xml:space="preserve">LOGROS DEL DOCENTE EN ESTA ACTIVIDAD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543D9" w14:textId="77777777" w:rsidR="00AE55A0" w:rsidRDefault="000A161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DIFICULTADES DEL DOCENTE EN ESTA ACTIVIDAD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8A988" w14:textId="77777777" w:rsidR="00AE55A0" w:rsidRDefault="000A161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SUGERENCIAS PARA MEJORAR SU TRABAJO EN </w:t>
            </w:r>
          </w:p>
          <w:p w14:paraId="781CAE1B" w14:textId="77777777" w:rsidR="00AE55A0" w:rsidRDefault="000A161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ESTA ACTIVIDAD </w:t>
            </w:r>
          </w:p>
        </w:tc>
      </w:tr>
      <w:tr w:rsidR="00AE55A0" w14:paraId="7A5FECB7" w14:textId="77777777">
        <w:trPr>
          <w:trHeight w:val="3347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06730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76036A49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7C116827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42D5A744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197EA25D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2A278847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49A3D200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2CBC2B69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49DA13B7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4E3332A4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1D2A8B48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042E0A7F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5556C98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93407D7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C1DB06E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A061FF5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804FC75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5D10C" w14:textId="77777777" w:rsidR="00AE55A0" w:rsidRDefault="000A161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8A34" w14:textId="77777777" w:rsidR="00AE55A0" w:rsidRDefault="000A161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</w:tbl>
    <w:p w14:paraId="4D092430" w14:textId="77777777" w:rsidR="00AE55A0" w:rsidRDefault="000A1610">
      <w:pPr>
        <w:spacing w:after="14" w:line="259" w:lineRule="auto"/>
        <w:ind w:left="7048" w:firstLine="0"/>
        <w:jc w:val="both"/>
      </w:pPr>
      <w:r>
        <w:t xml:space="preserve"> </w:t>
      </w:r>
    </w:p>
    <w:p w14:paraId="72BE1B14" w14:textId="77777777" w:rsidR="00AE55A0" w:rsidRDefault="000A1610">
      <w:pPr>
        <w:spacing w:after="0" w:line="259" w:lineRule="auto"/>
        <w:ind w:left="7048" w:firstLine="0"/>
        <w:jc w:val="both"/>
      </w:pPr>
      <w:r>
        <w:t xml:space="preserve"> </w:t>
      </w:r>
    </w:p>
    <w:tbl>
      <w:tblPr>
        <w:tblStyle w:val="TableGrid"/>
        <w:tblW w:w="13286" w:type="dxa"/>
        <w:tblInd w:w="466" w:type="dxa"/>
        <w:tblCellMar>
          <w:top w:w="116" w:type="dxa"/>
          <w:left w:w="0" w:type="dxa"/>
          <w:bottom w:w="111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3875"/>
        <w:gridCol w:w="1277"/>
        <w:gridCol w:w="3404"/>
        <w:gridCol w:w="4394"/>
      </w:tblGrid>
      <w:tr w:rsidR="00AE55A0" w14:paraId="69DF36C8" w14:textId="77777777">
        <w:trPr>
          <w:trHeight w:val="40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21BFB6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3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3C45CE4" w14:textId="77777777" w:rsidR="00AE55A0" w:rsidRDefault="000A1610">
            <w:pPr>
              <w:spacing w:after="0" w:line="259" w:lineRule="auto"/>
              <w:ind w:left="0" w:right="279" w:firstLine="0"/>
              <w:jc w:val="center"/>
            </w:pPr>
            <w:r>
              <w:rPr>
                <w:b/>
              </w:rPr>
              <w:t xml:space="preserve">Actividad </w:t>
            </w:r>
          </w:p>
        </w:tc>
        <w:tc>
          <w:tcPr>
            <w:tcW w:w="907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C845F" w14:textId="77777777" w:rsidR="00AE55A0" w:rsidRDefault="000A1610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SEMANAS </w:t>
            </w:r>
          </w:p>
        </w:tc>
      </w:tr>
      <w:tr w:rsidR="00AE55A0" w14:paraId="1DB1586A" w14:textId="77777777">
        <w:trPr>
          <w:trHeight w:val="643"/>
        </w:trPr>
        <w:tc>
          <w:tcPr>
            <w:tcW w:w="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4583AE" w14:textId="77777777" w:rsidR="00AE55A0" w:rsidRDefault="000A1610">
            <w:pPr>
              <w:spacing w:after="538" w:line="259" w:lineRule="auto"/>
              <w:ind w:left="101" w:firstLine="0"/>
            </w:pPr>
            <w:r>
              <w:t xml:space="preserve">5. </w:t>
            </w:r>
          </w:p>
          <w:p w14:paraId="0CD968B4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 </w:t>
            </w:r>
          </w:p>
        </w:tc>
        <w:tc>
          <w:tcPr>
            <w:tcW w:w="38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0B92879A" w14:textId="77777777" w:rsidR="00AE55A0" w:rsidRDefault="000A1610">
            <w:pPr>
              <w:spacing w:after="0" w:line="259" w:lineRule="auto"/>
              <w:ind w:left="192" w:firstLine="0"/>
            </w:pPr>
            <w:r>
              <w:rPr>
                <w:b/>
              </w:rPr>
              <w:t>Comunicación con las familias</w:t>
            </w:r>
            <w:r>
              <w:t xml:space="preserve"> </w:t>
            </w:r>
          </w:p>
          <w:p w14:paraId="0F68D9FE" w14:textId="77777777" w:rsidR="00AE55A0" w:rsidRDefault="000A1610">
            <w:pPr>
              <w:spacing w:after="0" w:line="259" w:lineRule="auto"/>
              <w:ind w:left="192" w:right="48" w:firstLine="0"/>
              <w:jc w:val="both"/>
            </w:pPr>
            <w:r>
              <w:t xml:space="preserve">Indicar el N° de familias con el que pudo comunicarse y nombrar los temas recurrentes en torno a los cuales giró la comunicación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7F9DD8" w14:textId="77777777" w:rsidR="00AE55A0" w:rsidRDefault="000A1610">
            <w:pPr>
              <w:spacing w:after="0" w:line="259" w:lineRule="auto"/>
              <w:ind w:left="101" w:firstLine="0"/>
            </w:pPr>
            <w:r>
              <w:rPr>
                <w:b/>
              </w:rPr>
              <w:t xml:space="preserve">Semana 1: </w:t>
            </w:r>
          </w:p>
          <w:p w14:paraId="6ED746A0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D5C30" w14:textId="77777777" w:rsidR="00AE55A0" w:rsidRDefault="000A1610">
            <w:pPr>
              <w:spacing w:after="14" w:line="259" w:lineRule="auto"/>
              <w:ind w:left="101" w:firstLine="0"/>
            </w:pPr>
            <w:r>
              <w:t xml:space="preserve">N° de familias:  </w:t>
            </w:r>
          </w:p>
          <w:p w14:paraId="22868537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Temas de la comunicación </w:t>
            </w:r>
          </w:p>
        </w:tc>
      </w:tr>
      <w:tr w:rsidR="00AE55A0" w14:paraId="5D6DA679" w14:textId="7777777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7998E49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F44DB4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55BB4B" w14:textId="77777777" w:rsidR="00AE55A0" w:rsidRDefault="000A1610">
            <w:pPr>
              <w:spacing w:after="0" w:line="259" w:lineRule="auto"/>
              <w:ind w:left="101" w:firstLine="0"/>
            </w:pPr>
            <w:r>
              <w:rPr>
                <w:b/>
              </w:rPr>
              <w:t xml:space="preserve">Semana 2: </w:t>
            </w:r>
          </w:p>
          <w:p w14:paraId="46FF2255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4FAE9" w14:textId="77777777" w:rsidR="00AE55A0" w:rsidRDefault="000A1610">
            <w:pPr>
              <w:spacing w:after="14" w:line="259" w:lineRule="auto"/>
              <w:ind w:left="101" w:firstLine="0"/>
            </w:pPr>
            <w:r>
              <w:t xml:space="preserve">N° de familias:  </w:t>
            </w:r>
          </w:p>
          <w:p w14:paraId="39AA82EE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Temas de la comunicación </w:t>
            </w:r>
          </w:p>
        </w:tc>
      </w:tr>
      <w:tr w:rsidR="00AE55A0" w14:paraId="1FB1BF2D" w14:textId="77777777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2984AC5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79471A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A97AA0" w14:textId="77777777" w:rsidR="00AE55A0" w:rsidRDefault="000A1610">
            <w:pPr>
              <w:spacing w:after="0" w:line="259" w:lineRule="auto"/>
              <w:ind w:left="101" w:firstLine="0"/>
            </w:pPr>
            <w:r>
              <w:rPr>
                <w:b/>
              </w:rPr>
              <w:t xml:space="preserve">Semana 3: </w:t>
            </w:r>
          </w:p>
          <w:p w14:paraId="7AD21F38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4920A" w14:textId="77777777" w:rsidR="00AE55A0" w:rsidRDefault="000A1610">
            <w:pPr>
              <w:spacing w:after="14" w:line="259" w:lineRule="auto"/>
              <w:ind w:left="101" w:firstLine="0"/>
            </w:pPr>
            <w:r>
              <w:t xml:space="preserve">N° de familias:  </w:t>
            </w:r>
          </w:p>
          <w:p w14:paraId="4C637CA6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Temas de la comunicación </w:t>
            </w:r>
          </w:p>
        </w:tc>
      </w:tr>
      <w:tr w:rsidR="00AE55A0" w14:paraId="09AD9706" w14:textId="77777777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0FFF725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B8F917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38DF78" w14:textId="77777777" w:rsidR="00AE55A0" w:rsidRDefault="000A1610">
            <w:pPr>
              <w:spacing w:after="0" w:line="259" w:lineRule="auto"/>
              <w:ind w:left="101" w:firstLine="0"/>
            </w:pPr>
            <w:r>
              <w:rPr>
                <w:b/>
              </w:rPr>
              <w:t xml:space="preserve">Semana 4: </w:t>
            </w:r>
          </w:p>
          <w:p w14:paraId="6DE1C433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0CEEB" w14:textId="77777777" w:rsidR="00AE55A0" w:rsidRDefault="000A1610">
            <w:pPr>
              <w:spacing w:after="14" w:line="259" w:lineRule="auto"/>
              <w:ind w:left="101" w:firstLine="0"/>
            </w:pPr>
            <w:r>
              <w:t xml:space="preserve">N° de familias:  </w:t>
            </w:r>
          </w:p>
          <w:p w14:paraId="307EC08C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Temas de la comunicación </w:t>
            </w:r>
          </w:p>
        </w:tc>
      </w:tr>
      <w:tr w:rsidR="00AE55A0" w14:paraId="2E03617D" w14:textId="77777777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38784B0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60FA4707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83B161" w14:textId="77777777" w:rsidR="00AE55A0" w:rsidRDefault="000A1610">
            <w:pPr>
              <w:spacing w:after="0" w:line="259" w:lineRule="auto"/>
              <w:ind w:left="101" w:firstLine="0"/>
            </w:pPr>
            <w:r>
              <w:rPr>
                <w:b/>
              </w:rPr>
              <w:t xml:space="preserve">Semana 5: </w:t>
            </w:r>
          </w:p>
          <w:p w14:paraId="6338CE46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E2CF9" w14:textId="77777777" w:rsidR="00AE55A0" w:rsidRDefault="000A1610">
            <w:pPr>
              <w:spacing w:after="14" w:line="259" w:lineRule="auto"/>
              <w:ind w:left="101" w:firstLine="0"/>
            </w:pPr>
            <w:r>
              <w:t xml:space="preserve">N° de familias:  </w:t>
            </w:r>
          </w:p>
          <w:p w14:paraId="73200241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Temas de la comunicación </w:t>
            </w:r>
          </w:p>
        </w:tc>
      </w:tr>
      <w:tr w:rsidR="00AE55A0" w14:paraId="49572089" w14:textId="77777777">
        <w:trPr>
          <w:trHeight w:val="58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BFC536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3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FD896D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LOGROS DEL DOCENTE EN ESTA ACTIVIDAD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DE827" w14:textId="77777777" w:rsidR="00AE55A0" w:rsidRDefault="000A1610">
            <w:pPr>
              <w:spacing w:after="0" w:line="259" w:lineRule="auto"/>
              <w:ind w:left="52" w:firstLine="0"/>
              <w:jc w:val="center"/>
            </w:pPr>
            <w:r>
              <w:rPr>
                <w:b/>
              </w:rPr>
              <w:t xml:space="preserve">DIFICULTADES DEL DOCENTE EN ESTA ACTIVIDAD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FD391" w14:textId="77777777" w:rsidR="00AE55A0" w:rsidRDefault="000A1610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 xml:space="preserve">SUGERENCIAS PARA MEJORAR SU TRABAJO EN </w:t>
            </w:r>
          </w:p>
          <w:p w14:paraId="433452BE" w14:textId="77777777" w:rsidR="00AE55A0" w:rsidRDefault="000A1610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 xml:space="preserve">ESTA ACTIVIDAD </w:t>
            </w:r>
          </w:p>
        </w:tc>
      </w:tr>
      <w:tr w:rsidR="00AE55A0" w14:paraId="482F0E2B" w14:textId="77777777">
        <w:trPr>
          <w:trHeight w:val="335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2E87F59F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 </w:t>
            </w:r>
          </w:p>
          <w:p w14:paraId="30E6A409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 </w:t>
            </w:r>
          </w:p>
          <w:p w14:paraId="1B2FCDDB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 </w:t>
            </w:r>
          </w:p>
          <w:p w14:paraId="13F90335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 </w:t>
            </w:r>
          </w:p>
          <w:p w14:paraId="52FCC804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 </w:t>
            </w:r>
          </w:p>
          <w:p w14:paraId="46923165" w14:textId="77777777" w:rsidR="00AE55A0" w:rsidRDefault="000A1610">
            <w:pPr>
              <w:spacing w:after="0" w:line="259" w:lineRule="auto"/>
              <w:ind w:left="101" w:firstLine="0"/>
            </w:pPr>
            <w:r>
              <w:t xml:space="preserve"> </w:t>
            </w:r>
          </w:p>
        </w:tc>
        <w:tc>
          <w:tcPr>
            <w:tcW w:w="3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7DD7C4" w14:textId="77777777" w:rsidR="00AE55A0" w:rsidRDefault="000A1610">
            <w:pPr>
              <w:spacing w:after="0" w:line="259" w:lineRule="auto"/>
              <w:ind w:left="0" w:right="230" w:firstLine="0"/>
              <w:jc w:val="center"/>
            </w:pPr>
            <w:r>
              <w:t xml:space="preserve"> </w:t>
            </w:r>
          </w:p>
          <w:p w14:paraId="03CB5F83" w14:textId="77777777" w:rsidR="00AE55A0" w:rsidRDefault="000A1610">
            <w:pPr>
              <w:spacing w:after="0" w:line="259" w:lineRule="auto"/>
              <w:ind w:left="0" w:right="230" w:firstLine="0"/>
              <w:jc w:val="center"/>
            </w:pPr>
            <w:r>
              <w:t xml:space="preserve"> </w:t>
            </w:r>
          </w:p>
          <w:p w14:paraId="2C1BC7E2" w14:textId="77777777" w:rsidR="00AE55A0" w:rsidRDefault="000A1610">
            <w:pPr>
              <w:spacing w:after="0" w:line="259" w:lineRule="auto"/>
              <w:ind w:left="0" w:right="230" w:firstLine="0"/>
              <w:jc w:val="center"/>
            </w:pPr>
            <w:r>
              <w:t xml:space="preserve"> </w:t>
            </w:r>
          </w:p>
          <w:p w14:paraId="40CFF1C8" w14:textId="77777777" w:rsidR="00AE55A0" w:rsidRDefault="000A1610">
            <w:pPr>
              <w:spacing w:after="0" w:line="259" w:lineRule="auto"/>
              <w:ind w:left="0" w:right="230" w:firstLine="0"/>
              <w:jc w:val="center"/>
            </w:pPr>
            <w:r>
              <w:t xml:space="preserve"> </w:t>
            </w:r>
          </w:p>
          <w:p w14:paraId="047B66D8" w14:textId="77777777" w:rsidR="00AE55A0" w:rsidRDefault="000A1610">
            <w:pPr>
              <w:spacing w:after="0" w:line="259" w:lineRule="auto"/>
              <w:ind w:left="0" w:right="230" w:firstLine="0"/>
              <w:jc w:val="center"/>
            </w:pPr>
            <w:r>
              <w:t xml:space="preserve"> </w:t>
            </w:r>
          </w:p>
          <w:p w14:paraId="0D251023" w14:textId="77777777" w:rsidR="00AE55A0" w:rsidRDefault="000A1610">
            <w:pPr>
              <w:spacing w:after="0" w:line="259" w:lineRule="auto"/>
              <w:ind w:left="0" w:right="230" w:firstLine="0"/>
              <w:jc w:val="center"/>
            </w:pPr>
            <w:r>
              <w:t xml:space="preserve"> </w:t>
            </w:r>
          </w:p>
          <w:p w14:paraId="61E8D3DF" w14:textId="77777777" w:rsidR="00AE55A0" w:rsidRDefault="000A1610">
            <w:pPr>
              <w:spacing w:after="0" w:line="259" w:lineRule="auto"/>
              <w:ind w:left="0" w:right="230" w:firstLine="0"/>
              <w:jc w:val="center"/>
            </w:pPr>
            <w:r>
              <w:t xml:space="preserve"> </w:t>
            </w:r>
          </w:p>
          <w:p w14:paraId="3C1504F4" w14:textId="77777777" w:rsidR="00AE55A0" w:rsidRDefault="000A1610">
            <w:pPr>
              <w:spacing w:after="0" w:line="259" w:lineRule="auto"/>
              <w:ind w:left="0" w:right="230" w:firstLine="0"/>
              <w:jc w:val="center"/>
            </w:pPr>
            <w:r>
              <w:t xml:space="preserve"> </w:t>
            </w:r>
          </w:p>
          <w:p w14:paraId="0D6BD08C" w14:textId="77777777" w:rsidR="00AE55A0" w:rsidRDefault="000A1610">
            <w:pPr>
              <w:spacing w:after="0" w:line="259" w:lineRule="auto"/>
              <w:ind w:left="0" w:right="230" w:firstLine="0"/>
              <w:jc w:val="center"/>
            </w:pPr>
            <w:r>
              <w:t xml:space="preserve"> </w:t>
            </w:r>
          </w:p>
          <w:p w14:paraId="7C2C3E68" w14:textId="77777777" w:rsidR="00AE55A0" w:rsidRDefault="000A1610">
            <w:pPr>
              <w:spacing w:after="0" w:line="259" w:lineRule="auto"/>
              <w:ind w:left="0" w:right="230" w:firstLine="0"/>
              <w:jc w:val="center"/>
            </w:pPr>
            <w:r>
              <w:t xml:space="preserve"> </w:t>
            </w:r>
          </w:p>
          <w:p w14:paraId="48631AC9" w14:textId="77777777" w:rsidR="00AE55A0" w:rsidRDefault="000A1610">
            <w:pPr>
              <w:spacing w:after="0" w:line="259" w:lineRule="auto"/>
              <w:ind w:left="0" w:right="230" w:firstLine="0"/>
              <w:jc w:val="center"/>
            </w:pP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7665E" w14:textId="77777777" w:rsidR="00AE55A0" w:rsidRDefault="000A1610">
            <w:pPr>
              <w:spacing w:after="0" w:line="259" w:lineRule="auto"/>
              <w:ind w:left="97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ED35B" w14:textId="77777777" w:rsidR="00AE55A0" w:rsidRDefault="000A1610">
            <w:pPr>
              <w:spacing w:after="0" w:line="259" w:lineRule="auto"/>
              <w:ind w:left="105" w:firstLine="0"/>
              <w:jc w:val="center"/>
            </w:pPr>
            <w:r>
              <w:t xml:space="preserve"> </w:t>
            </w:r>
          </w:p>
        </w:tc>
      </w:tr>
    </w:tbl>
    <w:p w14:paraId="503F65BB" w14:textId="77777777" w:rsidR="00AE55A0" w:rsidRDefault="000A1610">
      <w:pPr>
        <w:spacing w:after="14" w:line="259" w:lineRule="auto"/>
        <w:ind w:left="7048" w:firstLine="0"/>
        <w:jc w:val="both"/>
      </w:pPr>
      <w:r>
        <w:t xml:space="preserve"> </w:t>
      </w:r>
    </w:p>
    <w:p w14:paraId="2B2E962B" w14:textId="77777777" w:rsidR="00AE55A0" w:rsidRDefault="000A1610">
      <w:pPr>
        <w:spacing w:after="14" w:line="259" w:lineRule="auto"/>
        <w:ind w:left="7048" w:firstLine="0"/>
        <w:jc w:val="both"/>
      </w:pPr>
      <w:r>
        <w:t xml:space="preserve"> </w:t>
      </w:r>
    </w:p>
    <w:p w14:paraId="3543C44B" w14:textId="77777777" w:rsidR="00AE55A0" w:rsidRDefault="000A1610">
      <w:pPr>
        <w:spacing w:after="15" w:line="259" w:lineRule="auto"/>
        <w:ind w:left="7048" w:firstLine="0"/>
        <w:jc w:val="both"/>
      </w:pPr>
      <w:r>
        <w:t xml:space="preserve"> </w:t>
      </w:r>
    </w:p>
    <w:p w14:paraId="62A417A8" w14:textId="77777777" w:rsidR="00AE55A0" w:rsidRDefault="000A1610">
      <w:pPr>
        <w:spacing w:after="0" w:line="259" w:lineRule="auto"/>
        <w:ind w:left="0" w:right="6518" w:firstLine="0"/>
        <w:jc w:val="right"/>
      </w:pPr>
      <w:r>
        <w:t xml:space="preserve"> </w:t>
      </w:r>
    </w:p>
    <w:tbl>
      <w:tblPr>
        <w:tblStyle w:val="TableGrid"/>
        <w:tblW w:w="13286" w:type="dxa"/>
        <w:tblInd w:w="466" w:type="dxa"/>
        <w:tblCellMar>
          <w:top w:w="116" w:type="dxa"/>
          <w:left w:w="101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211"/>
        <w:gridCol w:w="1277"/>
        <w:gridCol w:w="3404"/>
        <w:gridCol w:w="4394"/>
      </w:tblGrid>
      <w:tr w:rsidR="00AE55A0" w14:paraId="114378B8" w14:textId="77777777">
        <w:trPr>
          <w:trHeight w:val="404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2C865C" w14:textId="77777777" w:rsidR="00AE55A0" w:rsidRDefault="000A1610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Actividad </w:t>
            </w:r>
          </w:p>
        </w:tc>
        <w:tc>
          <w:tcPr>
            <w:tcW w:w="907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B5AB3" w14:textId="77777777" w:rsidR="00AE55A0" w:rsidRDefault="000A161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SEMANAS </w:t>
            </w:r>
          </w:p>
        </w:tc>
      </w:tr>
      <w:tr w:rsidR="00AE55A0" w14:paraId="28C8A137" w14:textId="77777777">
        <w:trPr>
          <w:trHeight w:val="586"/>
        </w:trPr>
        <w:tc>
          <w:tcPr>
            <w:tcW w:w="4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7AEFB3" w14:textId="77777777" w:rsidR="00AE55A0" w:rsidRDefault="000A1610">
            <w:pPr>
              <w:tabs>
                <w:tab w:val="center" w:pos="1500"/>
              </w:tabs>
              <w:spacing w:after="0" w:line="259" w:lineRule="auto"/>
              <w:ind w:left="0" w:firstLine="0"/>
            </w:pPr>
            <w:r>
              <w:t xml:space="preserve">6. </w:t>
            </w:r>
            <w:r>
              <w:tab/>
            </w:r>
            <w:r>
              <w:rPr>
                <w:b/>
              </w:rPr>
              <w:t>Otras actividades realizadas</w:t>
            </w:r>
            <w:r>
              <w:t xml:space="preserve"> </w:t>
            </w:r>
          </w:p>
          <w:p w14:paraId="5B4AA375" w14:textId="77777777" w:rsidR="00AE55A0" w:rsidRDefault="000A1610">
            <w:pPr>
              <w:spacing w:after="0" w:line="259" w:lineRule="auto"/>
              <w:ind w:left="427" w:firstLine="0"/>
            </w:pPr>
            <w:r>
              <w:t xml:space="preserve">Nombrar </w:t>
            </w:r>
            <w:r>
              <w:tab/>
              <w:t xml:space="preserve">otras </w:t>
            </w:r>
            <w:r>
              <w:tab/>
              <w:t xml:space="preserve">actividades </w:t>
            </w:r>
            <w:r>
              <w:tab/>
              <w:t xml:space="preserve">que </w:t>
            </w:r>
            <w:r>
              <w:tab/>
              <w:t xml:space="preserve">considera importante relevar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6D9BE4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1: </w:t>
            </w:r>
          </w:p>
          <w:p w14:paraId="5D02523E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19FB40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Actividades </w:t>
            </w:r>
          </w:p>
        </w:tc>
      </w:tr>
      <w:tr w:rsidR="00AE55A0" w14:paraId="5948F9E5" w14:textId="7777777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3DD8217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D46E4B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2: </w:t>
            </w:r>
          </w:p>
          <w:p w14:paraId="17980718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54E103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Actividades </w:t>
            </w:r>
          </w:p>
        </w:tc>
      </w:tr>
      <w:tr w:rsidR="00AE55A0" w14:paraId="518D005D" w14:textId="77777777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FA79CCF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378A24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3: </w:t>
            </w:r>
          </w:p>
          <w:p w14:paraId="39BB51DB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402309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Actividades </w:t>
            </w:r>
          </w:p>
        </w:tc>
      </w:tr>
      <w:tr w:rsidR="00AE55A0" w14:paraId="1268E024" w14:textId="77777777">
        <w:trPr>
          <w:trHeight w:val="5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953BF70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E3E263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4: </w:t>
            </w:r>
          </w:p>
          <w:p w14:paraId="1D70BA5F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8AA9027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Actividades </w:t>
            </w:r>
          </w:p>
        </w:tc>
      </w:tr>
      <w:tr w:rsidR="00AE55A0" w14:paraId="10DA2726" w14:textId="77777777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6B92DA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EDA3DE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5: </w:t>
            </w:r>
          </w:p>
          <w:p w14:paraId="28B439FE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Del __ al __ 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217D8C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Actividades </w:t>
            </w:r>
          </w:p>
        </w:tc>
      </w:tr>
      <w:tr w:rsidR="00AE55A0" w14:paraId="7F23DCE1" w14:textId="77777777">
        <w:trPr>
          <w:trHeight w:val="586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C94A1" w14:textId="77777777" w:rsidR="00AE55A0" w:rsidRDefault="000A161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LOGROS DEL DOCENTE EN ESTA ACTIVIDAD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EA455" w14:textId="77777777" w:rsidR="00AE55A0" w:rsidRDefault="000A161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DIFICULTADES DEL DOCENTE EN ESTA ACTIVIDAD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2FB11" w14:textId="77777777" w:rsidR="00AE55A0" w:rsidRDefault="000A161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SUGERENCIAS PARA MEJORAR SU TRABAJO EN </w:t>
            </w:r>
          </w:p>
          <w:p w14:paraId="3E1678C4" w14:textId="77777777" w:rsidR="00AE55A0" w:rsidRDefault="000A161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ESTA ACTIVIDAD </w:t>
            </w:r>
          </w:p>
        </w:tc>
      </w:tr>
      <w:tr w:rsidR="00AE55A0" w14:paraId="7B5FD4A7" w14:textId="77777777">
        <w:trPr>
          <w:trHeight w:val="3352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D903D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lastRenderedPageBreak/>
              <w:t xml:space="preserve"> </w:t>
            </w:r>
          </w:p>
          <w:p w14:paraId="57F3283C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14:paraId="265B68DB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14:paraId="1BD251FB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14:paraId="6E9FDB67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14:paraId="05B0FABA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14:paraId="718F723B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14:paraId="271E3846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14:paraId="4D618C34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14:paraId="324C7844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14:paraId="3AAE8638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14:paraId="545FF10D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FAF7056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87593AC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1AEEDDA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EE778CB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111F138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FB348" w14:textId="77777777" w:rsidR="00AE55A0" w:rsidRDefault="000A161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DA501" w14:textId="77777777" w:rsidR="00AE55A0" w:rsidRDefault="000A1610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</w:tr>
    </w:tbl>
    <w:p w14:paraId="266DFAD6" w14:textId="77777777" w:rsidR="00AE55A0" w:rsidRDefault="000A1610">
      <w:pPr>
        <w:spacing w:after="14" w:line="259" w:lineRule="auto"/>
        <w:ind w:left="0" w:right="6518" w:firstLine="0"/>
        <w:jc w:val="right"/>
      </w:pPr>
      <w:r>
        <w:t xml:space="preserve"> </w:t>
      </w:r>
    </w:p>
    <w:p w14:paraId="643CBA6F" w14:textId="77777777" w:rsidR="00AE55A0" w:rsidRDefault="000A1610">
      <w:pPr>
        <w:spacing w:after="14" w:line="259" w:lineRule="auto"/>
        <w:ind w:left="0" w:right="6518" w:firstLine="0"/>
        <w:jc w:val="right"/>
      </w:pPr>
      <w:r>
        <w:t xml:space="preserve"> </w:t>
      </w:r>
    </w:p>
    <w:p w14:paraId="08C9143C" w14:textId="77777777" w:rsidR="00AE55A0" w:rsidRDefault="000A1610">
      <w:pPr>
        <w:spacing w:after="15" w:line="259" w:lineRule="auto"/>
        <w:ind w:left="0" w:right="6518" w:firstLine="0"/>
        <w:jc w:val="right"/>
      </w:pPr>
      <w:r>
        <w:t xml:space="preserve"> </w:t>
      </w:r>
    </w:p>
    <w:p w14:paraId="251A0875" w14:textId="77777777" w:rsidR="00AE55A0" w:rsidRDefault="000A1610">
      <w:pPr>
        <w:spacing w:after="14" w:line="259" w:lineRule="auto"/>
        <w:ind w:left="0" w:right="6518" w:firstLine="0"/>
        <w:jc w:val="right"/>
      </w:pPr>
      <w:r>
        <w:t xml:space="preserve"> </w:t>
      </w:r>
    </w:p>
    <w:p w14:paraId="72C32EFE" w14:textId="77777777" w:rsidR="00AE55A0" w:rsidRDefault="000A1610">
      <w:pPr>
        <w:spacing w:after="15" w:line="259" w:lineRule="auto"/>
        <w:ind w:left="0" w:right="6518" w:firstLine="0"/>
        <w:jc w:val="right"/>
      </w:pPr>
      <w:r>
        <w:t xml:space="preserve"> </w:t>
      </w:r>
    </w:p>
    <w:p w14:paraId="44EEB2D8" w14:textId="77777777" w:rsidR="00AE55A0" w:rsidRDefault="000A1610">
      <w:pPr>
        <w:spacing w:after="14" w:line="259" w:lineRule="auto"/>
        <w:ind w:left="0" w:right="6518" w:firstLine="0"/>
        <w:jc w:val="right"/>
      </w:pPr>
      <w:r>
        <w:t xml:space="preserve"> </w:t>
      </w:r>
    </w:p>
    <w:p w14:paraId="144FE9F4" w14:textId="77777777" w:rsidR="00AE55A0" w:rsidRDefault="000A1610">
      <w:pPr>
        <w:spacing w:after="14" w:line="259" w:lineRule="auto"/>
        <w:ind w:left="0" w:right="6518" w:firstLine="0"/>
        <w:jc w:val="right"/>
      </w:pPr>
      <w:r>
        <w:t xml:space="preserve"> </w:t>
      </w:r>
    </w:p>
    <w:p w14:paraId="58CEF52E" w14:textId="77777777" w:rsidR="00AE55A0" w:rsidRDefault="000A1610">
      <w:pPr>
        <w:spacing w:after="231" w:line="259" w:lineRule="auto"/>
        <w:ind w:left="0" w:right="6518" w:firstLine="0"/>
        <w:jc w:val="right"/>
      </w:pPr>
      <w:r>
        <w:t xml:space="preserve"> </w:t>
      </w:r>
    </w:p>
    <w:p w14:paraId="16A0C0C0" w14:textId="022FD39A" w:rsidR="00AE55A0" w:rsidRDefault="000A1610">
      <w:pPr>
        <w:spacing w:after="0" w:line="259" w:lineRule="auto"/>
        <w:ind w:left="566" w:firstLine="0"/>
      </w:pPr>
      <w:r>
        <w:t xml:space="preserve"> </w:t>
      </w:r>
    </w:p>
    <w:p w14:paraId="7FD5759C" w14:textId="3B0DEA7E" w:rsidR="000A1610" w:rsidRDefault="000A1610">
      <w:pPr>
        <w:spacing w:after="0" w:line="259" w:lineRule="auto"/>
        <w:ind w:left="566" w:firstLine="0"/>
      </w:pPr>
    </w:p>
    <w:p w14:paraId="1FE9C841" w14:textId="66B42F57" w:rsidR="000A1610" w:rsidRDefault="000A1610">
      <w:pPr>
        <w:spacing w:after="0" w:line="259" w:lineRule="auto"/>
        <w:ind w:left="566" w:firstLine="0"/>
      </w:pPr>
    </w:p>
    <w:p w14:paraId="2989129F" w14:textId="0A9C1477" w:rsidR="000A1610" w:rsidRDefault="000A1610">
      <w:pPr>
        <w:spacing w:after="0" w:line="259" w:lineRule="auto"/>
        <w:ind w:left="566" w:firstLine="0"/>
      </w:pPr>
    </w:p>
    <w:p w14:paraId="20C9BD46" w14:textId="766EE810" w:rsidR="000A1610" w:rsidRDefault="000A1610">
      <w:pPr>
        <w:spacing w:after="0" w:line="259" w:lineRule="auto"/>
        <w:ind w:left="566" w:firstLine="0"/>
      </w:pPr>
    </w:p>
    <w:p w14:paraId="17C9B283" w14:textId="2FD21971" w:rsidR="000A1610" w:rsidRDefault="000A1610">
      <w:pPr>
        <w:spacing w:after="0" w:line="259" w:lineRule="auto"/>
        <w:ind w:left="566" w:firstLine="0"/>
      </w:pPr>
    </w:p>
    <w:p w14:paraId="2A26D354" w14:textId="2E85F7BC" w:rsidR="000A1610" w:rsidRDefault="000A1610">
      <w:pPr>
        <w:spacing w:after="0" w:line="259" w:lineRule="auto"/>
        <w:ind w:left="566" w:firstLine="0"/>
      </w:pPr>
    </w:p>
    <w:p w14:paraId="647DC64E" w14:textId="482D8477" w:rsidR="000A1610" w:rsidRDefault="000A1610">
      <w:pPr>
        <w:spacing w:after="0" w:line="259" w:lineRule="auto"/>
        <w:ind w:left="566" w:firstLine="0"/>
      </w:pPr>
    </w:p>
    <w:p w14:paraId="153F92D0" w14:textId="42EFF746" w:rsidR="000A1610" w:rsidRDefault="000A1610">
      <w:pPr>
        <w:spacing w:after="0" w:line="259" w:lineRule="auto"/>
        <w:ind w:left="566" w:firstLine="0"/>
      </w:pPr>
    </w:p>
    <w:p w14:paraId="0AEE1DBC" w14:textId="6BF77EF3" w:rsidR="000A1610" w:rsidRDefault="000A1610">
      <w:pPr>
        <w:spacing w:after="0" w:line="259" w:lineRule="auto"/>
        <w:ind w:left="566" w:firstLine="0"/>
      </w:pPr>
    </w:p>
    <w:p w14:paraId="10CE1F53" w14:textId="4E946E1F" w:rsidR="000A1610" w:rsidRDefault="000A1610">
      <w:pPr>
        <w:spacing w:after="0" w:line="259" w:lineRule="auto"/>
        <w:ind w:left="566" w:firstLine="0"/>
      </w:pPr>
    </w:p>
    <w:p w14:paraId="2F51733B" w14:textId="62BE5B59" w:rsidR="000A1610" w:rsidRDefault="000A1610">
      <w:pPr>
        <w:spacing w:after="0" w:line="259" w:lineRule="auto"/>
        <w:ind w:left="566" w:firstLine="0"/>
      </w:pPr>
    </w:p>
    <w:p w14:paraId="3BC35906" w14:textId="503B000A" w:rsidR="000A1610" w:rsidRDefault="000A1610">
      <w:pPr>
        <w:spacing w:after="0" w:line="259" w:lineRule="auto"/>
        <w:ind w:left="566" w:firstLine="0"/>
      </w:pPr>
    </w:p>
    <w:p w14:paraId="027D56B4" w14:textId="1D73ED6B" w:rsidR="000A1610" w:rsidRDefault="000A1610">
      <w:pPr>
        <w:spacing w:after="0" w:line="259" w:lineRule="auto"/>
        <w:ind w:left="566" w:firstLine="0"/>
      </w:pPr>
    </w:p>
    <w:p w14:paraId="0367D3EE" w14:textId="413A0277" w:rsidR="000A1610" w:rsidRDefault="000A1610">
      <w:pPr>
        <w:spacing w:after="0" w:line="259" w:lineRule="auto"/>
        <w:ind w:left="566" w:firstLine="0"/>
      </w:pPr>
    </w:p>
    <w:p w14:paraId="697D6120" w14:textId="0A03F6EC" w:rsidR="000A1610" w:rsidRDefault="000A1610">
      <w:pPr>
        <w:spacing w:after="0" w:line="259" w:lineRule="auto"/>
        <w:ind w:left="566" w:firstLine="0"/>
      </w:pPr>
    </w:p>
    <w:p w14:paraId="55247D98" w14:textId="73F32375" w:rsidR="000A1610" w:rsidRDefault="000A1610">
      <w:pPr>
        <w:spacing w:after="0" w:line="259" w:lineRule="auto"/>
        <w:ind w:left="566" w:firstLine="0"/>
      </w:pPr>
    </w:p>
    <w:p w14:paraId="51A42747" w14:textId="2183BEAA" w:rsidR="000A1610" w:rsidRDefault="000A1610">
      <w:pPr>
        <w:spacing w:after="0" w:line="259" w:lineRule="auto"/>
        <w:ind w:left="566" w:firstLine="0"/>
      </w:pPr>
    </w:p>
    <w:p w14:paraId="56363A80" w14:textId="796F29EC" w:rsidR="000A1610" w:rsidRDefault="000A1610">
      <w:pPr>
        <w:spacing w:after="0" w:line="259" w:lineRule="auto"/>
        <w:ind w:left="566" w:firstLine="0"/>
      </w:pPr>
    </w:p>
    <w:p w14:paraId="38A83261" w14:textId="27A17F98" w:rsidR="000A1610" w:rsidRDefault="000A1610">
      <w:pPr>
        <w:spacing w:after="0" w:line="259" w:lineRule="auto"/>
        <w:ind w:left="566" w:firstLine="0"/>
      </w:pPr>
    </w:p>
    <w:p w14:paraId="79A8A137" w14:textId="553DA142" w:rsidR="000A1610" w:rsidRDefault="000A1610">
      <w:pPr>
        <w:spacing w:after="0" w:line="259" w:lineRule="auto"/>
        <w:ind w:left="566" w:firstLine="0"/>
      </w:pPr>
    </w:p>
    <w:p w14:paraId="38603892" w14:textId="5E66F97A" w:rsidR="000A1610" w:rsidRDefault="000A1610">
      <w:pPr>
        <w:spacing w:after="0" w:line="259" w:lineRule="auto"/>
        <w:ind w:left="566" w:firstLine="0"/>
      </w:pPr>
    </w:p>
    <w:p w14:paraId="2F7D9F41" w14:textId="77777777" w:rsidR="000A1610" w:rsidRDefault="000A1610">
      <w:pPr>
        <w:spacing w:after="0" w:line="259" w:lineRule="auto"/>
        <w:ind w:left="566" w:firstLine="0"/>
      </w:pPr>
    </w:p>
    <w:p w14:paraId="300F53D4" w14:textId="77777777" w:rsidR="00AE55A0" w:rsidRDefault="000A1610">
      <w:pPr>
        <w:spacing w:after="82" w:line="259" w:lineRule="auto"/>
        <w:ind w:left="566" w:firstLine="0"/>
      </w:pPr>
      <w:r>
        <w:t xml:space="preserve"> </w:t>
      </w:r>
    </w:p>
    <w:p w14:paraId="570FA9D5" w14:textId="77777777" w:rsidR="00AE55A0" w:rsidRDefault="000A1610">
      <w:pPr>
        <w:pStyle w:val="Ttulo1"/>
        <w:ind w:left="576"/>
      </w:pPr>
      <w:r>
        <w:lastRenderedPageBreak/>
        <w:t>Formato 2</w:t>
      </w:r>
      <w:r>
        <w:rPr>
          <w:u w:val="none"/>
        </w:rPr>
        <w:t xml:space="preserve"> </w:t>
      </w:r>
    </w:p>
    <w:p w14:paraId="0EF3249A" w14:textId="77777777" w:rsidR="00AE55A0" w:rsidRDefault="000A1610">
      <w:pPr>
        <w:spacing w:after="24" w:line="259" w:lineRule="auto"/>
        <w:ind w:left="553" w:firstLine="0"/>
        <w:jc w:val="center"/>
      </w:pPr>
      <w:r>
        <w:rPr>
          <w:b/>
          <w:sz w:val="24"/>
        </w:rPr>
        <w:t xml:space="preserve"> </w:t>
      </w:r>
    </w:p>
    <w:p w14:paraId="20CFE1B8" w14:textId="77777777" w:rsidR="00AE55A0" w:rsidRDefault="000A1610">
      <w:pPr>
        <w:spacing w:after="19" w:line="259" w:lineRule="auto"/>
        <w:ind w:left="662" w:firstLine="0"/>
      </w:pPr>
      <w:r>
        <w:rPr>
          <w:b/>
          <w:sz w:val="24"/>
        </w:rPr>
        <w:t xml:space="preserve">INFORME SOBRE EL BALANCE DEL PERIODO DE TRABAJO REMOTO EFECTUADO DURANTE LOS MESES DE </w:t>
      </w:r>
    </w:p>
    <w:p w14:paraId="6213050B" w14:textId="77777777" w:rsidR="00AE55A0" w:rsidRDefault="000A1610">
      <w:pPr>
        <w:spacing w:after="21" w:line="259" w:lineRule="auto"/>
        <w:ind w:left="492"/>
        <w:jc w:val="center"/>
      </w:pPr>
      <w:r>
        <w:rPr>
          <w:b/>
          <w:sz w:val="24"/>
        </w:rPr>
        <w:t xml:space="preserve">MARZO Y ABRIL DE 2020 </w:t>
      </w:r>
    </w:p>
    <w:p w14:paraId="0EB54F7D" w14:textId="77777777" w:rsidR="00AE55A0" w:rsidRDefault="000A1610">
      <w:pPr>
        <w:spacing w:after="0" w:line="259" w:lineRule="auto"/>
        <w:ind w:left="566" w:firstLine="0"/>
      </w:pPr>
      <w:r>
        <w:rPr>
          <w:sz w:val="24"/>
        </w:rPr>
        <w:t xml:space="preserve"> </w:t>
      </w:r>
    </w:p>
    <w:p w14:paraId="5CB735BE" w14:textId="77777777" w:rsidR="00AE55A0" w:rsidRDefault="000A1610">
      <w:pPr>
        <w:spacing w:after="17" w:line="259" w:lineRule="auto"/>
        <w:ind w:left="561"/>
      </w:pPr>
      <w:r>
        <w:rPr>
          <w:b/>
        </w:rPr>
        <w:t xml:space="preserve">Consideraciones: </w:t>
      </w:r>
    </w:p>
    <w:p w14:paraId="7B9590DD" w14:textId="77777777" w:rsidR="00AE55A0" w:rsidRDefault="000A1610">
      <w:pPr>
        <w:spacing w:after="15" w:line="259" w:lineRule="auto"/>
        <w:ind w:left="566" w:firstLine="0"/>
      </w:pPr>
      <w:r>
        <w:t xml:space="preserve"> </w:t>
      </w:r>
    </w:p>
    <w:p w14:paraId="33E35C22" w14:textId="77777777" w:rsidR="00AE55A0" w:rsidRDefault="000A1610">
      <w:pPr>
        <w:numPr>
          <w:ilvl w:val="0"/>
          <w:numId w:val="3"/>
        </w:numPr>
        <w:ind w:hanging="360"/>
      </w:pPr>
      <w:r>
        <w:t xml:space="preserve">Este informe es aplicable a docentes y auxiliares de educación, por lo cual deben hacer referencia a las actividades que correspondan de acuerdo al cargo que están ejerciendo. </w:t>
      </w:r>
    </w:p>
    <w:p w14:paraId="345242EB" w14:textId="77777777" w:rsidR="00AE55A0" w:rsidRDefault="000A1610">
      <w:pPr>
        <w:numPr>
          <w:ilvl w:val="0"/>
          <w:numId w:val="3"/>
        </w:numPr>
        <w:spacing w:after="0" w:line="278" w:lineRule="auto"/>
        <w:ind w:hanging="360"/>
      </w:pPr>
      <w:r>
        <w:t>El objetivo de este informe es realizar un balance del periodo de trabajo remot</w:t>
      </w:r>
      <w:r>
        <w:t>o efectuado</w:t>
      </w:r>
      <w:r>
        <w:rPr>
          <w:b/>
        </w:rPr>
        <w:t>,</w:t>
      </w:r>
      <w:r>
        <w:t xml:space="preserve"> que contenga una evaluación de las actividades que representaron dificultades y/o logros </w:t>
      </w:r>
      <w:r>
        <w:rPr>
          <w:b/>
          <w:u w:val="single" w:color="000000"/>
        </w:rPr>
        <w:t>durante el periodo marzo-abril de 2020.</w:t>
      </w:r>
      <w:r>
        <w:t xml:space="preserve"> Este informe es utilizado como insumo por el director para llenar los formatos establecidos en los Anexos 3 y 4 de</w:t>
      </w:r>
      <w:r>
        <w:t xml:space="preserve"> la Resolución de Secretaria General </w:t>
      </w:r>
      <w:proofErr w:type="spellStart"/>
      <w:r>
        <w:t>Nº</w:t>
      </w:r>
      <w:proofErr w:type="spellEnd"/>
      <w:r>
        <w:t xml:space="preserve"> 326-2017-MINEDU, los cuales serán remitidos a la UGEL dentro de los tres (3) primeros días hábiles del mes de junio del 2020. </w:t>
      </w:r>
    </w:p>
    <w:p w14:paraId="52DDFE8C" w14:textId="77777777" w:rsidR="00AE55A0" w:rsidRDefault="000A1610">
      <w:pPr>
        <w:numPr>
          <w:ilvl w:val="0"/>
          <w:numId w:val="3"/>
        </w:numPr>
        <w:ind w:hanging="360"/>
      </w:pPr>
      <w:r>
        <w:t xml:space="preserve">Con respecto a la sección II, </w:t>
      </w:r>
      <w:r>
        <w:rPr>
          <w:i/>
        </w:rPr>
        <w:t>no es necesario</w:t>
      </w:r>
      <w:r>
        <w:t xml:space="preserve"> </w:t>
      </w:r>
      <w:r>
        <w:rPr>
          <w:i/>
        </w:rPr>
        <w:t>marcar todas</w:t>
      </w:r>
      <w:r>
        <w:t xml:space="preserve"> las actividades para que los d</w:t>
      </w:r>
      <w:r>
        <w:t xml:space="preserve">ías de este periodo se consideren como laborados. </w:t>
      </w:r>
    </w:p>
    <w:p w14:paraId="297B1E26" w14:textId="77777777" w:rsidR="00AE55A0" w:rsidRDefault="000A1610">
      <w:pPr>
        <w:numPr>
          <w:ilvl w:val="0"/>
          <w:numId w:val="3"/>
        </w:numPr>
        <w:ind w:hanging="360"/>
      </w:pPr>
      <w:r>
        <w:t>Los Auxiliares de Educación, en el contexto de la emergencia nacional, reportan acerca de las funciones realizadas en el marco de lo establecido en la Resolución Viceministerial N° 052-2016-MINEDU y el Ofi</w:t>
      </w:r>
      <w:r>
        <w:t xml:space="preserve">cio Múltiple N° 00027-2020-MINEDU/VMGP-DIGEDD-DITEN.  </w:t>
      </w:r>
    </w:p>
    <w:p w14:paraId="734050BF" w14:textId="77777777" w:rsidR="00AE55A0" w:rsidRDefault="000A1610">
      <w:pPr>
        <w:numPr>
          <w:ilvl w:val="0"/>
          <w:numId w:val="3"/>
        </w:numPr>
        <w:spacing w:after="17" w:line="259" w:lineRule="auto"/>
        <w:ind w:hanging="360"/>
      </w:pPr>
      <w:r>
        <w:rPr>
          <w:b/>
        </w:rPr>
        <w:t xml:space="preserve">El presente informe resulta aplicable en caso los profesores y auxiliares no hayan presentado ningún informe en los meses de marzo y abril 2020.  </w:t>
      </w:r>
    </w:p>
    <w:p w14:paraId="0566B164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4FB0027F" w14:textId="77777777" w:rsidR="00AE55A0" w:rsidRDefault="000A1610">
      <w:pPr>
        <w:spacing w:after="17" w:line="259" w:lineRule="auto"/>
        <w:ind w:left="561"/>
      </w:pPr>
      <w:r>
        <w:rPr>
          <w:b/>
        </w:rPr>
        <w:t>Revisar las consideraciones que se encuentran al fin</w:t>
      </w:r>
      <w:r>
        <w:rPr>
          <w:b/>
        </w:rPr>
        <w:t>al de este anexo, con las indicaciones para el correcto llenado del formato.</w:t>
      </w:r>
      <w:r>
        <w:t xml:space="preserve"> </w:t>
      </w:r>
    </w:p>
    <w:p w14:paraId="2E5CB2AE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353F904F" w14:textId="77777777" w:rsidR="00AE55A0" w:rsidRDefault="000A1610">
      <w:pPr>
        <w:numPr>
          <w:ilvl w:val="0"/>
          <w:numId w:val="4"/>
        </w:numPr>
        <w:spacing w:after="121" w:line="259" w:lineRule="auto"/>
        <w:ind w:left="1643" w:hanging="721"/>
      </w:pPr>
      <w:r>
        <w:rPr>
          <w:b/>
        </w:rPr>
        <w:t xml:space="preserve">DATOS  </w:t>
      </w:r>
    </w:p>
    <w:p w14:paraId="628FEB08" w14:textId="77777777" w:rsidR="00AE55A0" w:rsidRDefault="000A1610">
      <w:pPr>
        <w:tabs>
          <w:tab w:val="center" w:pos="1795"/>
          <w:tab w:val="center" w:pos="4584"/>
          <w:tab w:val="center" w:pos="7362"/>
          <w:tab w:val="right" w:pos="13611"/>
        </w:tabs>
        <w:spacing w:after="2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PERIODO (mes/año</w:t>
      </w:r>
      <w:proofErr w:type="gramStart"/>
      <w:r>
        <w:t>):_</w:t>
      </w:r>
      <w:proofErr w:type="gramEnd"/>
      <w:r>
        <w:t xml:space="preserve">____/_____ </w:t>
      </w:r>
      <w:r>
        <w:tab/>
        <w:t xml:space="preserve">DRE/UGEL:__________________ </w:t>
      </w:r>
      <w:r>
        <w:tab/>
        <w:t xml:space="preserve">I.E.:_______________________ </w:t>
      </w:r>
      <w:r>
        <w:tab/>
      </w:r>
      <w:r>
        <w:t xml:space="preserve">Nivel/Modalidad Educativa:_________________________________ </w:t>
      </w:r>
    </w:p>
    <w:p w14:paraId="463884EC" w14:textId="77777777" w:rsidR="00AE55A0" w:rsidRDefault="000A1610">
      <w:pPr>
        <w:tabs>
          <w:tab w:val="center" w:pos="1812"/>
          <w:tab w:val="center" w:pos="4635"/>
          <w:tab w:val="center" w:pos="7327"/>
          <w:tab w:val="center" w:pos="9892"/>
          <w:tab w:val="right" w:pos="13611"/>
        </w:tabs>
        <w:spacing w:after="2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Nombre/s:____________________ </w:t>
      </w:r>
      <w:r>
        <w:tab/>
        <w:t xml:space="preserve">Apellidos:_____________________ </w:t>
      </w:r>
      <w:r>
        <w:tab/>
        <w:t xml:space="preserve">Cargo:____________________ </w:t>
      </w:r>
      <w:r>
        <w:tab/>
        <w:t xml:space="preserve">Área/Grado/Sección:_________ </w:t>
      </w:r>
      <w:r>
        <w:tab/>
        <w:t xml:space="preserve">Turno: ____________________ </w:t>
      </w:r>
    </w:p>
    <w:p w14:paraId="0150249C" w14:textId="77777777" w:rsidR="00AE55A0" w:rsidRDefault="000A1610">
      <w:pPr>
        <w:tabs>
          <w:tab w:val="center" w:pos="1751"/>
          <w:tab w:val="center" w:pos="4630"/>
          <w:tab w:val="center" w:pos="7338"/>
          <w:tab w:val="center" w:pos="9892"/>
          <w:tab w:val="center" w:pos="11302"/>
        </w:tabs>
        <w:spacing w:after="2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N° de estudiantes: Primaria_____ </w:t>
      </w:r>
      <w:r>
        <w:tab/>
        <w:t>Secundar</w:t>
      </w:r>
      <w:r>
        <w:t xml:space="preserve">ia, sección 1___________ </w:t>
      </w:r>
      <w:r>
        <w:tab/>
        <w:t xml:space="preserve">Secundaria, sección 2________ </w:t>
      </w:r>
      <w:r>
        <w:tab/>
        <w:t xml:space="preserve">Secundaria, sección 3________ </w:t>
      </w:r>
      <w:r>
        <w:tab/>
        <w:t xml:space="preserve"> </w:t>
      </w:r>
    </w:p>
    <w:p w14:paraId="7A992419" w14:textId="77777777" w:rsidR="00AE55A0" w:rsidRDefault="000A1610">
      <w:pPr>
        <w:spacing w:after="231" w:line="259" w:lineRule="auto"/>
        <w:ind w:left="557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00AD276" w14:textId="77777777" w:rsidR="00AE55A0" w:rsidRDefault="000A1610">
      <w:pPr>
        <w:numPr>
          <w:ilvl w:val="0"/>
          <w:numId w:val="4"/>
        </w:numPr>
        <w:spacing w:after="17" w:line="259" w:lineRule="auto"/>
        <w:ind w:left="1643" w:hanging="721"/>
      </w:pPr>
      <w:r>
        <w:rPr>
          <w:b/>
        </w:rPr>
        <w:t>RESUMEN DE ACCIONES REALIZADAS DURANTE LOS MESES DE MARZO Y ABRIL</w:t>
      </w:r>
      <w:r>
        <w:t xml:space="preserve">: Marcar con una “X” aquellas acciones realizadas </w:t>
      </w:r>
    </w:p>
    <w:p w14:paraId="1A38D628" w14:textId="77777777" w:rsidR="00AE55A0" w:rsidRDefault="000A1610">
      <w:pPr>
        <w:spacing w:after="0" w:line="259" w:lineRule="auto"/>
        <w:ind w:left="557" w:firstLine="0"/>
      </w:pPr>
      <w:r>
        <w:t xml:space="preserve"> </w:t>
      </w:r>
    </w:p>
    <w:tbl>
      <w:tblPr>
        <w:tblStyle w:val="TableGrid"/>
        <w:tblW w:w="13043" w:type="dxa"/>
        <w:tblInd w:w="568" w:type="dxa"/>
        <w:tblCellMar>
          <w:top w:w="10" w:type="dxa"/>
          <w:left w:w="104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2553"/>
        <w:gridCol w:w="413"/>
        <w:gridCol w:w="8518"/>
        <w:gridCol w:w="1559"/>
      </w:tblGrid>
      <w:tr w:rsidR="00AE55A0" w14:paraId="0D1FB816" w14:textId="77777777">
        <w:trPr>
          <w:trHeight w:val="1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17C757B" w14:textId="77777777" w:rsidR="00AE55A0" w:rsidRDefault="000A161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Acción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EB3A4F5" w14:textId="77777777" w:rsidR="00AE55A0" w:rsidRDefault="000A1610">
            <w:pPr>
              <w:spacing w:after="0" w:line="259" w:lineRule="auto"/>
              <w:ind w:left="20" w:firstLine="0"/>
            </w:pPr>
            <w:r>
              <w:rPr>
                <w:b/>
              </w:rPr>
              <w:t xml:space="preserve">N°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CCC2A76" w14:textId="77777777" w:rsidR="00AE55A0" w:rsidRDefault="000A1610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Actividad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F85DA97" w14:textId="77777777" w:rsidR="00AE55A0" w:rsidRDefault="000A1610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Marcar </w:t>
            </w:r>
          </w:p>
        </w:tc>
      </w:tr>
      <w:tr w:rsidR="00AE55A0" w14:paraId="563547A6" w14:textId="77777777">
        <w:trPr>
          <w:trHeight w:val="199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E6AE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Planificación y gestión de las condiciones para la implementación de la estrategia “Aprendo en casa”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6E03" w14:textId="77777777" w:rsidR="00AE55A0" w:rsidRDefault="000A1610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49E5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Participación en los cursos virtuales dirigidos a docentes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CA1C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262131C3" w14:textId="77777777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A7CFA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5C37" w14:textId="77777777" w:rsidR="00AE55A0" w:rsidRDefault="000A1610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51D7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Acceso a información y orientaciones sobre la estrategia Aprendo en casa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9739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487682D4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EC753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B1EA" w14:textId="77777777" w:rsidR="00AE55A0" w:rsidRDefault="000A1610">
            <w:pPr>
              <w:spacing w:after="0" w:line="259" w:lineRule="auto"/>
              <w:ind w:left="0" w:right="43" w:firstLine="0"/>
              <w:jc w:val="center"/>
            </w:pPr>
            <w:r>
              <w:t xml:space="preserve">3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3407" w14:textId="77777777" w:rsidR="00AE55A0" w:rsidRDefault="000A1610">
            <w:pPr>
              <w:spacing w:after="0" w:line="259" w:lineRule="auto"/>
              <w:ind w:left="6" w:firstLine="0"/>
              <w:jc w:val="both"/>
            </w:pPr>
            <w:r>
              <w:t xml:space="preserve">Identificación de medios de comunicación remota con los estudiantes y sus familias y de acceso a la estrategia Aprendo en casa (web, televisión o radio)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B81A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31D32613" w14:textId="77777777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5E080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4E09" w14:textId="77777777" w:rsidR="00AE55A0" w:rsidRDefault="000A1610">
            <w:pPr>
              <w:spacing w:after="0" w:line="259" w:lineRule="auto"/>
              <w:ind w:left="0" w:right="43" w:firstLine="0"/>
              <w:jc w:val="center"/>
            </w:pPr>
            <w:r>
              <w:t xml:space="preserve">4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B0AB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Adecuación de las actividades para estudiantes con NEE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84A2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1EF2BB2A" w14:textId="7777777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87DF9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6F7C" w14:textId="77777777" w:rsidR="00AE55A0" w:rsidRDefault="000A1610">
            <w:pPr>
              <w:spacing w:after="0" w:line="259" w:lineRule="auto"/>
              <w:ind w:left="0" w:right="43" w:firstLine="0"/>
              <w:jc w:val="center"/>
            </w:pPr>
            <w:r>
              <w:t xml:space="preserve">5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9A1A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Adecuación o adaptación de actividades y/o generación de materiales complementarios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97CF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7F7B73DB" w14:textId="77777777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3015D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3516" w14:textId="77777777" w:rsidR="00AE55A0" w:rsidRDefault="000A1610">
            <w:pPr>
              <w:spacing w:after="0" w:line="259" w:lineRule="auto"/>
              <w:ind w:left="0" w:right="43" w:firstLine="0"/>
              <w:jc w:val="center"/>
            </w:pPr>
            <w:r>
              <w:t xml:space="preserve">6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60D7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Difusión de la programación y horarios de “Aprendo en casa” según los medios de comunicación.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D566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5CBB4E08" w14:textId="77777777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958A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A812" w14:textId="77777777" w:rsidR="00AE55A0" w:rsidRDefault="000A1610">
            <w:pPr>
              <w:spacing w:after="0" w:line="259" w:lineRule="auto"/>
              <w:ind w:left="0" w:right="43" w:firstLine="0"/>
              <w:jc w:val="center"/>
            </w:pPr>
            <w:r>
              <w:t xml:space="preserve">7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ABAF" w14:textId="77777777" w:rsidR="00AE55A0" w:rsidRDefault="000A1610">
            <w:pPr>
              <w:spacing w:after="0" w:line="259" w:lineRule="auto"/>
              <w:ind w:left="6" w:firstLine="0"/>
              <w:jc w:val="both"/>
            </w:pPr>
            <w:r>
              <w:t xml:space="preserve">Sensibilización a las familias sobre la importancia y la necesidad de la educación a distancia en este contexto de la emergencia sanitaria.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16B1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156CA1BC" w14:textId="77777777">
        <w:trPr>
          <w:trHeight w:val="192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6F90" w14:textId="77777777" w:rsidR="00AE55A0" w:rsidRDefault="000A161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Implementación de la estrategia “Aprendo en casa”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94F1" w14:textId="77777777" w:rsidR="00AE55A0" w:rsidRDefault="000A1610">
            <w:pPr>
              <w:spacing w:after="0" w:line="259" w:lineRule="auto"/>
              <w:ind w:left="0" w:right="43" w:firstLine="0"/>
              <w:jc w:val="center"/>
            </w:pPr>
            <w:r>
              <w:t xml:space="preserve">8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D324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Acompañamiento a la participación de los estudiantes en “Aprendo en casa”.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F401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75AF8961" w14:textId="7777777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554D6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3750" w14:textId="77777777" w:rsidR="00AE55A0" w:rsidRDefault="000A1610">
            <w:pPr>
              <w:spacing w:after="0" w:line="259" w:lineRule="auto"/>
              <w:ind w:left="11" w:firstLine="0"/>
            </w:pPr>
            <w:r>
              <w:t xml:space="preserve">09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B9EC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Recojo y/o generación de evidencias (Portafolio del estudiante)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85F9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7E0B3458" w14:textId="77777777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64C0A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1AF0" w14:textId="77777777" w:rsidR="00AE55A0" w:rsidRDefault="000A1610">
            <w:pPr>
              <w:spacing w:after="0" w:line="259" w:lineRule="auto"/>
              <w:ind w:left="11" w:firstLine="0"/>
            </w:pPr>
            <w:r>
              <w:t xml:space="preserve">10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33F7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Retroalimentación a estudiantes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6F35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460060A4" w14:textId="7777777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09FC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BF51" w14:textId="77777777" w:rsidR="00AE55A0" w:rsidRDefault="000A1610">
            <w:pPr>
              <w:spacing w:after="0" w:line="259" w:lineRule="auto"/>
              <w:ind w:left="11" w:firstLine="0"/>
            </w:pPr>
            <w:r>
              <w:t xml:space="preserve">11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7E29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Cuidado del estado emocional y la convivencia escolar en la comunidad educativa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CEC6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35F2934E" w14:textId="77777777">
        <w:trPr>
          <w:trHeight w:val="1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3DD6" w14:textId="77777777" w:rsidR="00AE55A0" w:rsidRDefault="000A1610">
            <w:pPr>
              <w:tabs>
                <w:tab w:val="center" w:pos="1408"/>
                <w:tab w:val="right" w:pos="238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Trabajo </w:t>
            </w:r>
            <w:r>
              <w:rPr>
                <w:b/>
              </w:rPr>
              <w:tab/>
              <w:t xml:space="preserve">colegiado </w:t>
            </w:r>
            <w:r>
              <w:rPr>
                <w:b/>
              </w:rPr>
              <w:tab/>
              <w:t xml:space="preserve">y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EE71" w14:textId="77777777" w:rsidR="00AE55A0" w:rsidRDefault="000A1610">
            <w:pPr>
              <w:spacing w:after="0" w:line="259" w:lineRule="auto"/>
              <w:ind w:left="11" w:firstLine="0"/>
            </w:pPr>
            <w:r>
              <w:t xml:space="preserve">12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4BA1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Coordinación con el equipo directivo y/o director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2C83" w14:textId="77777777" w:rsidR="00AE55A0" w:rsidRDefault="000A161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AE55A0" w14:paraId="483D8E5A" w14:textId="77777777">
        <w:trPr>
          <w:trHeight w:val="562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D899" w14:textId="77777777" w:rsidR="00AE55A0" w:rsidRDefault="000A1610">
            <w:pPr>
              <w:spacing w:after="0" w:line="247" w:lineRule="auto"/>
              <w:ind w:left="0" w:firstLine="0"/>
              <w:jc w:val="both"/>
            </w:pPr>
            <w:r>
              <w:rPr>
                <w:b/>
              </w:rPr>
              <w:t xml:space="preserve">coordinación con el director o equipo directivo </w:t>
            </w:r>
          </w:p>
          <w:p w14:paraId="32C74771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7612" w14:textId="77777777" w:rsidR="00AE55A0" w:rsidRDefault="000A1610">
            <w:pPr>
              <w:spacing w:after="0" w:line="259" w:lineRule="auto"/>
              <w:ind w:left="10" w:firstLine="0"/>
            </w:pPr>
            <w:r>
              <w:t xml:space="preserve">13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56F9" w14:textId="77777777" w:rsidR="00AE55A0" w:rsidRDefault="000A1610">
            <w:pPr>
              <w:spacing w:after="0" w:line="259" w:lineRule="auto"/>
              <w:ind w:left="5" w:right="54" w:firstLine="0"/>
              <w:jc w:val="both"/>
            </w:pPr>
            <w:r>
              <w:t xml:space="preserve">Participación en las reuniones de reflexión o trabajo colegiado para fortalecer el rol de los docentes y la mejora del diseño de actividades complementarias y retroalimentación, o para analizar la propuesta pedagógica de “Aprendo en casa”.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5E68" w14:textId="77777777" w:rsidR="00AE55A0" w:rsidRDefault="000A1610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AE55A0" w14:paraId="1A95C327" w14:textId="7777777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8AF2FA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4A51" w14:textId="77777777" w:rsidR="00AE55A0" w:rsidRDefault="000A1610">
            <w:pPr>
              <w:spacing w:after="0" w:line="259" w:lineRule="auto"/>
              <w:ind w:left="10" w:firstLine="0"/>
            </w:pPr>
            <w:r>
              <w:t xml:space="preserve">14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FC09" w14:textId="77777777" w:rsidR="00AE55A0" w:rsidRDefault="000A1610">
            <w:pPr>
              <w:spacing w:after="0" w:line="259" w:lineRule="auto"/>
              <w:ind w:left="5" w:firstLine="0"/>
            </w:pPr>
            <w:r>
              <w:t xml:space="preserve">Elaboración de documentos/reportes para la gestión de la 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D3CA" w14:textId="77777777" w:rsidR="00AE55A0" w:rsidRDefault="000A1610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AE55A0" w14:paraId="12F39C9D" w14:textId="77777777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6FAE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4F1D" w14:textId="77777777" w:rsidR="00AE55A0" w:rsidRDefault="000A1610">
            <w:pPr>
              <w:spacing w:after="0" w:line="259" w:lineRule="auto"/>
              <w:ind w:left="10" w:firstLine="0"/>
            </w:pPr>
            <w:r>
              <w:t xml:space="preserve">15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CA66" w14:textId="77777777" w:rsidR="00AE55A0" w:rsidRDefault="000A1610">
            <w:pPr>
              <w:spacing w:after="0" w:line="259" w:lineRule="auto"/>
              <w:ind w:left="5" w:firstLine="0"/>
            </w:pPr>
            <w:r>
              <w:t xml:space="preserve">Desarrollo de acciones de innovación o buenas prácticas de educación a distancia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941B" w14:textId="77777777" w:rsidR="00AE55A0" w:rsidRDefault="000A1610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AE55A0" w14:paraId="18DE31C8" w14:textId="77777777">
        <w:trPr>
          <w:trHeight w:val="19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D7B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553B" w14:textId="77777777" w:rsidR="00AE55A0" w:rsidRDefault="000A1610">
            <w:pPr>
              <w:spacing w:after="0" w:line="259" w:lineRule="auto"/>
              <w:ind w:left="10" w:firstLine="0"/>
            </w:pPr>
            <w:r>
              <w:t xml:space="preserve">16 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B88F" w14:textId="77777777" w:rsidR="00AE55A0" w:rsidRDefault="000A1610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  <w:b/>
              </w:rPr>
              <w:t>Otros</w:t>
            </w: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  <w:r>
              <w:rPr>
                <w:rFonts w:ascii="Cambria" w:eastAsia="Cambria" w:hAnsi="Cambria" w:cs="Cambria"/>
                <w:i/>
              </w:rPr>
              <w:t>(describir estas otras actividades en la sección III si es que representaron logros y/o dificultades)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372B" w14:textId="77777777" w:rsidR="00AE55A0" w:rsidRDefault="000A1610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</w:tbl>
    <w:p w14:paraId="1F28923C" w14:textId="77777777" w:rsidR="00AE55A0" w:rsidRDefault="000A1610">
      <w:pPr>
        <w:spacing w:after="19" w:line="259" w:lineRule="auto"/>
        <w:ind w:left="1647" w:firstLine="0"/>
      </w:pPr>
      <w:r>
        <w:rPr>
          <w:b/>
        </w:rPr>
        <w:t xml:space="preserve"> </w:t>
      </w:r>
    </w:p>
    <w:p w14:paraId="727ED3B2" w14:textId="77777777" w:rsidR="00AE55A0" w:rsidRDefault="000A1610">
      <w:pPr>
        <w:spacing w:after="14" w:line="259" w:lineRule="auto"/>
        <w:ind w:left="1647" w:firstLine="0"/>
      </w:pPr>
      <w:r>
        <w:rPr>
          <w:b/>
        </w:rPr>
        <w:t xml:space="preserve"> </w:t>
      </w:r>
    </w:p>
    <w:p w14:paraId="068C53F2" w14:textId="77777777" w:rsidR="00AE55A0" w:rsidRDefault="000A1610">
      <w:pPr>
        <w:spacing w:after="14" w:line="259" w:lineRule="auto"/>
        <w:ind w:left="1647" w:firstLine="0"/>
      </w:pPr>
      <w:r>
        <w:rPr>
          <w:b/>
        </w:rPr>
        <w:t xml:space="preserve"> </w:t>
      </w:r>
    </w:p>
    <w:p w14:paraId="507D1D31" w14:textId="77777777" w:rsidR="00AE55A0" w:rsidRDefault="000A1610">
      <w:pPr>
        <w:numPr>
          <w:ilvl w:val="0"/>
          <w:numId w:val="4"/>
        </w:numPr>
        <w:spacing w:after="20" w:line="259" w:lineRule="auto"/>
        <w:ind w:left="1643" w:hanging="721"/>
      </w:pPr>
      <w:r>
        <w:rPr>
          <w:b/>
        </w:rPr>
        <w:t xml:space="preserve">DATOS Y COMUNICACIÓN CON LOS ESTUDIANTES Y LAS FAMILIAS O APODERADOS </w:t>
      </w:r>
    </w:p>
    <w:p w14:paraId="6AD5B611" w14:textId="77777777" w:rsidR="00AE55A0" w:rsidRDefault="000A1610">
      <w:pPr>
        <w:spacing w:after="41" w:line="259" w:lineRule="auto"/>
        <w:ind w:left="566" w:firstLine="0"/>
      </w:pPr>
      <w:r>
        <w:rPr>
          <w:b/>
        </w:rPr>
        <w:t xml:space="preserve"> </w:t>
      </w:r>
    </w:p>
    <w:p w14:paraId="23B69F24" w14:textId="77777777" w:rsidR="00AE55A0" w:rsidRDefault="000A1610">
      <w:pPr>
        <w:ind w:left="561"/>
      </w:pPr>
      <w:r>
        <w:t>Marcar con una “X” los medios de comunicación de acceso a la estrategia Aprendo en casa.</w:t>
      </w:r>
      <w:r>
        <w:rPr>
          <w:b/>
        </w:rPr>
        <w:t xml:space="preserve"> </w:t>
      </w:r>
    </w:p>
    <w:tbl>
      <w:tblPr>
        <w:tblStyle w:val="TableGrid"/>
        <w:tblW w:w="13043" w:type="dxa"/>
        <w:tblInd w:w="569" w:type="dxa"/>
        <w:tblCellMar>
          <w:top w:w="34" w:type="dxa"/>
          <w:left w:w="9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415"/>
        <w:gridCol w:w="2126"/>
        <w:gridCol w:w="1550"/>
        <w:gridCol w:w="706"/>
        <w:gridCol w:w="1168"/>
        <w:gridCol w:w="1556"/>
        <w:gridCol w:w="565"/>
        <w:gridCol w:w="710"/>
        <w:gridCol w:w="856"/>
        <w:gridCol w:w="1277"/>
        <w:gridCol w:w="2114"/>
      </w:tblGrid>
      <w:tr w:rsidR="00AE55A0" w14:paraId="701ECC6E" w14:textId="77777777">
        <w:trPr>
          <w:trHeight w:val="421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003F063" w14:textId="77777777" w:rsidR="00AE55A0" w:rsidRDefault="000A1610">
            <w:pPr>
              <w:spacing w:after="0" w:line="259" w:lineRule="auto"/>
              <w:ind w:left="24" w:firstLine="0"/>
            </w:pPr>
            <w:r>
              <w:rPr>
                <w:b/>
                <w:sz w:val="18"/>
              </w:rPr>
              <w:t xml:space="preserve">N° 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229C44F" w14:textId="77777777" w:rsidR="00AE55A0" w:rsidRDefault="000A1610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Apellidos y nombres del (la) estudiante 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75CC2F9" w14:textId="77777777" w:rsidR="00AE55A0" w:rsidRDefault="000A1610">
            <w:pPr>
              <w:spacing w:after="0" w:line="236" w:lineRule="auto"/>
              <w:ind w:left="99" w:firstLine="82"/>
            </w:pPr>
            <w:r>
              <w:rPr>
                <w:b/>
                <w:sz w:val="18"/>
              </w:rPr>
              <w:t xml:space="preserve">Apellidos y nombres del padre o madre de familia o </w:t>
            </w:r>
          </w:p>
          <w:p w14:paraId="7CB08DBD" w14:textId="77777777" w:rsidR="00AE55A0" w:rsidRDefault="000A161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apoderado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C3A9036" w14:textId="77777777" w:rsidR="00AE55A0" w:rsidRDefault="000A161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18"/>
              </w:rPr>
              <w:t xml:space="preserve">Parentesco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DBB2789" w14:textId="77777777" w:rsidR="00AE55A0" w:rsidRDefault="000A161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5FE863EC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N° de teléfono del padre o madre o apoderado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14E3491" w14:textId="77777777" w:rsidR="00AE55A0" w:rsidRDefault="000A1610">
            <w:pPr>
              <w:spacing w:after="0" w:line="259" w:lineRule="auto"/>
              <w:ind w:left="22" w:right="12" w:firstLine="0"/>
              <w:jc w:val="center"/>
            </w:pPr>
            <w:r>
              <w:rPr>
                <w:b/>
                <w:sz w:val="18"/>
              </w:rPr>
              <w:t xml:space="preserve">Medio de comunicación de acceso a Aprendo en casa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04384BA" w14:textId="77777777" w:rsidR="00AE55A0" w:rsidRDefault="000A1610">
            <w:pPr>
              <w:spacing w:after="0" w:line="236" w:lineRule="auto"/>
              <w:ind w:left="15" w:right="14" w:firstLine="0"/>
              <w:jc w:val="center"/>
            </w:pPr>
            <w:r>
              <w:rPr>
                <w:b/>
                <w:sz w:val="18"/>
              </w:rPr>
              <w:t xml:space="preserve">No tiene acceso por ningún medio  </w:t>
            </w:r>
          </w:p>
          <w:p w14:paraId="1947BCB3" w14:textId="77777777" w:rsidR="00AE55A0" w:rsidRDefault="000A161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 (Marcar con X) </w:t>
            </w:r>
          </w:p>
        </w:tc>
      </w:tr>
      <w:tr w:rsidR="00AE55A0" w14:paraId="6F823830" w14:textId="77777777">
        <w:trPr>
          <w:trHeight w:val="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9B02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9017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9F92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5605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B736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7F371B3" w14:textId="77777777" w:rsidR="00AE55A0" w:rsidRDefault="000A1610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8"/>
              </w:rPr>
              <w:t xml:space="preserve">Tv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15DCD21" w14:textId="77777777" w:rsidR="00AE55A0" w:rsidRDefault="000A161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8"/>
              </w:rPr>
              <w:t xml:space="preserve">Radio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6930A16" w14:textId="77777777" w:rsidR="00AE55A0" w:rsidRDefault="000A1610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8"/>
              </w:rPr>
              <w:t xml:space="preserve">Internet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1F6B014" w14:textId="77777777" w:rsidR="00AE55A0" w:rsidRDefault="000A161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18"/>
              </w:rPr>
              <w:t xml:space="preserve">Otro medio </w:t>
            </w:r>
          </w:p>
          <w:p w14:paraId="7FCDDC8A" w14:textId="77777777" w:rsidR="00AE55A0" w:rsidRDefault="000A161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18"/>
              </w:rPr>
              <w:t xml:space="preserve">(especificar)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A2F4" w14:textId="77777777" w:rsidR="00AE55A0" w:rsidRDefault="00AE55A0">
            <w:pPr>
              <w:spacing w:after="160" w:line="259" w:lineRule="auto"/>
              <w:ind w:left="0" w:firstLine="0"/>
            </w:pPr>
          </w:p>
        </w:tc>
      </w:tr>
      <w:tr w:rsidR="00AE55A0" w14:paraId="25C590D9" w14:textId="77777777">
        <w:trPr>
          <w:trHeight w:val="21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8990" w14:textId="77777777" w:rsidR="00AE55A0" w:rsidRDefault="000A161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4A87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890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6F42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DC85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8DDE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64A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2A27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E8C5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95CC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75A68FF7" w14:textId="77777777">
        <w:trPr>
          <w:trHeight w:val="21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913A" w14:textId="77777777" w:rsidR="00AE55A0" w:rsidRDefault="000A161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20FC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1EE4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E546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7D1B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4402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DA58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1EBC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F80D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D7D3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633216F8" w14:textId="77777777">
        <w:trPr>
          <w:trHeight w:val="22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0087" w14:textId="77777777" w:rsidR="00AE55A0" w:rsidRDefault="000A161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F004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B367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4A43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CFFF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3371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4CAB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1510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D197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7256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78B4AD52" w14:textId="77777777">
        <w:trPr>
          <w:trHeight w:val="21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1E1C" w14:textId="77777777" w:rsidR="00AE55A0" w:rsidRDefault="000A161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EDF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0B6A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C983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5E90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8817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A2A9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1219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27B7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8120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1016445C" w14:textId="77777777">
        <w:trPr>
          <w:trHeight w:val="21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1701" w14:textId="77777777" w:rsidR="00AE55A0" w:rsidRDefault="000A161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18"/>
              </w:rPr>
              <w:t xml:space="preserve">5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50B6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3DAC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A429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86F8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BC45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9DA6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C970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A940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D4BE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77F3A8AD" w14:textId="77777777">
        <w:trPr>
          <w:trHeight w:val="222"/>
        </w:trPr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41492DE7" w14:textId="77777777" w:rsidR="00AE55A0" w:rsidRDefault="000A1610">
            <w:pPr>
              <w:spacing w:after="0" w:line="259" w:lineRule="auto"/>
              <w:ind w:left="0" w:right="45" w:firstLine="0"/>
              <w:jc w:val="right"/>
            </w:pPr>
            <w:r>
              <w:rPr>
                <w:b/>
                <w:sz w:val="18"/>
              </w:rPr>
              <w:t xml:space="preserve">Total: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2F72BE67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5FFF33D5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5C7457FB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76601DB5" w14:textId="77777777" w:rsidR="00AE55A0" w:rsidRDefault="000A1610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6060ADAD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26538118" w14:textId="77777777">
        <w:trPr>
          <w:trHeight w:val="411"/>
        </w:trPr>
        <w:tc>
          <w:tcPr>
            <w:tcW w:w="13043" w:type="dxa"/>
            <w:gridSpan w:val="11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AE517" w14:textId="77777777" w:rsidR="00AE55A0" w:rsidRDefault="000A161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ANÁLISIS CUALITATIVO </w:t>
            </w:r>
          </w:p>
        </w:tc>
      </w:tr>
      <w:tr w:rsidR="00AE55A0" w14:paraId="2630515E" w14:textId="77777777">
        <w:trPr>
          <w:trHeight w:val="955"/>
        </w:trPr>
        <w:tc>
          <w:tcPr>
            <w:tcW w:w="4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C321C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Medios que han sido más efectivos para establecer la comunicación con las familias y el acceso de los estudiantes a la estrategia Aprendo en casa </w:t>
            </w:r>
          </w:p>
        </w:tc>
        <w:tc>
          <w:tcPr>
            <w:tcW w:w="4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4572" w14:textId="77777777" w:rsidR="00AE55A0" w:rsidRDefault="000A1610">
            <w:pPr>
              <w:spacing w:after="5" w:line="240" w:lineRule="auto"/>
              <w:ind w:left="0" w:firstLine="0"/>
              <w:jc w:val="center"/>
            </w:pPr>
            <w:r>
              <w:rPr>
                <w:b/>
              </w:rPr>
              <w:t>DIFICULTADES para la comunicación con las familias y el acceso de los estudiantes a los medios de la estrateg</w:t>
            </w:r>
            <w:r>
              <w:rPr>
                <w:b/>
              </w:rPr>
              <w:t xml:space="preserve">ia de </w:t>
            </w:r>
          </w:p>
          <w:p w14:paraId="03540833" w14:textId="77777777" w:rsidR="00AE55A0" w:rsidRDefault="000A161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Aprendo en casa 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B4194" w14:textId="77777777" w:rsidR="00AE55A0" w:rsidRDefault="000A1610">
            <w:pPr>
              <w:spacing w:after="5" w:line="240" w:lineRule="auto"/>
              <w:ind w:left="0" w:firstLine="0"/>
              <w:jc w:val="center"/>
            </w:pPr>
            <w:r>
              <w:rPr>
                <w:b/>
              </w:rPr>
              <w:t xml:space="preserve">APRENDIZAJES obtenidos sobre la comunicación a distancia y la efectividad de los medios de la </w:t>
            </w:r>
          </w:p>
          <w:p w14:paraId="159F9553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estrategia en casa para establecer vínculos pedagógicos con los estudiantes </w:t>
            </w:r>
          </w:p>
        </w:tc>
      </w:tr>
      <w:tr w:rsidR="00AE55A0" w14:paraId="29036EF4" w14:textId="77777777">
        <w:trPr>
          <w:trHeight w:val="4086"/>
        </w:trPr>
        <w:tc>
          <w:tcPr>
            <w:tcW w:w="4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E502D" w14:textId="77777777" w:rsidR="00AE55A0" w:rsidRDefault="000A1610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08469DB3" w14:textId="77777777" w:rsidR="00AE55A0" w:rsidRDefault="000A1610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181C9D38" w14:textId="77777777" w:rsidR="00AE55A0" w:rsidRDefault="000A1610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1CC821DF" w14:textId="77777777" w:rsidR="00AE55A0" w:rsidRDefault="000A1610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44C82826" w14:textId="77777777" w:rsidR="00AE55A0" w:rsidRDefault="000A1610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4DB9263A" w14:textId="77777777" w:rsidR="00AE55A0" w:rsidRDefault="000A1610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52FC528A" w14:textId="77777777" w:rsidR="00AE55A0" w:rsidRDefault="000A1610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34F75F4F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110381D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6455EEB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E57218F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FAF29AB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DDE39DF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15EF50E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2EBFA26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1E8320A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3D45FE2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56F2810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460B8D1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D9EFCF3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75AB3A4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A91B6" w14:textId="77777777" w:rsidR="00AE55A0" w:rsidRDefault="000A161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4EC20" w14:textId="77777777" w:rsidR="00AE55A0" w:rsidRDefault="000A1610">
            <w:pPr>
              <w:spacing w:after="0" w:line="259" w:lineRule="auto"/>
              <w:ind w:left="1069" w:firstLine="0"/>
            </w:pPr>
            <w:r>
              <w:t xml:space="preserve"> </w:t>
            </w:r>
          </w:p>
        </w:tc>
      </w:tr>
    </w:tbl>
    <w:p w14:paraId="03C44CA1" w14:textId="77777777" w:rsidR="00AE55A0" w:rsidRDefault="000A1610">
      <w:pPr>
        <w:spacing w:after="0" w:line="259" w:lineRule="auto"/>
        <w:ind w:left="566" w:firstLine="0"/>
      </w:pPr>
      <w:r>
        <w:rPr>
          <w:b/>
        </w:rPr>
        <w:lastRenderedPageBreak/>
        <w:t xml:space="preserve"> </w:t>
      </w:r>
    </w:p>
    <w:p w14:paraId="1CBC62A1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02207F6D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33C53045" w14:textId="77777777" w:rsidR="00AE55A0" w:rsidRDefault="000A1610">
      <w:pPr>
        <w:spacing w:after="19" w:line="259" w:lineRule="auto"/>
        <w:ind w:left="566" w:firstLine="0"/>
      </w:pPr>
      <w:r>
        <w:rPr>
          <w:b/>
        </w:rPr>
        <w:t xml:space="preserve"> </w:t>
      </w:r>
    </w:p>
    <w:p w14:paraId="2ED99F56" w14:textId="77777777" w:rsidR="00AE55A0" w:rsidRDefault="000A1610">
      <w:pPr>
        <w:numPr>
          <w:ilvl w:val="0"/>
          <w:numId w:val="4"/>
        </w:numPr>
        <w:spacing w:after="17" w:line="259" w:lineRule="auto"/>
        <w:ind w:left="1643" w:hanging="721"/>
      </w:pPr>
      <w:r>
        <w:rPr>
          <w:b/>
        </w:rPr>
        <w:t xml:space="preserve">SOBRE LA PLANIFICACIÓN Y ACTUALIZACIÓN DE INSTRUMENTOS DE GESTIÓN </w:t>
      </w:r>
    </w:p>
    <w:p w14:paraId="6DC26FAB" w14:textId="77777777" w:rsidR="00AE55A0" w:rsidRDefault="000A1610">
      <w:pPr>
        <w:spacing w:after="0" w:line="259" w:lineRule="auto"/>
        <w:ind w:left="1647" w:firstLine="0"/>
      </w:pPr>
      <w:r>
        <w:rPr>
          <w:b/>
        </w:rPr>
        <w:t xml:space="preserve"> </w:t>
      </w:r>
    </w:p>
    <w:tbl>
      <w:tblPr>
        <w:tblStyle w:val="TableGrid"/>
        <w:tblW w:w="12952" w:type="dxa"/>
        <w:tblInd w:w="572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06"/>
        <w:gridCol w:w="4679"/>
        <w:gridCol w:w="4167"/>
      </w:tblGrid>
      <w:tr w:rsidR="00AE55A0" w14:paraId="45757EEC" w14:textId="77777777">
        <w:trPr>
          <w:trHeight w:val="19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742F39F" w14:textId="77777777" w:rsidR="00AE55A0" w:rsidRDefault="000A161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Periodo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3E890862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Actividades realizadas (*)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A13677A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Observación </w:t>
            </w:r>
          </w:p>
        </w:tc>
      </w:tr>
      <w:tr w:rsidR="00AE55A0" w14:paraId="7CAA49FD" w14:textId="77777777">
        <w:trPr>
          <w:trHeight w:val="221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0823" w14:textId="77777777" w:rsidR="00AE55A0" w:rsidRDefault="000A161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Del 02 de marzo al 3 de abril de 2020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FD6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7EE0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47583436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1DD7D77B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7C7257AE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499AB1C9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4EA3445C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68825D2E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6C3D8CCB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104F34D8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49AB07ED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415BF78C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003497A5" w14:textId="77777777" w:rsidR="00AE55A0" w:rsidRDefault="000A161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</w:tbl>
    <w:p w14:paraId="2BE55FD5" w14:textId="77777777" w:rsidR="00AE55A0" w:rsidRDefault="000A1610">
      <w:pPr>
        <w:spacing w:after="15" w:line="259" w:lineRule="auto"/>
        <w:ind w:left="566" w:firstLine="0"/>
      </w:pPr>
      <w:r>
        <w:rPr>
          <w:b/>
        </w:rPr>
        <w:t xml:space="preserve"> </w:t>
      </w:r>
    </w:p>
    <w:p w14:paraId="199A260E" w14:textId="77777777" w:rsidR="00AE55A0" w:rsidRDefault="000A1610">
      <w:pPr>
        <w:spacing w:after="17" w:line="259" w:lineRule="auto"/>
        <w:ind w:left="561"/>
      </w:pPr>
      <w:r>
        <w:rPr>
          <w:b/>
        </w:rPr>
        <w:t xml:space="preserve">(*) </w:t>
      </w:r>
      <w:r>
        <w:rPr>
          <w:b/>
        </w:rPr>
        <w:t xml:space="preserve">Describir las actividades realizadas asociadas a la planificación y actualización de instrumentos de gestión </w:t>
      </w:r>
    </w:p>
    <w:p w14:paraId="49B298FD" w14:textId="77777777" w:rsidR="00AE55A0" w:rsidRDefault="000A1610">
      <w:pPr>
        <w:spacing w:after="0" w:line="259" w:lineRule="auto"/>
        <w:ind w:left="1647" w:firstLine="0"/>
      </w:pPr>
      <w:r>
        <w:rPr>
          <w:b/>
        </w:rPr>
        <w:t xml:space="preserve"> </w:t>
      </w:r>
    </w:p>
    <w:p w14:paraId="63A3FAB3" w14:textId="77777777" w:rsidR="00AE55A0" w:rsidRDefault="000A1610">
      <w:pPr>
        <w:spacing w:after="0" w:line="259" w:lineRule="auto"/>
        <w:ind w:left="1647" w:firstLine="0"/>
      </w:pPr>
      <w:r>
        <w:rPr>
          <w:b/>
        </w:rPr>
        <w:t xml:space="preserve"> </w:t>
      </w:r>
    </w:p>
    <w:p w14:paraId="24D5883C" w14:textId="77777777" w:rsidR="00AE55A0" w:rsidRDefault="000A1610">
      <w:pPr>
        <w:numPr>
          <w:ilvl w:val="0"/>
          <w:numId w:val="5"/>
        </w:numPr>
        <w:spacing w:after="17" w:line="259" w:lineRule="auto"/>
        <w:ind w:left="1460" w:hanging="721"/>
      </w:pPr>
      <w:r>
        <w:rPr>
          <w:b/>
        </w:rPr>
        <w:t xml:space="preserve">SOBRE EL ACOMPAÑAMIENTO AL PROCESO DE APRENDIZAJE DE TUS ESTUDIANTES  </w:t>
      </w:r>
    </w:p>
    <w:p w14:paraId="2ED82C28" w14:textId="77777777" w:rsidR="00AE55A0" w:rsidRDefault="000A1610">
      <w:pPr>
        <w:spacing w:after="0" w:line="259" w:lineRule="auto"/>
        <w:ind w:left="1647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13043" w:type="dxa"/>
        <w:tblInd w:w="569" w:type="dxa"/>
        <w:tblCellMar>
          <w:top w:w="32" w:type="dxa"/>
          <w:left w:w="9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973"/>
        <w:gridCol w:w="1132"/>
        <w:gridCol w:w="712"/>
        <w:gridCol w:w="850"/>
        <w:gridCol w:w="711"/>
        <w:gridCol w:w="710"/>
        <w:gridCol w:w="706"/>
        <w:gridCol w:w="710"/>
        <w:gridCol w:w="282"/>
        <w:gridCol w:w="429"/>
        <w:gridCol w:w="706"/>
        <w:gridCol w:w="711"/>
        <w:gridCol w:w="1277"/>
        <w:gridCol w:w="1134"/>
      </w:tblGrid>
      <w:tr w:rsidR="00AE55A0" w14:paraId="7B5A3EB3" w14:textId="77777777">
        <w:trPr>
          <w:trHeight w:val="217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622C383" w14:textId="77777777" w:rsidR="00AE55A0" w:rsidRDefault="000A161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Periodo semanal 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EB34F48" w14:textId="77777777" w:rsidR="00AE55A0" w:rsidRDefault="000A1610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8"/>
              </w:rPr>
              <w:t xml:space="preserve">N° de estudiantes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FF55D10" w14:textId="77777777" w:rsidR="00AE55A0" w:rsidRDefault="000A161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Televisión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3001BD6" w14:textId="77777777" w:rsidR="00AE55A0" w:rsidRDefault="000A161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18"/>
              </w:rPr>
              <w:t xml:space="preserve">Radio  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6389F4F" w14:textId="77777777" w:rsidR="00AE55A0" w:rsidRDefault="000A161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18"/>
              </w:rPr>
              <w:t xml:space="preserve">Internet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54466E0" w14:textId="77777777" w:rsidR="00AE55A0" w:rsidRDefault="000A1610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 xml:space="preserve">Otro medio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C2B7CAA" w14:textId="77777777" w:rsidR="00AE55A0" w:rsidRDefault="000A161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18"/>
              </w:rPr>
              <w:t xml:space="preserve">Estudiantes que no participan </w:t>
            </w:r>
          </w:p>
        </w:tc>
      </w:tr>
      <w:tr w:rsidR="00AE55A0" w14:paraId="57BD94A0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5B07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FB14" w14:textId="77777777" w:rsidR="00AE55A0" w:rsidRDefault="00AE55A0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8E0F872" w14:textId="77777777" w:rsidR="00AE55A0" w:rsidRDefault="000A161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N°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9A80082" w14:textId="77777777" w:rsidR="00AE55A0" w:rsidRDefault="000A161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18"/>
              </w:rPr>
              <w:t xml:space="preserve">%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D2865ED" w14:textId="77777777" w:rsidR="00AE55A0" w:rsidRDefault="000A161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18"/>
              </w:rPr>
              <w:t xml:space="preserve">N°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1DB01C0" w14:textId="77777777" w:rsidR="00AE55A0" w:rsidRDefault="000A161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%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9DEF59F" w14:textId="77777777" w:rsidR="00AE55A0" w:rsidRDefault="000A1610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8"/>
              </w:rPr>
              <w:t xml:space="preserve">N°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981AA8E" w14:textId="77777777" w:rsidR="00AE55A0" w:rsidRDefault="000A161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%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E78E29A" w14:textId="77777777" w:rsidR="00AE55A0" w:rsidRDefault="000A161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N°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E99FFB1" w14:textId="77777777" w:rsidR="00AE55A0" w:rsidRDefault="000A161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%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4F309A9" w14:textId="77777777" w:rsidR="00AE55A0" w:rsidRDefault="000A161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 xml:space="preserve">N°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AC6627F" w14:textId="77777777" w:rsidR="00AE55A0" w:rsidRDefault="000A161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% </w:t>
            </w:r>
          </w:p>
        </w:tc>
      </w:tr>
      <w:tr w:rsidR="00AE55A0" w14:paraId="32B2D07B" w14:textId="77777777">
        <w:trPr>
          <w:trHeight w:val="217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ACF2" w14:textId="77777777" w:rsidR="00AE55A0" w:rsidRDefault="000A161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8"/>
                <w:u w:val="single" w:color="000000"/>
              </w:rPr>
              <w:t>Semana 1</w:t>
            </w:r>
            <w:r>
              <w:rPr>
                <w:sz w:val="18"/>
              </w:rPr>
              <w:t xml:space="preserve">: del 06 al 08 de abril de 2020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8C31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0A32" w14:textId="77777777" w:rsidR="00AE55A0" w:rsidRDefault="000A1610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E432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4FAC" w14:textId="77777777" w:rsidR="00AE55A0" w:rsidRDefault="000A161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368E" w14:textId="77777777" w:rsidR="00AE55A0" w:rsidRDefault="000A1610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9A7D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6A08" w14:textId="77777777" w:rsidR="00AE55A0" w:rsidRDefault="000A161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71DC" w14:textId="77777777" w:rsidR="00AE55A0" w:rsidRDefault="000A161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BAEC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F65C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18C9" w14:textId="77777777" w:rsidR="00AE55A0" w:rsidRDefault="000A161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4A9BAE52" w14:textId="77777777">
        <w:trPr>
          <w:trHeight w:val="216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C305" w14:textId="77777777" w:rsidR="00AE55A0" w:rsidRDefault="000A161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8"/>
                <w:u w:val="single" w:color="000000"/>
              </w:rPr>
              <w:t>Semana 2</w:t>
            </w:r>
            <w:r>
              <w:rPr>
                <w:sz w:val="18"/>
              </w:rPr>
              <w:t xml:space="preserve">: del 13 al 17 de abril de 2020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379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C576" w14:textId="77777777" w:rsidR="00AE55A0" w:rsidRDefault="000A1610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3C07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8B44" w14:textId="77777777" w:rsidR="00AE55A0" w:rsidRDefault="000A161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AEC8" w14:textId="77777777" w:rsidR="00AE55A0" w:rsidRDefault="000A1610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18D4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659D" w14:textId="77777777" w:rsidR="00AE55A0" w:rsidRDefault="000A161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27C2" w14:textId="77777777" w:rsidR="00AE55A0" w:rsidRDefault="000A161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EA48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BDD2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1030" w14:textId="77777777" w:rsidR="00AE55A0" w:rsidRDefault="000A161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3FBE68AF" w14:textId="77777777">
        <w:trPr>
          <w:trHeight w:val="216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520F" w14:textId="77777777" w:rsidR="00AE55A0" w:rsidRDefault="000A161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8"/>
                <w:u w:val="single" w:color="000000"/>
              </w:rPr>
              <w:t>Semana 3</w:t>
            </w:r>
            <w:r>
              <w:rPr>
                <w:sz w:val="18"/>
              </w:rPr>
              <w:t xml:space="preserve">: del 20 al 24 de abril de 2020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F43A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0253" w14:textId="77777777" w:rsidR="00AE55A0" w:rsidRDefault="000A1610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1F44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60E0" w14:textId="77777777" w:rsidR="00AE55A0" w:rsidRDefault="000A161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3DCE" w14:textId="77777777" w:rsidR="00AE55A0" w:rsidRDefault="000A1610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5CD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2BA2" w14:textId="77777777" w:rsidR="00AE55A0" w:rsidRDefault="000A161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9761" w14:textId="77777777" w:rsidR="00AE55A0" w:rsidRDefault="000A161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408D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2AB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B4F9" w14:textId="77777777" w:rsidR="00AE55A0" w:rsidRDefault="000A161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4C67E842" w14:textId="77777777">
        <w:trPr>
          <w:trHeight w:val="217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CC35" w14:textId="77777777" w:rsidR="00AE55A0" w:rsidRDefault="000A161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8"/>
                <w:u w:val="single" w:color="000000"/>
              </w:rPr>
              <w:t>Semana 4</w:t>
            </w:r>
            <w:r>
              <w:rPr>
                <w:sz w:val="18"/>
              </w:rPr>
              <w:t xml:space="preserve">: del 27 al 30 de abril de 2020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BD6E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1D4B" w14:textId="77777777" w:rsidR="00AE55A0" w:rsidRDefault="000A1610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BBA8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0E12" w14:textId="77777777" w:rsidR="00AE55A0" w:rsidRDefault="000A161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B3E9" w14:textId="77777777" w:rsidR="00AE55A0" w:rsidRDefault="000A1610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D6A7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7273" w14:textId="77777777" w:rsidR="00AE55A0" w:rsidRDefault="000A161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7EF0" w14:textId="77777777" w:rsidR="00AE55A0" w:rsidRDefault="000A161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C33C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ACFD" w14:textId="77777777" w:rsidR="00AE55A0" w:rsidRDefault="000A161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7BC" w14:textId="77777777" w:rsidR="00AE55A0" w:rsidRDefault="000A161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E55A0" w14:paraId="1BF4767B" w14:textId="77777777">
        <w:trPr>
          <w:trHeight w:val="246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49461853" w14:textId="77777777" w:rsidR="00AE55A0" w:rsidRDefault="000A1610">
            <w:pPr>
              <w:spacing w:after="0" w:line="259" w:lineRule="auto"/>
              <w:ind w:left="0" w:right="43" w:firstLine="0"/>
              <w:jc w:val="right"/>
            </w:pPr>
            <w:r>
              <w:rPr>
                <w:b/>
                <w:sz w:val="20"/>
              </w:rPr>
              <w:t>Promedio:</w:t>
            </w: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211FF4A8" w14:textId="77777777" w:rsidR="00AE55A0" w:rsidRDefault="000A1610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61F995F7" w14:textId="77777777" w:rsidR="00AE55A0" w:rsidRDefault="000A1610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3EFB02C4" w14:textId="77777777" w:rsidR="00AE55A0" w:rsidRDefault="000A1610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3EA5F178" w14:textId="77777777" w:rsidR="00AE55A0" w:rsidRDefault="000A1610">
            <w:pPr>
              <w:spacing w:after="0" w:line="259" w:lineRule="auto"/>
              <w:ind w:left="7" w:firstLine="0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7F2D6161" w14:textId="77777777" w:rsidR="00AE55A0" w:rsidRDefault="000A1610">
            <w:pPr>
              <w:spacing w:after="0" w:line="259" w:lineRule="auto"/>
              <w:ind w:left="7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0AFDCFCF" w14:textId="77777777" w:rsidR="00AE55A0" w:rsidRDefault="000A1610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4619FE8F" w14:textId="77777777" w:rsidR="00AE55A0" w:rsidRDefault="000A1610">
            <w:pPr>
              <w:spacing w:after="0" w:line="259" w:lineRule="auto"/>
              <w:ind w:left="7" w:firstLine="0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6E477CED" w14:textId="77777777" w:rsidR="00AE55A0" w:rsidRDefault="000A1610">
            <w:pPr>
              <w:spacing w:after="0" w:line="259" w:lineRule="auto"/>
              <w:ind w:left="7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47908D27" w14:textId="77777777" w:rsidR="00AE55A0" w:rsidRDefault="000A1610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0F83F128" w14:textId="77777777" w:rsidR="00AE55A0" w:rsidRDefault="000A1610">
            <w:pPr>
              <w:spacing w:after="0" w:line="259" w:lineRule="auto"/>
              <w:ind w:left="12" w:firstLine="0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</w:tcPr>
          <w:p w14:paraId="53C732CB" w14:textId="77777777" w:rsidR="00AE55A0" w:rsidRDefault="000A1610">
            <w:pPr>
              <w:spacing w:after="0" w:line="259" w:lineRule="auto"/>
              <w:ind w:left="7" w:firstLine="0"/>
            </w:pPr>
            <w:r>
              <w:t xml:space="preserve"> </w:t>
            </w:r>
          </w:p>
        </w:tc>
      </w:tr>
      <w:tr w:rsidR="00AE55A0" w14:paraId="0F59F597" w14:textId="77777777">
        <w:trPr>
          <w:trHeight w:val="411"/>
        </w:trPr>
        <w:tc>
          <w:tcPr>
            <w:tcW w:w="13043" w:type="dxa"/>
            <w:gridSpan w:val="1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21345" w14:textId="77777777" w:rsidR="00AE55A0" w:rsidRDefault="000A1610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ANÁLISIS CUALITATIVO </w:t>
            </w:r>
          </w:p>
        </w:tc>
      </w:tr>
      <w:tr w:rsidR="00AE55A0" w14:paraId="5400EAF1" w14:textId="77777777">
        <w:trPr>
          <w:trHeight w:val="1143"/>
        </w:trPr>
        <w:tc>
          <w:tcPr>
            <w:tcW w:w="4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F6C30" w14:textId="77777777" w:rsidR="00AE55A0" w:rsidRDefault="000A1610">
            <w:pPr>
              <w:spacing w:after="0" w:line="259" w:lineRule="auto"/>
              <w:ind w:left="0" w:right="47" w:firstLine="0"/>
              <w:jc w:val="both"/>
            </w:pPr>
            <w:r>
              <w:rPr>
                <w:b/>
              </w:rPr>
              <w:t>Explica de qué manera has utilizado los recursos de la plataforma “Aprendo en casa” o las transmisiones de sesiones por TV o radio y las principales estrategias o proyectos que has implementado con tus estudiantes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6281A" w14:textId="77777777" w:rsidR="00AE55A0" w:rsidRDefault="000A1610">
            <w:pPr>
              <w:spacing w:after="0" w:line="247" w:lineRule="auto"/>
              <w:ind w:left="0" w:firstLine="0"/>
              <w:jc w:val="center"/>
            </w:pPr>
            <w:r>
              <w:rPr>
                <w:b/>
              </w:rPr>
              <w:t>Menciona tus apreciaciones a las evidenci</w:t>
            </w:r>
            <w:r>
              <w:rPr>
                <w:b/>
              </w:rPr>
              <w:t xml:space="preserve">as compartidas por tus estudiantes y los principales aspectos en los que </w:t>
            </w:r>
          </w:p>
          <w:p w14:paraId="334D7644" w14:textId="77777777" w:rsidR="00AE55A0" w:rsidRDefault="000A161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han tenido que brindar retroalimentación </w:t>
            </w:r>
          </w:p>
        </w:tc>
        <w:tc>
          <w:tcPr>
            <w:tcW w:w="4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EDC41" w14:textId="77777777" w:rsidR="00AE55A0" w:rsidRDefault="000A1610">
            <w:pPr>
              <w:spacing w:after="0" w:line="247" w:lineRule="auto"/>
              <w:ind w:left="0" w:firstLine="0"/>
              <w:jc w:val="center"/>
            </w:pPr>
            <w:r>
              <w:rPr>
                <w:b/>
              </w:rPr>
              <w:t xml:space="preserve">APRENDIZAJES o lecciones aprendidas de los recursos, estrategias o </w:t>
            </w:r>
            <w:proofErr w:type="gramStart"/>
            <w:r>
              <w:rPr>
                <w:b/>
              </w:rPr>
              <w:t>proyectos  que</w:t>
            </w:r>
            <w:proofErr w:type="gramEnd"/>
            <w:r>
              <w:rPr>
                <w:b/>
              </w:rPr>
              <w:t xml:space="preserve"> has utilizado </w:t>
            </w:r>
          </w:p>
          <w:p w14:paraId="5E148360" w14:textId="77777777" w:rsidR="00AE55A0" w:rsidRDefault="000A161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con tus estudiantes  </w:t>
            </w:r>
          </w:p>
        </w:tc>
      </w:tr>
      <w:tr w:rsidR="00AE55A0" w14:paraId="0DB9B7BF" w14:textId="77777777">
        <w:trPr>
          <w:trHeight w:val="2242"/>
        </w:trPr>
        <w:tc>
          <w:tcPr>
            <w:tcW w:w="4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1FD10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 </w:t>
            </w:r>
          </w:p>
          <w:p w14:paraId="78961CA9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31D67508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0B5494A4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6D71E29" w14:textId="77777777" w:rsidR="00AE55A0" w:rsidRDefault="000A16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5ACE8C8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56B0AFD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6914694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E4D7E39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DF01E1D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FBFE400" w14:textId="77777777" w:rsidR="00AE55A0" w:rsidRDefault="000A16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AA6F3" w14:textId="77777777" w:rsidR="00AE55A0" w:rsidRDefault="000A1610">
            <w:pPr>
              <w:spacing w:after="0" w:line="259" w:lineRule="auto"/>
              <w:ind w:left="1069" w:firstLine="0"/>
            </w:pPr>
            <w:r>
              <w:t xml:space="preserve"> </w:t>
            </w:r>
          </w:p>
        </w:tc>
        <w:tc>
          <w:tcPr>
            <w:tcW w:w="4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36EAD" w14:textId="77777777" w:rsidR="00AE55A0" w:rsidRDefault="000A1610">
            <w:pPr>
              <w:spacing w:after="0" w:line="259" w:lineRule="auto"/>
              <w:ind w:left="1069" w:firstLine="0"/>
            </w:pPr>
            <w:r>
              <w:t xml:space="preserve"> </w:t>
            </w:r>
          </w:p>
        </w:tc>
      </w:tr>
    </w:tbl>
    <w:p w14:paraId="28CAC626" w14:textId="77777777" w:rsidR="00AE55A0" w:rsidRDefault="000A1610">
      <w:pPr>
        <w:spacing w:after="0" w:line="259" w:lineRule="auto"/>
        <w:ind w:left="566" w:firstLine="0"/>
      </w:pPr>
      <w:r>
        <w:rPr>
          <w:b/>
        </w:rPr>
        <w:t xml:space="preserve"> </w:t>
      </w:r>
    </w:p>
    <w:p w14:paraId="06205648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219ABDA8" w14:textId="77777777" w:rsidR="00AE55A0" w:rsidRDefault="000A1610">
      <w:pPr>
        <w:numPr>
          <w:ilvl w:val="0"/>
          <w:numId w:val="5"/>
        </w:numPr>
        <w:spacing w:after="17" w:line="259" w:lineRule="auto"/>
        <w:ind w:left="1460" w:hanging="721"/>
      </w:pPr>
      <w:r>
        <w:rPr>
          <w:b/>
        </w:rPr>
        <w:t xml:space="preserve">BALANCE GENERAL DE LAS DIFICULTADES Y LOGROS  </w:t>
      </w:r>
    </w:p>
    <w:p w14:paraId="486AA408" w14:textId="77777777" w:rsidR="00AE55A0" w:rsidRDefault="000A1610">
      <w:pPr>
        <w:spacing w:after="5" w:line="259" w:lineRule="auto"/>
        <w:ind w:left="566" w:firstLine="0"/>
      </w:pPr>
      <w:r>
        <w:rPr>
          <w:b/>
        </w:rPr>
        <w:t xml:space="preserve"> </w:t>
      </w:r>
    </w:p>
    <w:p w14:paraId="3E23A41E" w14:textId="77777777" w:rsidR="00AE55A0" w:rsidRDefault="000A1610">
      <w:pPr>
        <w:ind w:left="561"/>
      </w:pPr>
      <w:r>
        <w:t xml:space="preserve">Considerando las actividades que se marcaron con una “X” en la sección II, describir aquellas que representaron los principales logros y dificultades durante el periodo de </w:t>
      </w:r>
      <w:proofErr w:type="gramStart"/>
      <w:r>
        <w:t>Marzo</w:t>
      </w:r>
      <w:proofErr w:type="gramEnd"/>
      <w:r>
        <w:t xml:space="preserve"> y Abril de 2020. </w:t>
      </w:r>
    </w:p>
    <w:p w14:paraId="785BEB3C" w14:textId="77777777" w:rsidR="00AE55A0" w:rsidRDefault="000A1610">
      <w:pPr>
        <w:spacing w:after="0" w:line="259" w:lineRule="auto"/>
        <w:ind w:left="566" w:firstLine="0"/>
      </w:pPr>
      <w:r>
        <w:t xml:space="preserve"> </w:t>
      </w:r>
    </w:p>
    <w:tbl>
      <w:tblPr>
        <w:tblStyle w:val="TableGrid"/>
        <w:tblW w:w="13286" w:type="dxa"/>
        <w:tblInd w:w="466" w:type="dxa"/>
        <w:tblCellMar>
          <w:top w:w="0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286"/>
      </w:tblGrid>
      <w:tr w:rsidR="00AE55A0" w14:paraId="684BB09A" w14:textId="77777777">
        <w:trPr>
          <w:trHeight w:val="403"/>
        </w:trPr>
        <w:tc>
          <w:tcPr>
            <w:tcW w:w="1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C62EA" w14:textId="77777777" w:rsidR="00AE55A0" w:rsidRDefault="000A161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LOGROS Y LECCIONES APRENDIDAS </w:t>
            </w:r>
          </w:p>
        </w:tc>
      </w:tr>
      <w:tr w:rsidR="00AE55A0" w14:paraId="5D4639DA" w14:textId="77777777">
        <w:trPr>
          <w:trHeight w:val="1695"/>
        </w:trPr>
        <w:tc>
          <w:tcPr>
            <w:tcW w:w="1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2FF0E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5BF8045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EA8BC24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A46B28E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53CC6A0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79CEE8C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A78459B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3130F7F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6A263B4E" w14:textId="77777777" w:rsidR="00AE55A0" w:rsidRDefault="000A1610">
      <w:pPr>
        <w:spacing w:after="15" w:line="259" w:lineRule="auto"/>
        <w:ind w:left="566" w:firstLine="0"/>
      </w:pPr>
      <w:r>
        <w:rPr>
          <w:b/>
        </w:rPr>
        <w:t xml:space="preserve"> </w:t>
      </w:r>
    </w:p>
    <w:p w14:paraId="57BE1ABE" w14:textId="77777777" w:rsidR="00AE55A0" w:rsidRDefault="000A1610">
      <w:pPr>
        <w:spacing w:after="0" w:line="259" w:lineRule="auto"/>
        <w:ind w:left="566" w:firstLine="0"/>
      </w:pPr>
      <w:r>
        <w:t xml:space="preserve"> </w:t>
      </w:r>
    </w:p>
    <w:tbl>
      <w:tblPr>
        <w:tblStyle w:val="TableGrid"/>
        <w:tblW w:w="13286" w:type="dxa"/>
        <w:tblInd w:w="466" w:type="dxa"/>
        <w:tblCellMar>
          <w:top w:w="0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286"/>
      </w:tblGrid>
      <w:tr w:rsidR="00AE55A0" w14:paraId="3FBFB939" w14:textId="77777777">
        <w:trPr>
          <w:trHeight w:val="403"/>
        </w:trPr>
        <w:tc>
          <w:tcPr>
            <w:tcW w:w="1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4CB15" w14:textId="77777777" w:rsidR="00AE55A0" w:rsidRDefault="000A1610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DIFICULTADES Y CÓMO SE VIENE AFRONTANDO </w:t>
            </w:r>
          </w:p>
        </w:tc>
      </w:tr>
      <w:tr w:rsidR="00AE55A0" w14:paraId="2B49FBA1" w14:textId="77777777">
        <w:trPr>
          <w:trHeight w:val="1877"/>
        </w:trPr>
        <w:tc>
          <w:tcPr>
            <w:tcW w:w="1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19C52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F46BCBF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7C3C5C1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C8632D6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3591EA6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CF99728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E288CA2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4A7F80B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AE3ABFE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5047067C" w14:textId="77777777" w:rsidR="00AE55A0" w:rsidRDefault="000A1610">
      <w:pPr>
        <w:spacing w:after="0" w:line="259" w:lineRule="auto"/>
        <w:ind w:left="566" w:firstLine="0"/>
      </w:pPr>
      <w:r>
        <w:rPr>
          <w:b/>
        </w:rPr>
        <w:t xml:space="preserve"> </w:t>
      </w:r>
    </w:p>
    <w:tbl>
      <w:tblPr>
        <w:tblStyle w:val="TableGrid"/>
        <w:tblW w:w="13286" w:type="dxa"/>
        <w:tblInd w:w="466" w:type="dxa"/>
        <w:tblCellMar>
          <w:top w:w="0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286"/>
      </w:tblGrid>
      <w:tr w:rsidR="00AE55A0" w14:paraId="12FCACAC" w14:textId="77777777">
        <w:trPr>
          <w:trHeight w:val="408"/>
        </w:trPr>
        <w:tc>
          <w:tcPr>
            <w:tcW w:w="1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0A953" w14:textId="77777777" w:rsidR="00AE55A0" w:rsidRDefault="000A1610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 xml:space="preserve">OPORTUNIDADES DE MEJORA </w:t>
            </w:r>
          </w:p>
        </w:tc>
      </w:tr>
      <w:tr w:rsidR="00AE55A0" w14:paraId="53DFB31D" w14:textId="77777777">
        <w:trPr>
          <w:trHeight w:val="1877"/>
        </w:trPr>
        <w:tc>
          <w:tcPr>
            <w:tcW w:w="1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8FBF5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 </w:t>
            </w:r>
          </w:p>
          <w:p w14:paraId="7666A5B1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AEF6047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C4D60A1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F80DC5A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D9236B1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D4927DF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A8B94B8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7D51050" w14:textId="77777777" w:rsidR="00AE55A0" w:rsidRDefault="000A16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47E74882" w14:textId="77777777" w:rsidR="00AE55A0" w:rsidRDefault="000A1610">
      <w:pPr>
        <w:spacing w:after="15" w:line="259" w:lineRule="auto"/>
        <w:ind w:left="566" w:firstLine="0"/>
      </w:pPr>
      <w:r>
        <w:rPr>
          <w:b/>
        </w:rPr>
        <w:t xml:space="preserve"> </w:t>
      </w:r>
    </w:p>
    <w:p w14:paraId="0ED58F6D" w14:textId="77777777" w:rsidR="00AE55A0" w:rsidRDefault="000A1610">
      <w:pPr>
        <w:spacing w:after="14" w:line="259" w:lineRule="auto"/>
        <w:ind w:left="566" w:firstLine="0"/>
      </w:pPr>
      <w:r>
        <w:rPr>
          <w:b/>
        </w:rPr>
        <w:t xml:space="preserve"> </w:t>
      </w:r>
    </w:p>
    <w:p w14:paraId="31EC072A" w14:textId="77777777" w:rsidR="00AE55A0" w:rsidRDefault="000A1610">
      <w:pPr>
        <w:spacing w:after="14" w:line="259" w:lineRule="auto"/>
        <w:ind w:left="566" w:firstLine="0"/>
      </w:pPr>
      <w:r>
        <w:t xml:space="preserve"> </w:t>
      </w:r>
    </w:p>
    <w:p w14:paraId="46DBA36F" w14:textId="77777777" w:rsidR="00AE55A0" w:rsidRDefault="000A1610">
      <w:pPr>
        <w:spacing w:after="15" w:line="259" w:lineRule="auto"/>
        <w:ind w:left="566" w:firstLine="0"/>
      </w:pPr>
      <w:r>
        <w:t xml:space="preserve"> </w:t>
      </w:r>
    </w:p>
    <w:p w14:paraId="7319B69B" w14:textId="77777777" w:rsidR="00AE55A0" w:rsidRDefault="000A1610">
      <w:pPr>
        <w:spacing w:after="0" w:line="259" w:lineRule="auto"/>
        <w:ind w:left="566" w:firstLine="0"/>
      </w:pPr>
      <w:r>
        <w:t xml:space="preserve"> </w:t>
      </w:r>
    </w:p>
    <w:sectPr w:rsidR="00AE55A0" w:rsidSect="000A1610">
      <w:pgSz w:w="16838" w:h="11906" w:orient="landscape" w:code="9"/>
      <w:pgMar w:top="849" w:right="1355" w:bottom="568" w:left="874" w:header="720" w:footer="720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5347D"/>
    <w:multiLevelType w:val="hybridMultilevel"/>
    <w:tmpl w:val="BDB8F24A"/>
    <w:lvl w:ilvl="0" w:tplc="AC12B752">
      <w:start w:val="5"/>
      <w:numFmt w:val="upperRoman"/>
      <w:lvlText w:val="%1."/>
      <w:lvlJc w:val="left"/>
      <w:pPr>
        <w:ind w:left="14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666A1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34DC8C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878D9AC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8C1342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93E2528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BCE732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CC6EC0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06B984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96835"/>
    <w:multiLevelType w:val="hybridMultilevel"/>
    <w:tmpl w:val="F99A4B32"/>
    <w:lvl w:ilvl="0" w:tplc="0B90E14A">
      <w:start w:val="1"/>
      <w:numFmt w:val="upperRoman"/>
      <w:lvlText w:val="%1."/>
      <w:lvlJc w:val="left"/>
      <w:pPr>
        <w:ind w:left="16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5E3888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CB0DC02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141FEE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CE94F6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EC8D70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73469BE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A0FB32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60DE3C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0F3489"/>
    <w:multiLevelType w:val="hybridMultilevel"/>
    <w:tmpl w:val="2F02E634"/>
    <w:lvl w:ilvl="0" w:tplc="FE826F56">
      <w:start w:val="1"/>
      <w:numFmt w:val="lowerLetter"/>
      <w:lvlText w:val="%1)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FC5F54">
      <w:start w:val="1"/>
      <w:numFmt w:val="lowerLetter"/>
      <w:lvlText w:val="%2"/>
      <w:lvlJc w:val="left"/>
      <w:pPr>
        <w:ind w:left="2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10712C">
      <w:start w:val="1"/>
      <w:numFmt w:val="lowerRoman"/>
      <w:lvlText w:val="%3"/>
      <w:lvlJc w:val="left"/>
      <w:pPr>
        <w:ind w:left="2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349C18">
      <w:start w:val="1"/>
      <w:numFmt w:val="decimal"/>
      <w:lvlText w:val="%4"/>
      <w:lvlJc w:val="left"/>
      <w:pPr>
        <w:ind w:left="3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E63A38">
      <w:start w:val="1"/>
      <w:numFmt w:val="lowerLetter"/>
      <w:lvlText w:val="%5"/>
      <w:lvlJc w:val="left"/>
      <w:pPr>
        <w:ind w:left="4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B61DB2">
      <w:start w:val="1"/>
      <w:numFmt w:val="lowerRoman"/>
      <w:lvlText w:val="%6"/>
      <w:lvlJc w:val="left"/>
      <w:pPr>
        <w:ind w:left="48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D46D380">
      <w:start w:val="1"/>
      <w:numFmt w:val="decimal"/>
      <w:lvlText w:val="%7"/>
      <w:lvlJc w:val="left"/>
      <w:pPr>
        <w:ind w:left="56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2C3858">
      <w:start w:val="1"/>
      <w:numFmt w:val="lowerLetter"/>
      <w:lvlText w:val="%8"/>
      <w:lvlJc w:val="left"/>
      <w:pPr>
        <w:ind w:left="63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FEDD40">
      <w:start w:val="1"/>
      <w:numFmt w:val="lowerRoman"/>
      <w:lvlText w:val="%9"/>
      <w:lvlJc w:val="left"/>
      <w:pPr>
        <w:ind w:left="70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171711"/>
    <w:multiLevelType w:val="hybridMultilevel"/>
    <w:tmpl w:val="1FF6A902"/>
    <w:lvl w:ilvl="0" w:tplc="402A201C">
      <w:start w:val="1"/>
      <w:numFmt w:val="lowerLetter"/>
      <w:lvlText w:val="%1)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16410C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F2AD3A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C2E5AE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6E91A0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EED61E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B6B416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F602EA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68AF44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FB4F17"/>
    <w:multiLevelType w:val="hybridMultilevel"/>
    <w:tmpl w:val="DF823316"/>
    <w:lvl w:ilvl="0" w:tplc="5D421874">
      <w:start w:val="1"/>
      <w:numFmt w:val="upperRoman"/>
      <w:lvlText w:val="%1."/>
      <w:lvlJc w:val="left"/>
      <w:pPr>
        <w:ind w:left="1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12AD88">
      <w:start w:val="1"/>
      <w:numFmt w:val="lowerLetter"/>
      <w:lvlText w:val="%2"/>
      <w:lvlJc w:val="left"/>
      <w:pPr>
        <w:ind w:left="1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C3C3DCC">
      <w:start w:val="1"/>
      <w:numFmt w:val="lowerRoman"/>
      <w:lvlText w:val="%3"/>
      <w:lvlJc w:val="left"/>
      <w:pPr>
        <w:ind w:left="2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94E301C">
      <w:start w:val="1"/>
      <w:numFmt w:val="decimal"/>
      <w:lvlText w:val="%4"/>
      <w:lvlJc w:val="left"/>
      <w:pPr>
        <w:ind w:left="31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7D6F9C4">
      <w:start w:val="1"/>
      <w:numFmt w:val="lowerLetter"/>
      <w:lvlText w:val="%5"/>
      <w:lvlJc w:val="left"/>
      <w:pPr>
        <w:ind w:left="38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2C3A88">
      <w:start w:val="1"/>
      <w:numFmt w:val="lowerRoman"/>
      <w:lvlText w:val="%6"/>
      <w:lvlJc w:val="left"/>
      <w:pPr>
        <w:ind w:left="45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6CBE00">
      <w:start w:val="1"/>
      <w:numFmt w:val="decimal"/>
      <w:lvlText w:val="%7"/>
      <w:lvlJc w:val="left"/>
      <w:pPr>
        <w:ind w:left="5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BC86D4">
      <w:start w:val="1"/>
      <w:numFmt w:val="lowerLetter"/>
      <w:lvlText w:val="%8"/>
      <w:lvlJc w:val="left"/>
      <w:pPr>
        <w:ind w:left="60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56414C">
      <w:start w:val="1"/>
      <w:numFmt w:val="lowerRoman"/>
      <w:lvlText w:val="%9"/>
      <w:lvlJc w:val="left"/>
      <w:pPr>
        <w:ind w:left="67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A0"/>
    <w:rsid w:val="000A1610"/>
    <w:rsid w:val="000C12F4"/>
    <w:rsid w:val="00A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41D1"/>
  <w15:docId w15:val="{C2446BA4-A4EE-499D-8F6F-69098001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71" w:lineRule="auto"/>
      <w:ind w:left="936" w:hanging="10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9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2410</Words>
  <Characters>13257</Characters>
  <Application>Microsoft Office Word</Application>
  <DocSecurity>0</DocSecurity>
  <Lines>110</Lines>
  <Paragraphs>31</Paragraphs>
  <ScaleCrop>false</ScaleCrop>
  <Company/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joseazul72@gmail.com</dc:creator>
  <cp:keywords/>
  <cp:lastModifiedBy>Jose Ricky Cruzalegui Arellano</cp:lastModifiedBy>
  <cp:revision>4</cp:revision>
  <dcterms:created xsi:type="dcterms:W3CDTF">2020-05-27T04:17:00Z</dcterms:created>
  <dcterms:modified xsi:type="dcterms:W3CDTF">2020-05-27T04:19:00Z</dcterms:modified>
</cp:coreProperties>
</file>